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DBF1" w14:textId="77777777" w:rsidR="004A5C09" w:rsidRPr="004A5C09" w:rsidRDefault="004A5C09" w:rsidP="004A5C09">
      <w:pPr>
        <w:tabs>
          <w:tab w:val="left" w:pos="7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5C0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F750AC1" wp14:editId="76C4C96E">
                <wp:simplePos x="0" y="0"/>
                <wp:positionH relativeFrom="margin">
                  <wp:posOffset>-357121</wp:posOffset>
                </wp:positionH>
                <wp:positionV relativeFrom="paragraph">
                  <wp:posOffset>-517023</wp:posOffset>
                </wp:positionV>
                <wp:extent cx="6019800" cy="1095154"/>
                <wp:effectExtent l="0" t="0" r="0" b="0"/>
                <wp:wrapNone/>
                <wp:docPr id="2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095154"/>
                          <a:chOff x="0" y="-58388"/>
                          <a:chExt cx="5609590" cy="1298903"/>
                        </a:xfrm>
                      </wpg:grpSpPr>
                      <wps:wsp>
                        <wps:cNvPr id="3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2E31E" w14:textId="77777777" w:rsidR="004A5C09" w:rsidRPr="00882666" w:rsidRDefault="004A5C09" w:rsidP="004A5C09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059FA2B6" w14:textId="77777777" w:rsidR="004A5C09" w:rsidRPr="00882666" w:rsidRDefault="004A5C09" w:rsidP="004A5C09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198FC" w14:textId="77777777" w:rsidR="004A5C09" w:rsidRPr="0024788A" w:rsidRDefault="004A5C09" w:rsidP="004A5C09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8563C" w14:textId="77777777" w:rsidR="004A5C09" w:rsidRPr="00421BB5" w:rsidRDefault="004A5C09" w:rsidP="004A5C09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64410"/>
                            <a:ext cx="4576678" cy="57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1C4E1" w14:textId="672EE423" w:rsidR="004A5C09" w:rsidRPr="00FF2284" w:rsidRDefault="00843850" w:rsidP="004A5C09">
                              <w:pPr>
                                <w:pStyle w:val="Sinespaciado"/>
                                <w:jc w:val="center"/>
                              </w:pPr>
                              <w:r>
                                <w:t>“Año del Bicentenario, de la consolidación de nuestra Independencia y de la conmemoración de las heroicas batallas de Junín y Ayacucho</w:t>
                              </w:r>
                              <w:r w:rsidR="004A5C09"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838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9525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50AC1" id="Grupo 8" o:spid="_x0000_s1026" style="position:absolute;left:0;text-align:left;margin-left:-28.1pt;margin-top:-40.7pt;width:474pt;height:86.25pt;z-index:251659776;mso-position-horizontal-relative:margin;mso-width-relative:margin;mso-height-relative:margin" coordorigin=",-583" coordsize="56095,12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 Cuadro de texto" o:spid="_x0000_s1027" type="#_x0000_t202" style="position:absolute;left:6858;top:761;width:14874;height: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" fillcolor="#00b0f0" stroked="f" strokeweight=".5pt">
                  <v:textbox inset="0,0,0,0">
                    <w:txbxContent>
                      <w:p w14:paraId="0E12E31E" w14:textId="77777777" w:rsidR="004A5C09" w:rsidRPr="00882666" w:rsidRDefault="004A5C09" w:rsidP="004A5C09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059FA2B6" w14:textId="77777777" w:rsidR="004A5C09" w:rsidRPr="00882666" w:rsidRDefault="004A5C09" w:rsidP="004A5C09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28" type="#_x0000_t202" style="position:absolute;left:21717;top:761;width:14874;height: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" fillcolor="#0070c0" stroked="f" strokeweight=".5pt">
                  <v:textbox inset="0,0,0,0">
                    <w:txbxContent>
                      <w:p w14:paraId="086198FC" w14:textId="77777777" w:rsidR="004A5C09" w:rsidRPr="0024788A" w:rsidRDefault="004A5C09" w:rsidP="004A5C09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29" type="#_x0000_t202" style="position:absolute;left:36576;top:761;width:13986;height:6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zwwAAANoAAAAPAAAAZHJzL2Rvd25yZXYueG1sRI9PawIx&#10;FMTvhX6H8Aq9FM2uY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om6gM8MAAADaAAAADwAA&#10;AAAAAAAAAAAAAAAHAgAAZHJzL2Rvd25yZXYueG1sUEsFBgAAAAADAAMAtwAAAPcCAAAAAA==&#10;" fillcolor="#9cc2e5" stroked="f" strokeweight=".5pt">
                  <v:textbox inset="0,0,0,0">
                    <w:txbxContent>
                      <w:p w14:paraId="02E8563C" w14:textId="77777777" w:rsidR="004A5C09" w:rsidRPr="00421BB5" w:rsidRDefault="004A5C09" w:rsidP="004A5C09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668;top:6644;width:45766;height:5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6B1C4E1" w14:textId="672EE423" w:rsidR="004A5C09" w:rsidRPr="00FF2284" w:rsidRDefault="00843850" w:rsidP="004A5C09">
                        <w:pPr>
                          <w:pStyle w:val="Sinespaciado"/>
                          <w:jc w:val="center"/>
                        </w:pPr>
                        <w:r>
                          <w:t>“Año del Bicentenario, de la consolidación de nuestra Independencia y de la conmemoración de las heroicas batallas de Junín y Ayacucho</w:t>
                        </w:r>
                        <w:r w:rsidR="004A5C09">
                          <w:t>”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top:-583;width:6883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">
                  <v:imagedata r:id="rId8" o:title="" cropright="4936f"/>
                </v:shape>
                <v:shape id="Picture 7" o:spid="_x0000_s1032" type="#_x0000_t75" alt="UGEL22" style="position:absolute;left:51435;top:95;width:46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">
                  <v:imagedata r:id="rId9" o:title="UGEL22"/>
                </v:shape>
                <w10:wrap anchorx="margin"/>
              </v:group>
            </w:pict>
          </mc:Fallback>
        </mc:AlternateContent>
      </w:r>
    </w:p>
    <w:p w14:paraId="3CDE924E" w14:textId="77777777" w:rsidR="004A5C09" w:rsidRPr="004A5C09" w:rsidRDefault="004A5C09" w:rsidP="004A5C09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19F8770" w14:textId="77777777" w:rsidR="004A5C09" w:rsidRPr="004A5C09" w:rsidRDefault="004A5C09" w:rsidP="004A5C09">
      <w:pPr>
        <w:tabs>
          <w:tab w:val="left" w:pos="7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01BAA02" w14:textId="77777777" w:rsidR="004A5C09" w:rsidRPr="004A5C09" w:rsidRDefault="004A5C09" w:rsidP="004A5C09">
      <w:pPr>
        <w:spacing w:after="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Cs w:val="24"/>
          <w:lang w:val="es-ES" w:eastAsia="es-ES"/>
        </w:rPr>
      </w:pPr>
    </w:p>
    <w:p w14:paraId="6055CBCB" w14:textId="29E1694D" w:rsidR="004A5C09" w:rsidRPr="004A5C09" w:rsidRDefault="00843850" w:rsidP="004A5C09">
      <w:pPr>
        <w:spacing w:after="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Cs w:val="24"/>
          <w:lang w:val="es-ES" w:eastAsia="es-ES"/>
        </w:rPr>
      </w:pPr>
      <w:proofErr w:type="spellStart"/>
      <w:r>
        <w:rPr>
          <w:rFonts w:ascii="Arial Narrow" w:eastAsia="Times New Roman" w:hAnsi="Arial Narrow" w:cs="Times New Roman"/>
          <w:b/>
          <w:szCs w:val="24"/>
          <w:lang w:val="es-ES" w:eastAsia="es-ES"/>
        </w:rPr>
        <w:t>Ilave</w:t>
      </w:r>
      <w:proofErr w:type="spellEnd"/>
      <w:r>
        <w:rPr>
          <w:rFonts w:ascii="Arial Narrow" w:eastAsia="Times New Roman" w:hAnsi="Arial Narrow" w:cs="Times New Roman"/>
          <w:b/>
          <w:szCs w:val="24"/>
          <w:lang w:val="es-ES" w:eastAsia="es-ES"/>
        </w:rPr>
        <w:t>, 26 de junio</w:t>
      </w:r>
      <w:r w:rsidR="004A5C09" w:rsidRPr="004A5C09">
        <w:rPr>
          <w:rFonts w:ascii="Arial Narrow" w:eastAsia="Times New Roman" w:hAnsi="Arial Narrow" w:cs="Times New Roman"/>
          <w:b/>
          <w:szCs w:val="24"/>
          <w:lang w:val="es-ES" w:eastAsia="es-ES"/>
        </w:rPr>
        <w:t xml:space="preserve"> del 202</w:t>
      </w:r>
      <w:r w:rsidR="00D25D19">
        <w:rPr>
          <w:rFonts w:ascii="Arial Narrow" w:eastAsia="Times New Roman" w:hAnsi="Arial Narrow" w:cs="Times New Roman"/>
          <w:b/>
          <w:szCs w:val="24"/>
          <w:lang w:val="es-ES" w:eastAsia="es-ES"/>
        </w:rPr>
        <w:t>4</w:t>
      </w:r>
      <w:r w:rsidR="004A5C09" w:rsidRPr="004A5C09">
        <w:rPr>
          <w:rFonts w:ascii="Arial Narrow" w:eastAsia="Times New Roman" w:hAnsi="Arial Narrow" w:cs="Times New Roman"/>
          <w:b/>
          <w:szCs w:val="24"/>
          <w:lang w:val="es-ES" w:eastAsia="es-ES"/>
        </w:rPr>
        <w:t>.</w:t>
      </w:r>
    </w:p>
    <w:p w14:paraId="56780602" w14:textId="77777777" w:rsidR="004A5C09" w:rsidRPr="004A5C09" w:rsidRDefault="004A5C09" w:rsidP="004A5C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558B5DB5" w14:textId="1E9BE4CD" w:rsidR="004A5C09" w:rsidRPr="004A5C09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 w:rsidRPr="004A5C09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 xml:space="preserve">OFICIO  N° </w:t>
      </w:r>
      <w:r w:rsidR="00843850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16 -2024-</w:t>
      </w:r>
      <w:r w:rsidRPr="004A5C09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GRP-DREP-UGEL-EC-AGP-EI-PRONOEI.</w:t>
      </w:r>
    </w:p>
    <w:p w14:paraId="5E96C091" w14:textId="77777777" w:rsidR="004A5C09" w:rsidRPr="004A5C09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58667662" w14:textId="77777777" w:rsidR="00204488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4A5C09">
        <w:rPr>
          <w:rFonts w:ascii="Arial Narrow" w:eastAsia="Times New Roman" w:hAnsi="Arial Narrow" w:cs="Arial"/>
          <w:b/>
          <w:lang w:val="es-ES" w:eastAsia="es-ES"/>
        </w:rPr>
        <w:t xml:space="preserve">SEÑORA                : </w:t>
      </w:r>
      <w:r>
        <w:rPr>
          <w:rFonts w:ascii="Arial Narrow" w:eastAsia="Times New Roman" w:hAnsi="Arial Narrow" w:cs="Arial"/>
          <w:b/>
          <w:lang w:val="es-ES" w:eastAsia="es-ES"/>
        </w:rPr>
        <w:t>DRA. NORKA BELINDA CCORI TORO.</w:t>
      </w:r>
    </w:p>
    <w:p w14:paraId="6DD8632B" w14:textId="77777777" w:rsidR="004A5C09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ab/>
        <w:t xml:space="preserve">                    DIRECTORA DE LA UGEL EL COLLAO</w:t>
      </w:r>
    </w:p>
    <w:p w14:paraId="21615319" w14:textId="77777777" w:rsidR="00204488" w:rsidRDefault="00204488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2DBD9DE8" w14:textId="77777777" w:rsidR="004A5C09" w:rsidRPr="004A5C09" w:rsidRDefault="00204488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ab/>
      </w:r>
      <w:r>
        <w:rPr>
          <w:rFonts w:ascii="Arial Narrow" w:eastAsia="Times New Roman" w:hAnsi="Arial Narrow" w:cs="Arial"/>
          <w:b/>
          <w:lang w:val="es-ES" w:eastAsia="es-ES"/>
        </w:rPr>
        <w:tab/>
        <w:t xml:space="preserve">       (JEFE DE ÁREA DE GESTIÓN PEDAGÓGICA)</w:t>
      </w:r>
    </w:p>
    <w:p w14:paraId="5E5F8D1E" w14:textId="77777777" w:rsidR="004A5C09" w:rsidRPr="004A5C09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4A5C09">
        <w:rPr>
          <w:rFonts w:ascii="Arial Narrow" w:eastAsia="Times New Roman" w:hAnsi="Arial Narrow" w:cs="Arial"/>
          <w:b/>
          <w:lang w:val="es-ES" w:eastAsia="es-ES"/>
        </w:rPr>
        <w:tab/>
      </w:r>
      <w:r w:rsidRPr="004A5C09">
        <w:rPr>
          <w:rFonts w:ascii="Arial Narrow" w:eastAsia="Times New Roman" w:hAnsi="Arial Narrow" w:cs="Arial"/>
          <w:b/>
          <w:lang w:val="es-ES" w:eastAsia="es-ES"/>
        </w:rPr>
        <w:tab/>
        <w:t xml:space="preserve">    </w:t>
      </w:r>
    </w:p>
    <w:p w14:paraId="12B5AED0" w14:textId="64C71839" w:rsidR="004A5C09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4A5C09">
        <w:rPr>
          <w:rFonts w:ascii="Arial Narrow" w:eastAsia="Times New Roman" w:hAnsi="Arial Narrow" w:cs="Arial"/>
          <w:b/>
          <w:lang w:val="es-ES" w:eastAsia="es-ES"/>
        </w:rPr>
        <w:t>ASUNTO</w:t>
      </w:r>
      <w:r w:rsidRPr="004A5C09">
        <w:rPr>
          <w:rFonts w:ascii="Arial Narrow" w:eastAsia="Times New Roman" w:hAnsi="Arial Narrow" w:cs="Arial"/>
          <w:b/>
          <w:lang w:val="es-ES" w:eastAsia="es-ES"/>
        </w:rPr>
        <w:tab/>
        <w:t xml:space="preserve">   : </w:t>
      </w:r>
      <w:r w:rsidR="00204488">
        <w:rPr>
          <w:rFonts w:ascii="Arial Narrow" w:eastAsia="Times New Roman" w:hAnsi="Arial Narrow" w:cs="Arial"/>
          <w:b/>
          <w:lang w:val="es-ES" w:eastAsia="es-ES"/>
        </w:rPr>
        <w:t xml:space="preserve"> REMITO PL</w:t>
      </w:r>
      <w:r w:rsidR="00843850">
        <w:rPr>
          <w:rFonts w:ascii="Arial Narrow" w:eastAsia="Times New Roman" w:hAnsi="Arial Narrow" w:cs="Arial"/>
          <w:b/>
          <w:lang w:val="es-ES" w:eastAsia="es-ES"/>
        </w:rPr>
        <w:t>AN ESPECÍFICO CELEBRACIÓN DEL 51</w:t>
      </w:r>
      <w:r w:rsidR="00204488">
        <w:rPr>
          <w:rFonts w:ascii="Arial Narrow" w:eastAsia="Times New Roman" w:hAnsi="Arial Narrow" w:cs="Arial"/>
          <w:b/>
          <w:lang w:val="es-ES" w:eastAsia="es-ES"/>
        </w:rPr>
        <w:t xml:space="preserve"> AÑOS DE CREACIÓN </w:t>
      </w:r>
    </w:p>
    <w:p w14:paraId="5F001F27" w14:textId="77777777" w:rsidR="00204488" w:rsidRDefault="00204488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ab/>
      </w:r>
      <w:r>
        <w:rPr>
          <w:rFonts w:ascii="Arial Narrow" w:eastAsia="Times New Roman" w:hAnsi="Arial Narrow" w:cs="Arial"/>
          <w:b/>
          <w:lang w:val="es-ES" w:eastAsia="es-ES"/>
        </w:rPr>
        <w:tab/>
        <w:t xml:space="preserve">       PRONOEI CICLO II.</w:t>
      </w:r>
    </w:p>
    <w:p w14:paraId="22B800D9" w14:textId="77777777" w:rsidR="00F14AA2" w:rsidRDefault="00F14AA2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08054AF8" w14:textId="530FEF43" w:rsidR="00F14AA2" w:rsidRPr="00F30D3D" w:rsidRDefault="00F14AA2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F30D3D">
        <w:rPr>
          <w:rFonts w:ascii="Arial Narrow" w:eastAsia="Times New Roman" w:hAnsi="Arial Narrow" w:cs="Arial"/>
          <w:b/>
          <w:lang w:val="es-ES" w:eastAsia="es-ES"/>
        </w:rPr>
        <w:t xml:space="preserve">REF.                     </w:t>
      </w:r>
      <w:r w:rsidR="00843850" w:rsidRPr="00F30D3D">
        <w:rPr>
          <w:rFonts w:ascii="Arial Narrow" w:eastAsia="Times New Roman" w:hAnsi="Arial Narrow" w:cs="Arial"/>
          <w:b/>
          <w:lang w:val="es-ES" w:eastAsia="es-ES"/>
        </w:rPr>
        <w:t xml:space="preserve">   :  DIRECTIVA REGIONAL Nº 0009-2024</w:t>
      </w:r>
      <w:r w:rsidR="000A706D">
        <w:rPr>
          <w:rFonts w:ascii="Arial Narrow" w:eastAsia="Times New Roman" w:hAnsi="Arial Narrow" w:cs="Arial"/>
          <w:b/>
          <w:lang w:val="es-ES" w:eastAsia="es-ES"/>
        </w:rPr>
        <w:t>-</w:t>
      </w:r>
      <w:r w:rsidR="00843850" w:rsidRPr="00F30D3D">
        <w:rPr>
          <w:rFonts w:ascii="Arial Narrow" w:eastAsia="Times New Roman" w:hAnsi="Arial Narrow" w:cs="Arial"/>
          <w:b/>
          <w:lang w:val="es-ES" w:eastAsia="es-ES"/>
        </w:rPr>
        <w:t>GR-PUNO/GRDS/DREP/DGP-EI.</w:t>
      </w:r>
    </w:p>
    <w:p w14:paraId="4E19C02B" w14:textId="77777777" w:rsidR="00204488" w:rsidRPr="00F30D3D" w:rsidRDefault="00204488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F30D3D">
        <w:rPr>
          <w:rFonts w:ascii="Arial Narrow" w:eastAsia="Times New Roman" w:hAnsi="Arial Narrow" w:cs="Arial"/>
          <w:b/>
          <w:lang w:val="es-ES" w:eastAsia="es-ES"/>
        </w:rPr>
        <w:t xml:space="preserve">  </w:t>
      </w:r>
    </w:p>
    <w:p w14:paraId="4CEE14AD" w14:textId="77777777" w:rsidR="004A5C09" w:rsidRPr="00F30D3D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F30D3D">
        <w:rPr>
          <w:rFonts w:ascii="Arial Narrow" w:eastAsia="Times New Roman" w:hAnsi="Arial Narrow" w:cs="Arial"/>
          <w:b/>
          <w:lang w:val="es-ES" w:eastAsia="es-ES"/>
        </w:rPr>
        <w:tab/>
      </w:r>
      <w:r w:rsidRPr="00F30D3D">
        <w:rPr>
          <w:rFonts w:ascii="Arial Narrow" w:eastAsia="Times New Roman" w:hAnsi="Arial Narrow" w:cs="Arial"/>
          <w:b/>
          <w:lang w:val="es-ES" w:eastAsia="es-ES"/>
        </w:rPr>
        <w:tab/>
        <w:t xml:space="preserve">  </w:t>
      </w:r>
      <w:r w:rsidRPr="00F30D3D">
        <w:rPr>
          <w:rFonts w:ascii="Arial Narrow" w:eastAsia="Times New Roman" w:hAnsi="Arial Narrow" w:cs="Arial"/>
          <w:b/>
          <w:lang w:val="es-ES" w:eastAsia="es-ES"/>
        </w:rPr>
        <w:tab/>
      </w:r>
      <w:r w:rsidRPr="00F30D3D">
        <w:rPr>
          <w:rFonts w:ascii="Arial Narrow" w:eastAsia="Times New Roman" w:hAnsi="Arial Narrow" w:cs="Arial"/>
          <w:b/>
          <w:lang w:val="es-ES" w:eastAsia="es-ES"/>
        </w:rPr>
        <w:tab/>
        <w:t xml:space="preserve">                                 </w:t>
      </w:r>
      <w:r w:rsidRPr="00F30D3D">
        <w:rPr>
          <w:rFonts w:ascii="Arial Narrow" w:eastAsia="Times New Roman" w:hAnsi="Arial Narrow" w:cs="Arial"/>
          <w:b/>
          <w:lang w:val="es-ES" w:eastAsia="es-ES"/>
        </w:rPr>
        <w:tab/>
      </w:r>
      <w:r w:rsidRPr="00F30D3D">
        <w:rPr>
          <w:rFonts w:ascii="Arial Narrow" w:eastAsia="Times New Roman" w:hAnsi="Arial Narrow" w:cs="Arial"/>
          <w:b/>
          <w:lang w:val="es-ES" w:eastAsia="es-ES"/>
        </w:rPr>
        <w:tab/>
        <w:t xml:space="preserve">        </w:t>
      </w:r>
      <w:r w:rsidRPr="004A5C0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5DE9183" wp14:editId="6681277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818505" cy="46355"/>
                <wp:effectExtent l="0" t="19050" r="48895" b="48895"/>
                <wp:wrapNone/>
                <wp:docPr id="6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4635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D3202" id="Conector recto 68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" strokeweight="4.5pt">
                <v:stroke linestyle="thickThin"/>
              </v:line>
            </w:pict>
          </mc:Fallback>
        </mc:AlternateContent>
      </w:r>
    </w:p>
    <w:p w14:paraId="649C0FA1" w14:textId="77777777" w:rsidR="004A5C09" w:rsidRPr="00F30D3D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F30D3D">
        <w:rPr>
          <w:rFonts w:ascii="Arial Narrow" w:eastAsia="Times New Roman" w:hAnsi="Arial Narrow" w:cs="Arial"/>
          <w:lang w:val="es-ES" w:eastAsia="es-ES"/>
        </w:rPr>
        <w:tab/>
      </w:r>
      <w:r w:rsidRPr="00F30D3D">
        <w:rPr>
          <w:rFonts w:ascii="Arial Narrow" w:eastAsia="Times New Roman" w:hAnsi="Arial Narrow" w:cs="Arial"/>
          <w:lang w:val="es-ES" w:eastAsia="es-ES"/>
        </w:rPr>
        <w:tab/>
      </w:r>
    </w:p>
    <w:p w14:paraId="52108B13" w14:textId="77777777" w:rsidR="004A5C09" w:rsidRPr="00F30D3D" w:rsidRDefault="004A5C09" w:rsidP="004A5C09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5FB42DD8" w14:textId="547C05EE" w:rsidR="00F14AA2" w:rsidRPr="004A5C09" w:rsidRDefault="004A5C09" w:rsidP="00F14AA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lang w:eastAsia="es-ES"/>
        </w:rPr>
      </w:pPr>
      <w:r w:rsidRPr="00F30D3D">
        <w:rPr>
          <w:rFonts w:ascii="Arial Narrow" w:eastAsia="Times New Roman" w:hAnsi="Arial Narrow" w:cs="Arial"/>
          <w:lang w:val="es-ES" w:eastAsia="es-ES"/>
        </w:rPr>
        <w:t xml:space="preserve">         </w:t>
      </w:r>
      <w:r w:rsidRPr="004A5C09">
        <w:rPr>
          <w:rFonts w:ascii="Arial" w:eastAsia="Times New Roman" w:hAnsi="Arial" w:cs="Arial"/>
          <w:sz w:val="24"/>
          <w:lang w:eastAsia="es-ES"/>
        </w:rPr>
        <w:t xml:space="preserve">Es grato dirigirme a Ud., con la finalidad de saludarlo y </w:t>
      </w:r>
      <w:r w:rsidR="00F14AA2">
        <w:rPr>
          <w:rFonts w:ascii="Arial" w:eastAsia="Times New Roman" w:hAnsi="Arial" w:cs="Arial"/>
          <w:sz w:val="24"/>
          <w:lang w:eastAsia="es-ES"/>
        </w:rPr>
        <w:t xml:space="preserve">remitir el plan específico por la celebración </w:t>
      </w:r>
      <w:r w:rsidR="00B52940">
        <w:rPr>
          <w:rFonts w:ascii="Arial" w:eastAsia="Times New Roman" w:hAnsi="Arial" w:cs="Arial"/>
          <w:sz w:val="24"/>
          <w:lang w:eastAsia="es-ES"/>
        </w:rPr>
        <w:t>de los</w:t>
      </w:r>
      <w:r w:rsidR="00F30D3D">
        <w:rPr>
          <w:rFonts w:ascii="Arial" w:eastAsia="Times New Roman" w:hAnsi="Arial" w:cs="Arial"/>
          <w:sz w:val="24"/>
          <w:lang w:eastAsia="es-ES"/>
        </w:rPr>
        <w:t xml:space="preserve"> “51</w:t>
      </w:r>
      <w:r w:rsidR="00F14AA2">
        <w:rPr>
          <w:rFonts w:ascii="Arial" w:eastAsia="Times New Roman" w:hAnsi="Arial" w:cs="Arial"/>
          <w:sz w:val="24"/>
          <w:lang w:eastAsia="es-ES"/>
        </w:rPr>
        <w:t xml:space="preserve"> años</w:t>
      </w:r>
      <w:r w:rsidR="00F30D3D">
        <w:rPr>
          <w:rFonts w:ascii="Arial" w:eastAsia="Times New Roman" w:hAnsi="Arial" w:cs="Arial"/>
          <w:sz w:val="24"/>
          <w:lang w:eastAsia="es-ES"/>
        </w:rPr>
        <w:t xml:space="preserve"> educando con pasos que dejan huellas y cerrando brechas” </w:t>
      </w:r>
      <w:r w:rsidR="00F14AA2">
        <w:rPr>
          <w:rFonts w:ascii="Arial" w:eastAsia="Times New Roman" w:hAnsi="Arial" w:cs="Arial"/>
          <w:sz w:val="24"/>
          <w:lang w:eastAsia="es-ES"/>
        </w:rPr>
        <w:t>de creación de los Programas No Escolarizados de Ed</w:t>
      </w:r>
      <w:r w:rsidR="00723A2E">
        <w:rPr>
          <w:rFonts w:ascii="Arial" w:eastAsia="Times New Roman" w:hAnsi="Arial" w:cs="Arial"/>
          <w:sz w:val="24"/>
          <w:lang w:eastAsia="es-ES"/>
        </w:rPr>
        <w:t>ucación Inicial ciclo II</w:t>
      </w:r>
      <w:r w:rsidR="00F14AA2">
        <w:rPr>
          <w:rFonts w:ascii="Arial" w:eastAsia="Times New Roman" w:hAnsi="Arial" w:cs="Arial"/>
          <w:sz w:val="24"/>
          <w:lang w:eastAsia="es-ES"/>
        </w:rPr>
        <w:t xml:space="preserve">, se realizará </w:t>
      </w:r>
      <w:r w:rsidR="00F30D3D">
        <w:rPr>
          <w:rFonts w:ascii="Arial" w:eastAsia="Times New Roman" w:hAnsi="Arial" w:cs="Arial"/>
          <w:sz w:val="24"/>
          <w:lang w:eastAsia="es-ES"/>
        </w:rPr>
        <w:t xml:space="preserve">actividades a nivel de la UGEL y </w:t>
      </w:r>
      <w:r w:rsidR="00F14AA2">
        <w:rPr>
          <w:rFonts w:ascii="Arial" w:eastAsia="Times New Roman" w:hAnsi="Arial" w:cs="Arial"/>
          <w:sz w:val="24"/>
          <w:lang w:eastAsia="es-ES"/>
        </w:rPr>
        <w:t>a nivel d</w:t>
      </w:r>
      <w:r w:rsidR="00F30D3D">
        <w:rPr>
          <w:rFonts w:ascii="Arial" w:eastAsia="Times New Roman" w:hAnsi="Arial" w:cs="Arial"/>
          <w:sz w:val="24"/>
          <w:lang w:eastAsia="es-ES"/>
        </w:rPr>
        <w:t>e la DRE Puno</w:t>
      </w:r>
      <w:r w:rsidR="00F14AA2">
        <w:rPr>
          <w:rFonts w:ascii="Arial" w:eastAsia="Times New Roman" w:hAnsi="Arial" w:cs="Arial"/>
          <w:sz w:val="24"/>
          <w:lang w:eastAsia="es-ES"/>
        </w:rPr>
        <w:t>. Y adjunto al presente.</w:t>
      </w:r>
    </w:p>
    <w:p w14:paraId="1E4F9E6C" w14:textId="77777777" w:rsidR="004A5C09" w:rsidRPr="004A5C09" w:rsidRDefault="004A5C09" w:rsidP="004A5C0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lang w:eastAsia="es-ES"/>
        </w:rPr>
      </w:pPr>
    </w:p>
    <w:p w14:paraId="6F7D5EBD" w14:textId="77777777" w:rsidR="004A5C09" w:rsidRPr="004A5C09" w:rsidRDefault="004A5C09" w:rsidP="004A5C09">
      <w:pPr>
        <w:spacing w:after="0" w:line="240" w:lineRule="auto"/>
        <w:ind w:left="709" w:firstLine="707"/>
        <w:contextualSpacing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4A5C09">
        <w:rPr>
          <w:rFonts w:ascii="Arial" w:eastAsia="Times New Roman" w:hAnsi="Arial" w:cs="Arial"/>
          <w:sz w:val="28"/>
          <w:szCs w:val="24"/>
          <w:lang w:eastAsia="es-ES"/>
        </w:rPr>
        <w:t xml:space="preserve">     </w:t>
      </w:r>
      <w:r w:rsidRPr="004A5C09">
        <w:rPr>
          <w:rFonts w:ascii="Arial" w:eastAsia="Times New Roman" w:hAnsi="Arial" w:cs="Arial"/>
          <w:sz w:val="24"/>
          <w:szCs w:val="24"/>
          <w:lang w:eastAsia="es-ES"/>
        </w:rPr>
        <w:t>Sin otro particular, hago propicia la ocasión para expresarle las consideraciones más distinguidas.</w:t>
      </w:r>
    </w:p>
    <w:p w14:paraId="37A859C5" w14:textId="77777777" w:rsidR="004A5C09" w:rsidRPr="004A5C09" w:rsidRDefault="004A5C09" w:rsidP="004A5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0889DA0" w14:textId="77777777" w:rsidR="004A5C09" w:rsidRPr="004A5C09" w:rsidRDefault="004A5C09" w:rsidP="004A5C09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2413F2C5" w14:textId="77777777" w:rsidR="004A5C09" w:rsidRPr="004A5C09" w:rsidRDefault="004A5C09" w:rsidP="004A5C09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4"/>
          <w:szCs w:val="28"/>
          <w:lang w:eastAsia="es-ES"/>
        </w:rPr>
      </w:pPr>
      <w:r w:rsidRPr="004A5C09">
        <w:rPr>
          <w:rFonts w:ascii="Arial" w:eastAsia="Times New Roman" w:hAnsi="Arial" w:cs="Arial"/>
          <w:sz w:val="24"/>
          <w:szCs w:val="28"/>
          <w:lang w:val="es-ES" w:eastAsia="es-ES"/>
        </w:rPr>
        <w:t>Atentamente.</w:t>
      </w:r>
    </w:p>
    <w:p w14:paraId="2C553BC5" w14:textId="77777777" w:rsidR="004A5C09" w:rsidRPr="004A5C09" w:rsidRDefault="004A5C09" w:rsidP="004A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CE2C3FD" w14:textId="77777777" w:rsidR="004A5C09" w:rsidRPr="004A5C09" w:rsidRDefault="004A5C09" w:rsidP="004A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285AF6F" w14:textId="3A4CB243" w:rsidR="004A5C09" w:rsidRPr="004A5C09" w:rsidRDefault="001E50C6" w:rsidP="001E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513DF4">
        <w:rPr>
          <w:noProof/>
          <w:lang w:val="en-US"/>
        </w:rPr>
        <w:drawing>
          <wp:inline distT="0" distB="0" distL="0" distR="0" wp14:anchorId="2B5F7F45" wp14:editId="09A2461F">
            <wp:extent cx="1952625" cy="1347160"/>
            <wp:effectExtent l="0" t="0" r="0" b="5715"/>
            <wp:docPr id="17" name="Imagen 17" descr="C:\Users\Usuario\Pictures\img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img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16" t="23818" r="13932" b="65084"/>
                    <a:stretch/>
                  </pic:blipFill>
                  <pic:spPr bwMode="auto">
                    <a:xfrm>
                      <a:off x="0" y="0"/>
                      <a:ext cx="1954801" cy="134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7E5BA" w14:textId="77777777" w:rsidR="004A5C09" w:rsidRPr="004A5C09" w:rsidRDefault="004A5C09" w:rsidP="004A5C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0D24F774" w14:textId="77777777" w:rsidR="0078607A" w:rsidRDefault="0078607A" w:rsidP="00DC7110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  <w:lang w:val="es-ES"/>
        </w:rPr>
      </w:pPr>
    </w:p>
    <w:p w14:paraId="5E35D051" w14:textId="77777777" w:rsidR="004A5C09" w:rsidRDefault="004A5C09">
      <w:pPr>
        <w:rPr>
          <w:rFonts w:ascii="Calibri" w:eastAsia="Calibri" w:hAnsi="Calibri" w:cs="Times New Roman"/>
          <w:b/>
          <w:sz w:val="36"/>
          <w:szCs w:val="36"/>
          <w:u w:val="single"/>
          <w:lang w:val="es-ES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  <w:lang w:val="es-ES"/>
        </w:rPr>
        <w:br w:type="page"/>
      </w:r>
    </w:p>
    <w:p w14:paraId="51858F96" w14:textId="77777777" w:rsidR="004A5C09" w:rsidRDefault="004A5C09" w:rsidP="00DC7110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  <w:lang w:val="es-ES"/>
        </w:rPr>
      </w:pPr>
      <w:r w:rsidRPr="0078607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3D37751" wp14:editId="55F81BBA">
                <wp:simplePos x="0" y="0"/>
                <wp:positionH relativeFrom="margin">
                  <wp:posOffset>-325223</wp:posOffset>
                </wp:positionH>
                <wp:positionV relativeFrom="paragraph">
                  <wp:posOffset>-602083</wp:posOffset>
                </wp:positionV>
                <wp:extent cx="6019800" cy="1010093"/>
                <wp:effectExtent l="0" t="0" r="0" b="0"/>
                <wp:wrapNone/>
                <wp:docPr id="1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010093"/>
                          <a:chOff x="0" y="-58388"/>
                          <a:chExt cx="5609590" cy="1277740"/>
                        </a:xfrm>
                      </wpg:grpSpPr>
                      <wps:wsp>
                        <wps:cNvPr id="10" name="10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3DE17" w14:textId="77777777" w:rsidR="0078607A" w:rsidRPr="00882666" w:rsidRDefault="0078607A" w:rsidP="0078607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2FCBEEAD" w14:textId="77777777" w:rsidR="0078607A" w:rsidRPr="00882666" w:rsidRDefault="0078607A" w:rsidP="0078607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11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76170"/>
                            <a:ext cx="1487404" cy="60492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52F45" w14:textId="77777777" w:rsidR="0078607A" w:rsidRPr="0024788A" w:rsidRDefault="0078607A" w:rsidP="0078607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1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76199"/>
                            <a:ext cx="1398662" cy="60515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F9D2E" w14:textId="77777777" w:rsidR="0078607A" w:rsidRPr="00421BB5" w:rsidRDefault="0078607A" w:rsidP="0078607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821" y="664391"/>
                            <a:ext cx="4576678" cy="55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107DF" w14:textId="77E437B2" w:rsidR="0078607A" w:rsidRDefault="00843850" w:rsidP="0078607A">
                              <w:pPr>
                                <w:pStyle w:val="Sinespaciado"/>
                                <w:jc w:val="center"/>
                              </w:pPr>
                              <w:r>
                                <w:t>“Año del Bicentenario, de la consolidación de nuestra Independencia de las heroicas batallas de Junín y Ayacucho</w:t>
                              </w:r>
                              <w:r w:rsidR="0078607A">
                                <w:t>”</w:t>
                              </w:r>
                            </w:p>
                            <w:p w14:paraId="0939A76C" w14:textId="03D8822D" w:rsidR="001E1E2F" w:rsidRDefault="001E1E2F" w:rsidP="0078607A">
                              <w:pPr>
                                <w:pStyle w:val="Sinespaciado"/>
                                <w:jc w:val="center"/>
                              </w:pPr>
                            </w:p>
                            <w:p w14:paraId="2406A4B5" w14:textId="77777777" w:rsidR="001E1E2F" w:rsidRPr="00FF2284" w:rsidRDefault="001E1E2F" w:rsidP="0078607A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8388"/>
                            <a:ext cx="6883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9525"/>
                            <a:ext cx="4660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37751" id="_x0000_s1033" style="position:absolute;left:0;text-align:left;margin-left:-25.6pt;margin-top:-47.4pt;width:474pt;height:79.55pt;z-index:251656704;mso-position-horizontal-relative:margin;mso-width-relative:margin;mso-height-relative:margin" coordorigin=",-583" coordsize="56095,12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">
                <v:shape id="10 Cuadro de texto" o:spid="_x0000_s1034" type="#_x0000_t202" style="position:absolute;left:6858;top:761;width:14874;height: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" fillcolor="#00b0f0" stroked="f" strokeweight=".5pt">
                  <v:textbox inset="0,0,0,0">
                    <w:txbxContent>
                      <w:p w14:paraId="3BE3DE17" w14:textId="77777777" w:rsidR="0078607A" w:rsidRPr="00882666" w:rsidRDefault="0078607A" w:rsidP="0078607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2FCBEEAD" w14:textId="77777777" w:rsidR="0078607A" w:rsidRPr="00882666" w:rsidRDefault="0078607A" w:rsidP="0078607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11 Cuadro de texto" o:spid="_x0000_s1035" type="#_x0000_t202" style="position:absolute;left:21717;top:761;width:14874;height: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" fillcolor="#0070c0" stroked="f" strokeweight=".5pt">
                  <v:textbox inset="0,0,0,0">
                    <w:txbxContent>
                      <w:p w14:paraId="5D252F45" w14:textId="77777777" w:rsidR="0078607A" w:rsidRPr="0024788A" w:rsidRDefault="0078607A" w:rsidP="0078607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12 Cuadro de texto" o:spid="_x0000_s1036" type="#_x0000_t202" style="position:absolute;left:36576;top:761;width:13986;height:6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" fillcolor="#9cc2e5" stroked="f" strokeweight=".5pt">
                  <v:textbox inset="0,0,0,0">
                    <w:txbxContent>
                      <w:p w14:paraId="0BFF9D2E" w14:textId="77777777" w:rsidR="0078607A" w:rsidRPr="00421BB5" w:rsidRDefault="0078607A" w:rsidP="0078607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5668;top:6643;width:4576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EB107DF" w14:textId="77E437B2" w:rsidR="0078607A" w:rsidRDefault="00843850" w:rsidP="0078607A">
                        <w:pPr>
                          <w:pStyle w:val="Sinespaciado"/>
                          <w:jc w:val="center"/>
                        </w:pPr>
                        <w:r>
                          <w:t>“Año del Bicentenario, de la consolidación de nuestra Independencia de las heroicas batallas de Junín y Ayacucho</w:t>
                        </w:r>
                        <w:r w:rsidR="0078607A">
                          <w:t>”</w:t>
                        </w:r>
                      </w:p>
                      <w:p w14:paraId="0939A76C" w14:textId="03D8822D" w:rsidR="001E1E2F" w:rsidRDefault="001E1E2F" w:rsidP="0078607A">
                        <w:pPr>
                          <w:pStyle w:val="Sinespaciado"/>
                          <w:jc w:val="center"/>
                        </w:pPr>
                      </w:p>
                      <w:p w14:paraId="2406A4B5" w14:textId="77777777" w:rsidR="001E1E2F" w:rsidRPr="00FF2284" w:rsidRDefault="001E1E2F" w:rsidP="0078607A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 id="Imagen 4" o:spid="_x0000_s1038" type="#_x0000_t75" style="position:absolute;top:-583;width:6883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">
                  <v:imagedata r:id="rId8" o:title="" cropright="4936f"/>
                </v:shape>
                <v:shape id="Picture 7" o:spid="_x0000_s1039" type="#_x0000_t75" alt="UGEL22" style="position:absolute;left:51435;top:95;width:46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">
                  <v:imagedata r:id="rId9" o:title="UGEL22"/>
                </v:shape>
                <w10:wrap anchorx="margin"/>
              </v:group>
            </w:pict>
          </mc:Fallback>
        </mc:AlternateContent>
      </w:r>
    </w:p>
    <w:p w14:paraId="0BE2575F" w14:textId="41C7C5F3" w:rsidR="00DC7110" w:rsidRPr="005B11FA" w:rsidRDefault="00DC7110" w:rsidP="00DC7110">
      <w:pPr>
        <w:spacing w:after="200" w:line="276" w:lineRule="auto"/>
        <w:jc w:val="center"/>
        <w:rPr>
          <w:rFonts w:ascii="Arial" w:eastAsia="Calibri" w:hAnsi="Arial" w:cs="Arial"/>
          <w:sz w:val="36"/>
          <w:szCs w:val="36"/>
          <w:u w:val="single"/>
          <w:lang w:val="es-ES"/>
        </w:rPr>
      </w:pPr>
      <w:r w:rsidRPr="005B11FA">
        <w:rPr>
          <w:rFonts w:ascii="Arial" w:eastAsia="Calibri" w:hAnsi="Arial" w:cs="Arial"/>
          <w:b/>
          <w:sz w:val="36"/>
          <w:szCs w:val="36"/>
          <w:u w:val="single"/>
          <w:lang w:val="es-ES"/>
        </w:rPr>
        <w:t>PLAN ESPECÍFICO</w:t>
      </w:r>
      <w:r w:rsidR="00FD6186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 POR 51</w:t>
      </w:r>
      <w:r w:rsidR="00EC39BD" w:rsidRPr="005B11FA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 AÑOS DE</w:t>
      </w:r>
      <w:r w:rsidRPr="005B11FA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 ANIVERSARI</w:t>
      </w:r>
      <w:r w:rsidR="00014661" w:rsidRPr="005B11FA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O DE </w:t>
      </w:r>
      <w:r w:rsidR="00EC39BD" w:rsidRPr="005B11FA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LOS </w:t>
      </w:r>
      <w:r w:rsidR="00FD6186">
        <w:rPr>
          <w:rFonts w:ascii="Arial" w:eastAsia="Calibri" w:hAnsi="Arial" w:cs="Arial"/>
          <w:b/>
          <w:sz w:val="36"/>
          <w:szCs w:val="36"/>
          <w:u w:val="single"/>
          <w:lang w:val="es-ES"/>
        </w:rPr>
        <w:t>PRONOEI</w:t>
      </w:r>
      <w:r w:rsidR="001E1E2F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 CICLO </w:t>
      </w:r>
      <w:proofErr w:type="gramStart"/>
      <w:r w:rsidR="001E1E2F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II </w:t>
      </w:r>
      <w:r w:rsidR="00FD6186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 UGEL</w:t>
      </w:r>
      <w:proofErr w:type="gramEnd"/>
      <w:r w:rsidR="00FD6186">
        <w:rPr>
          <w:rFonts w:ascii="Arial" w:eastAsia="Calibri" w:hAnsi="Arial" w:cs="Arial"/>
          <w:b/>
          <w:sz w:val="36"/>
          <w:szCs w:val="36"/>
          <w:u w:val="single"/>
          <w:lang w:val="es-ES"/>
        </w:rPr>
        <w:t xml:space="preserve"> EL COLLAO 2024</w:t>
      </w:r>
      <w:r w:rsidRPr="005B11FA">
        <w:rPr>
          <w:rFonts w:ascii="Arial" w:eastAsia="Calibri" w:hAnsi="Arial" w:cs="Arial"/>
          <w:b/>
          <w:sz w:val="36"/>
          <w:szCs w:val="36"/>
          <w:u w:val="single"/>
          <w:lang w:val="es-ES"/>
        </w:rPr>
        <w:t>.</w:t>
      </w:r>
    </w:p>
    <w:p w14:paraId="053E7DE1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>I.- DENOMINACIÓN:</w:t>
      </w:r>
      <w:r w:rsidR="00C87F6B" w:rsidRPr="005B11FA">
        <w:rPr>
          <w:rFonts w:ascii="Arial" w:eastAsia="Calibri" w:hAnsi="Arial" w:cs="Arial"/>
          <w:b/>
          <w:sz w:val="24"/>
          <w:lang w:val="es-ES"/>
        </w:rPr>
        <w:t xml:space="preserve">   </w:t>
      </w:r>
    </w:p>
    <w:p w14:paraId="496FD437" w14:textId="7ECCB112" w:rsidR="00DC7110" w:rsidRPr="005B11FA" w:rsidRDefault="00DC7110" w:rsidP="00DC7110">
      <w:pPr>
        <w:spacing w:after="200" w:line="276" w:lineRule="auto"/>
        <w:ind w:left="567" w:hanging="567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ab/>
      </w:r>
      <w:r w:rsidR="000956D2" w:rsidRPr="000A706D">
        <w:rPr>
          <w:rFonts w:ascii="Arial" w:eastAsia="Calibri" w:hAnsi="Arial" w:cs="Arial"/>
          <w:b/>
          <w:sz w:val="24"/>
          <w:lang w:val="es-ES"/>
        </w:rPr>
        <w:t>“PLAN DE CELEBRACIÓN</w:t>
      </w:r>
      <w:r w:rsidR="00295DD1" w:rsidRPr="000A706D">
        <w:rPr>
          <w:rFonts w:ascii="Arial" w:eastAsia="Calibri" w:hAnsi="Arial" w:cs="Arial"/>
          <w:b/>
          <w:sz w:val="24"/>
          <w:lang w:val="es-ES"/>
        </w:rPr>
        <w:t xml:space="preserve"> </w:t>
      </w:r>
      <w:r w:rsidR="000956D2" w:rsidRPr="000A706D">
        <w:rPr>
          <w:rFonts w:ascii="Arial" w:eastAsia="Calibri" w:hAnsi="Arial" w:cs="Arial"/>
          <w:b/>
          <w:sz w:val="24"/>
          <w:lang w:val="es-ES"/>
        </w:rPr>
        <w:t>DE ACTIVIDADES</w:t>
      </w:r>
      <w:r w:rsidR="00EC39BD" w:rsidRPr="000A706D">
        <w:rPr>
          <w:rFonts w:ascii="Arial" w:eastAsia="Calibri" w:hAnsi="Arial" w:cs="Arial"/>
          <w:b/>
          <w:sz w:val="24"/>
          <w:lang w:val="es-ES"/>
        </w:rPr>
        <w:t xml:space="preserve"> POR </w:t>
      </w:r>
      <w:r w:rsidR="00FD6186" w:rsidRPr="000A706D">
        <w:rPr>
          <w:rFonts w:ascii="Arial" w:eastAsia="Calibri" w:hAnsi="Arial" w:cs="Arial"/>
          <w:b/>
          <w:sz w:val="24"/>
          <w:lang w:val="es-ES"/>
        </w:rPr>
        <w:t xml:space="preserve">“51 AÑOS EDUCANDO CON PASOS QUE DEJAN HUELLAS Y CERRANDO </w:t>
      </w:r>
      <w:r w:rsidR="00723A2E" w:rsidRPr="000A706D">
        <w:rPr>
          <w:rFonts w:ascii="Arial" w:eastAsia="Calibri" w:hAnsi="Arial" w:cs="Arial"/>
          <w:b/>
          <w:sz w:val="24"/>
          <w:lang w:val="es-ES"/>
        </w:rPr>
        <w:t>BRECHAS” ANIVERSARIO</w:t>
      </w:r>
      <w:r w:rsidR="00597BD7" w:rsidRPr="000A706D">
        <w:rPr>
          <w:rFonts w:ascii="Arial" w:eastAsia="Calibri" w:hAnsi="Arial" w:cs="Arial"/>
          <w:b/>
          <w:sz w:val="24"/>
          <w:lang w:val="es-ES"/>
        </w:rPr>
        <w:t xml:space="preserve"> DE </w:t>
      </w:r>
      <w:r w:rsidR="00EC39BD" w:rsidRPr="000A706D">
        <w:rPr>
          <w:rFonts w:ascii="Arial" w:eastAsia="Calibri" w:hAnsi="Arial" w:cs="Arial"/>
          <w:b/>
          <w:sz w:val="24"/>
          <w:lang w:val="es-ES"/>
        </w:rPr>
        <w:t xml:space="preserve">LOS </w:t>
      </w:r>
      <w:r w:rsidR="00CB09F0" w:rsidRPr="000A706D">
        <w:rPr>
          <w:rFonts w:ascii="Arial" w:eastAsia="Calibri" w:hAnsi="Arial" w:cs="Arial"/>
          <w:b/>
          <w:sz w:val="24"/>
          <w:lang w:val="es-ES"/>
        </w:rPr>
        <w:t xml:space="preserve">PRONOEI </w:t>
      </w:r>
      <w:r w:rsidR="00014661" w:rsidRPr="000A706D">
        <w:rPr>
          <w:rFonts w:ascii="Arial" w:eastAsia="Calibri" w:hAnsi="Arial" w:cs="Arial"/>
          <w:b/>
          <w:sz w:val="24"/>
          <w:lang w:val="es-ES"/>
        </w:rPr>
        <w:t xml:space="preserve">CICLO II </w:t>
      </w:r>
      <w:r w:rsidR="00CB09F0" w:rsidRPr="000A706D">
        <w:rPr>
          <w:rFonts w:ascii="Arial" w:eastAsia="Calibri" w:hAnsi="Arial" w:cs="Arial"/>
          <w:b/>
          <w:sz w:val="24"/>
          <w:lang w:val="es-ES"/>
        </w:rPr>
        <w:t>UGEL</w:t>
      </w:r>
      <w:r w:rsidR="00FD6186" w:rsidRPr="000A706D">
        <w:rPr>
          <w:rFonts w:ascii="Arial" w:eastAsia="Calibri" w:hAnsi="Arial" w:cs="Arial"/>
          <w:b/>
          <w:sz w:val="24"/>
          <w:lang w:val="es-ES"/>
        </w:rPr>
        <w:t xml:space="preserve"> EL COLLAO 2024</w:t>
      </w:r>
      <w:r w:rsidRPr="005B11FA">
        <w:rPr>
          <w:rFonts w:ascii="Arial" w:eastAsia="Calibri" w:hAnsi="Arial" w:cs="Arial"/>
          <w:sz w:val="24"/>
          <w:lang w:val="es-ES"/>
        </w:rPr>
        <w:t>”</w:t>
      </w:r>
    </w:p>
    <w:p w14:paraId="622D13A7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>II.- JUSTIFICACIÓN:</w:t>
      </w:r>
    </w:p>
    <w:p w14:paraId="7657C70E" w14:textId="54A38A4D" w:rsidR="00597BD7" w:rsidRDefault="00DC7110" w:rsidP="00DC7110">
      <w:pPr>
        <w:spacing w:after="200" w:line="276" w:lineRule="auto"/>
        <w:jc w:val="both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ab/>
        <w:t xml:space="preserve">El presente plan específico sobre </w:t>
      </w:r>
      <w:r w:rsidR="00FD6186">
        <w:rPr>
          <w:rFonts w:ascii="Arial" w:eastAsia="Calibri" w:hAnsi="Arial" w:cs="Arial"/>
          <w:sz w:val="24"/>
          <w:lang w:val="es-ES"/>
        </w:rPr>
        <w:t>“51 años educando con pasos que dejan huella y cerrando brechas” por</w:t>
      </w:r>
      <w:r w:rsidR="00597BD7" w:rsidRPr="005B11FA">
        <w:rPr>
          <w:rFonts w:ascii="Arial" w:eastAsia="Calibri" w:hAnsi="Arial" w:cs="Arial"/>
          <w:sz w:val="24"/>
          <w:lang w:val="es-ES"/>
        </w:rPr>
        <w:t xml:space="preserve"> aniversario </w:t>
      </w:r>
      <w:r w:rsidRPr="005B11FA">
        <w:rPr>
          <w:rFonts w:ascii="Arial" w:eastAsia="Calibri" w:hAnsi="Arial" w:cs="Arial"/>
          <w:sz w:val="24"/>
          <w:lang w:val="es-ES"/>
        </w:rPr>
        <w:t xml:space="preserve">de </w:t>
      </w:r>
      <w:r w:rsidR="00EC39BD" w:rsidRPr="005B11FA">
        <w:rPr>
          <w:rFonts w:ascii="Arial" w:eastAsia="Calibri" w:hAnsi="Arial" w:cs="Arial"/>
          <w:sz w:val="24"/>
          <w:lang w:val="es-ES"/>
        </w:rPr>
        <w:t xml:space="preserve">los </w:t>
      </w:r>
      <w:r w:rsidRPr="005B11FA">
        <w:rPr>
          <w:rFonts w:ascii="Arial" w:eastAsia="Calibri" w:hAnsi="Arial" w:cs="Arial"/>
          <w:sz w:val="24"/>
          <w:lang w:val="es-ES"/>
        </w:rPr>
        <w:t>Programas No Escolarizados de Educación Inicial</w:t>
      </w:r>
      <w:r w:rsidR="00FD6186">
        <w:rPr>
          <w:rFonts w:ascii="Arial" w:eastAsia="Calibri" w:hAnsi="Arial" w:cs="Arial"/>
          <w:sz w:val="24"/>
          <w:lang w:val="es-ES"/>
        </w:rPr>
        <w:t xml:space="preserve"> ciclo II</w:t>
      </w:r>
      <w:r w:rsidRPr="005B11FA">
        <w:rPr>
          <w:rFonts w:ascii="Arial" w:eastAsia="Calibri" w:hAnsi="Arial" w:cs="Arial"/>
          <w:sz w:val="24"/>
          <w:lang w:val="es-ES"/>
        </w:rPr>
        <w:t xml:space="preserve">   del ámbito de la Unidad de Gestión Educativa Local El Collao, tiene la finalidad de cumplir </w:t>
      </w:r>
      <w:r w:rsidR="00597BD7" w:rsidRPr="005B11FA">
        <w:rPr>
          <w:rFonts w:ascii="Arial" w:eastAsia="Calibri" w:hAnsi="Arial" w:cs="Arial"/>
          <w:sz w:val="24"/>
          <w:lang w:val="es-ES"/>
        </w:rPr>
        <w:t xml:space="preserve"> con el festejo  relacionadas con la implementación del Currículo Nacional de la Educación Básica establecien</w:t>
      </w:r>
      <w:r w:rsidR="0078002C" w:rsidRPr="005B11FA">
        <w:rPr>
          <w:rFonts w:ascii="Arial" w:eastAsia="Calibri" w:hAnsi="Arial" w:cs="Arial"/>
          <w:sz w:val="24"/>
          <w:lang w:val="es-ES"/>
        </w:rPr>
        <w:t>do  y</w:t>
      </w:r>
      <w:r w:rsidR="00597BD7" w:rsidRPr="005B11FA">
        <w:rPr>
          <w:rFonts w:ascii="Arial" w:eastAsia="Calibri" w:hAnsi="Arial" w:cs="Arial"/>
          <w:sz w:val="24"/>
          <w:lang w:val="es-ES"/>
        </w:rPr>
        <w:t xml:space="preserve"> teniendo en cuenta el enfoque por competencias, los principios que orientan la atención e</w:t>
      </w:r>
      <w:r w:rsidR="0078002C" w:rsidRPr="005B11FA">
        <w:rPr>
          <w:rFonts w:ascii="Arial" w:eastAsia="Calibri" w:hAnsi="Arial" w:cs="Arial"/>
          <w:sz w:val="24"/>
          <w:lang w:val="es-ES"/>
        </w:rPr>
        <w:t>ducat</w:t>
      </w:r>
      <w:r w:rsidR="00597BD7" w:rsidRPr="005B11FA">
        <w:rPr>
          <w:rFonts w:ascii="Arial" w:eastAsia="Calibri" w:hAnsi="Arial" w:cs="Arial"/>
          <w:sz w:val="24"/>
          <w:lang w:val="es-ES"/>
        </w:rPr>
        <w:t>iva en Programas No Escolari</w:t>
      </w:r>
      <w:r w:rsidR="0079276B" w:rsidRPr="005B11FA">
        <w:rPr>
          <w:rFonts w:ascii="Arial" w:eastAsia="Calibri" w:hAnsi="Arial" w:cs="Arial"/>
          <w:sz w:val="24"/>
          <w:lang w:val="es-ES"/>
        </w:rPr>
        <w:t>za</w:t>
      </w:r>
      <w:r w:rsidR="008559E3" w:rsidRPr="005B11FA">
        <w:rPr>
          <w:rFonts w:ascii="Arial" w:eastAsia="Calibri" w:hAnsi="Arial" w:cs="Arial"/>
          <w:sz w:val="24"/>
          <w:lang w:val="es-ES"/>
        </w:rPr>
        <w:t xml:space="preserve">dos de Educación </w:t>
      </w:r>
      <w:r w:rsidR="00FD6186">
        <w:rPr>
          <w:rFonts w:ascii="Arial" w:eastAsia="Calibri" w:hAnsi="Arial" w:cs="Arial"/>
          <w:sz w:val="24"/>
          <w:lang w:val="es-ES"/>
        </w:rPr>
        <w:t xml:space="preserve">Inicial ciclo II  brinda </w:t>
      </w:r>
      <w:r w:rsidR="00B927ED">
        <w:rPr>
          <w:rFonts w:ascii="Arial" w:eastAsia="Calibri" w:hAnsi="Arial" w:cs="Arial"/>
          <w:sz w:val="24"/>
          <w:lang w:val="es-ES"/>
        </w:rPr>
        <w:t>atención educativa  a una población que no tiene acceso a oferta educativa escolarizada por diversas razones, como vivir en zonas rurales dispersas o , ámbitos de baja concentración poblacional o por no contarse con condiciones físicas o recurso humano necesario para crear y atender en una institución educativa.</w:t>
      </w:r>
      <w:r w:rsidR="00597BD7" w:rsidRPr="005B11FA">
        <w:rPr>
          <w:rFonts w:ascii="Arial" w:eastAsia="Calibri" w:hAnsi="Arial" w:cs="Arial"/>
          <w:sz w:val="24"/>
          <w:lang w:val="es-ES"/>
        </w:rPr>
        <w:t xml:space="preserve">  y las características del </w:t>
      </w:r>
      <w:r w:rsidR="00D45DAE" w:rsidRPr="005B11FA">
        <w:rPr>
          <w:rFonts w:ascii="Arial" w:eastAsia="Calibri" w:hAnsi="Arial" w:cs="Arial"/>
          <w:sz w:val="24"/>
          <w:lang w:val="es-ES"/>
        </w:rPr>
        <w:t>desarrollo,</w:t>
      </w:r>
      <w:r w:rsidRPr="005B11FA">
        <w:rPr>
          <w:rFonts w:ascii="Arial" w:eastAsia="Calibri" w:hAnsi="Arial" w:cs="Arial"/>
          <w:sz w:val="24"/>
          <w:lang w:val="es-ES"/>
        </w:rPr>
        <w:t xml:space="preserve"> desde luego estará en bien de los niños y niñas menores de edad que tenga una educación pertinente </w:t>
      </w:r>
      <w:r w:rsidR="00597BD7" w:rsidRPr="005B11FA">
        <w:rPr>
          <w:rFonts w:ascii="Arial" w:eastAsia="Calibri" w:hAnsi="Arial" w:cs="Arial"/>
          <w:sz w:val="24"/>
          <w:lang w:val="es-ES"/>
        </w:rPr>
        <w:t>y de calidad para el buen vivir</w:t>
      </w:r>
      <w:r w:rsidR="0078002C" w:rsidRPr="005B11FA">
        <w:rPr>
          <w:rFonts w:ascii="Arial" w:eastAsia="Calibri" w:hAnsi="Arial" w:cs="Arial"/>
          <w:sz w:val="24"/>
          <w:lang w:val="es-ES"/>
        </w:rPr>
        <w:t>, a través de esta celebración queremos resaltar con las actividad</w:t>
      </w:r>
      <w:r w:rsidR="00EC39BD" w:rsidRPr="005B11FA">
        <w:rPr>
          <w:rFonts w:ascii="Arial" w:eastAsia="Calibri" w:hAnsi="Arial" w:cs="Arial"/>
          <w:sz w:val="24"/>
          <w:lang w:val="es-ES"/>
        </w:rPr>
        <w:t>e</w:t>
      </w:r>
      <w:r w:rsidR="00B927ED">
        <w:rPr>
          <w:rFonts w:ascii="Arial" w:eastAsia="Calibri" w:hAnsi="Arial" w:cs="Arial"/>
          <w:sz w:val="24"/>
          <w:lang w:val="es-ES"/>
        </w:rPr>
        <w:t>s en la P</w:t>
      </w:r>
      <w:r w:rsidR="00F268F4">
        <w:rPr>
          <w:rFonts w:ascii="Arial" w:eastAsia="Calibri" w:hAnsi="Arial" w:cs="Arial"/>
          <w:sz w:val="24"/>
          <w:lang w:val="es-ES"/>
        </w:rPr>
        <w:t>rovincia de El Collao, a nivel reg</w:t>
      </w:r>
      <w:r w:rsidR="00B927ED">
        <w:rPr>
          <w:rFonts w:ascii="Arial" w:eastAsia="Calibri" w:hAnsi="Arial" w:cs="Arial"/>
          <w:sz w:val="24"/>
          <w:lang w:val="es-ES"/>
        </w:rPr>
        <w:t>ional de Puno.</w:t>
      </w:r>
    </w:p>
    <w:p w14:paraId="2E006236" w14:textId="3BC55A58" w:rsidR="00B927ED" w:rsidRDefault="00B927ED" w:rsidP="00DC7110">
      <w:pPr>
        <w:spacing w:after="200" w:line="276" w:lineRule="auto"/>
        <w:jc w:val="both"/>
        <w:rPr>
          <w:rFonts w:ascii="Arial" w:eastAsia="Calibri" w:hAnsi="Arial" w:cs="Arial"/>
          <w:b/>
          <w:sz w:val="24"/>
          <w:lang w:val="es-ES"/>
        </w:rPr>
      </w:pPr>
      <w:r w:rsidRPr="00B927ED">
        <w:rPr>
          <w:rFonts w:ascii="Arial" w:eastAsia="Calibri" w:hAnsi="Arial" w:cs="Arial"/>
          <w:b/>
          <w:sz w:val="24"/>
          <w:lang w:val="es-ES"/>
        </w:rPr>
        <w:t>III.- FINALIDAD:</w:t>
      </w:r>
    </w:p>
    <w:p w14:paraId="60645D26" w14:textId="77777777" w:rsidR="002C62A2" w:rsidRDefault="00B927ED" w:rsidP="00DC7110">
      <w:pPr>
        <w:spacing w:after="200" w:line="276" w:lineRule="auto"/>
        <w:jc w:val="both"/>
        <w:rPr>
          <w:rFonts w:ascii="Arial" w:eastAsia="Calibri" w:hAnsi="Arial" w:cs="Arial"/>
          <w:sz w:val="24"/>
          <w:lang w:val="es-ES"/>
        </w:rPr>
      </w:pPr>
      <w:r w:rsidRPr="00B927ED">
        <w:rPr>
          <w:rFonts w:ascii="Arial" w:eastAsia="Calibri" w:hAnsi="Arial" w:cs="Arial"/>
          <w:sz w:val="24"/>
          <w:lang w:val="es-ES"/>
        </w:rPr>
        <w:t>Establecer orientaciones regionales para la planificación, organización y desarrollo de las</w:t>
      </w:r>
      <w:r>
        <w:rPr>
          <w:rFonts w:ascii="Arial" w:eastAsia="Calibri" w:hAnsi="Arial" w:cs="Arial"/>
          <w:sz w:val="24"/>
          <w:lang w:val="es-ES"/>
        </w:rPr>
        <w:t xml:space="preserve"> actividades conmemorativas en el marco de la celebración del 51° Aniversario de los programas No escolarizados de Educación Inicial PRONOEI a fin de fortalecer competencias de los bebés, niñas y niños garantizando su desarrollo integral.</w:t>
      </w:r>
    </w:p>
    <w:p w14:paraId="1D27ADA6" w14:textId="01DDE76A" w:rsidR="00B927ED" w:rsidRPr="00B927ED" w:rsidRDefault="002C62A2" w:rsidP="00DC7110">
      <w:pPr>
        <w:spacing w:after="200" w:line="276" w:lineRule="auto"/>
        <w:jc w:val="both"/>
        <w:rPr>
          <w:rFonts w:ascii="Arial" w:eastAsia="Calibri" w:hAnsi="Arial" w:cs="Arial"/>
          <w:sz w:val="24"/>
          <w:lang w:val="es-ES"/>
        </w:rPr>
      </w:pPr>
      <w:r>
        <w:rPr>
          <w:rFonts w:ascii="Arial" w:eastAsia="Calibri" w:hAnsi="Arial" w:cs="Arial"/>
          <w:sz w:val="24"/>
          <w:lang w:val="es-ES"/>
        </w:rPr>
        <w:t xml:space="preserve">A través de las actividades que se proponen, se deben involucrar de manera activa todos los actores educativos para lograr el desarrollo de competencias de los bebés, niñas y niños en espacios dentro y fuera de los </w:t>
      </w:r>
      <w:r w:rsidR="00D45DAE">
        <w:rPr>
          <w:rFonts w:ascii="Arial" w:eastAsia="Calibri" w:hAnsi="Arial" w:cs="Arial"/>
          <w:sz w:val="24"/>
          <w:lang w:val="es-ES"/>
        </w:rPr>
        <w:t>PRONOEI en</w:t>
      </w:r>
      <w:r>
        <w:rPr>
          <w:rFonts w:ascii="Arial" w:eastAsia="Calibri" w:hAnsi="Arial" w:cs="Arial"/>
          <w:sz w:val="24"/>
          <w:lang w:val="es-ES"/>
        </w:rPr>
        <w:t xml:space="preserve"> la región Puno.</w:t>
      </w:r>
      <w:r w:rsidR="00B927ED" w:rsidRPr="00B927ED">
        <w:rPr>
          <w:rFonts w:ascii="Arial" w:eastAsia="Calibri" w:hAnsi="Arial" w:cs="Arial"/>
          <w:sz w:val="24"/>
          <w:lang w:val="es-ES"/>
        </w:rPr>
        <w:t xml:space="preserve"> </w:t>
      </w:r>
    </w:p>
    <w:p w14:paraId="207C58AD" w14:textId="6C1ACE2D" w:rsidR="00DC7110" w:rsidRPr="005B11FA" w:rsidRDefault="00DC7110" w:rsidP="00401CBB">
      <w:pPr>
        <w:spacing w:after="200" w:line="276" w:lineRule="auto"/>
        <w:jc w:val="both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lastRenderedPageBreak/>
        <w:t xml:space="preserve">  </w:t>
      </w:r>
      <w:r w:rsidR="00936418">
        <w:rPr>
          <w:rFonts w:ascii="Arial" w:eastAsia="Calibri" w:hAnsi="Arial" w:cs="Arial"/>
          <w:b/>
          <w:sz w:val="24"/>
          <w:lang w:val="es-ES"/>
        </w:rPr>
        <w:t>IV</w:t>
      </w:r>
      <w:r w:rsidRPr="005B11FA">
        <w:rPr>
          <w:rFonts w:ascii="Arial" w:eastAsia="Calibri" w:hAnsi="Arial" w:cs="Arial"/>
          <w:b/>
          <w:sz w:val="24"/>
          <w:lang w:val="es-ES"/>
        </w:rPr>
        <w:t>.- BASES LEGALES:</w:t>
      </w:r>
    </w:p>
    <w:p w14:paraId="5D62B099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-Constitución Política del Perú.</w:t>
      </w:r>
    </w:p>
    <w:p w14:paraId="2E1DCFED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-Ley Nº 28044, Ley General de Educación.</w:t>
      </w:r>
    </w:p>
    <w:p w14:paraId="48BE719E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-Ley N° 29944 Ley de Reforma Magisterial</w:t>
      </w:r>
    </w:p>
    <w:p w14:paraId="4D198EEB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-R.D. Nº 01890 que aprueba el Plan Anua</w:t>
      </w:r>
      <w:r w:rsidR="00F268F4">
        <w:rPr>
          <w:rFonts w:ascii="Arial" w:eastAsia="Calibri" w:hAnsi="Arial" w:cs="Arial"/>
          <w:sz w:val="24"/>
          <w:lang w:val="es-ES"/>
        </w:rPr>
        <w:t>l de Monitoreo y Acompañamiento.</w:t>
      </w:r>
    </w:p>
    <w:p w14:paraId="688CA303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-Ley N° 27337, Código de los Niños y Adolescentes.</w:t>
      </w:r>
    </w:p>
    <w:p w14:paraId="76569B87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-D.S. N° 004-13-ED. Reglamento de Reforma Magisterial.</w:t>
      </w:r>
    </w:p>
    <w:p w14:paraId="73998A64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-D.S. N° 006-2004-ED. Lineamientos de la Política Educativa.</w:t>
      </w:r>
    </w:p>
    <w:p w14:paraId="645F245F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-D.S. N° 013-2004-ED. Reglamento de Educación Básica Regular.</w:t>
      </w:r>
    </w:p>
    <w:p w14:paraId="31034F11" w14:textId="7F3A8C11" w:rsidR="00DC7110" w:rsidRPr="005B11FA" w:rsidRDefault="00DC7110" w:rsidP="00DC7110">
      <w:pPr>
        <w:spacing w:after="200" w:line="276" w:lineRule="auto"/>
        <w:ind w:left="284" w:hanging="284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-RVM Nº 036-2015-MINEDU, Y RVM N° </w:t>
      </w:r>
      <w:r w:rsidR="00F268F4">
        <w:rPr>
          <w:rFonts w:ascii="Arial" w:eastAsia="Calibri" w:hAnsi="Arial" w:cs="Arial"/>
          <w:sz w:val="24"/>
          <w:lang w:val="es-ES"/>
        </w:rPr>
        <w:t>059-2017 MINEDU, Normas para la</w:t>
      </w:r>
      <w:r w:rsidR="00A72FDD">
        <w:rPr>
          <w:rFonts w:ascii="Arial" w:eastAsia="Calibri" w:hAnsi="Arial" w:cs="Arial"/>
          <w:sz w:val="24"/>
          <w:lang w:val="es-ES"/>
        </w:rPr>
        <w:t xml:space="preserve"> </w:t>
      </w:r>
      <w:r w:rsidRPr="005B11FA">
        <w:rPr>
          <w:rFonts w:ascii="Arial" w:eastAsia="Calibri" w:hAnsi="Arial" w:cs="Arial"/>
          <w:sz w:val="24"/>
          <w:lang w:val="es-ES"/>
        </w:rPr>
        <w:t xml:space="preserve">Planificación, creación, </w:t>
      </w:r>
      <w:r w:rsidR="0078607A" w:rsidRPr="005B11FA">
        <w:rPr>
          <w:rFonts w:ascii="Arial" w:eastAsia="Calibri" w:hAnsi="Arial" w:cs="Arial"/>
          <w:sz w:val="24"/>
          <w:lang w:val="es-ES"/>
        </w:rPr>
        <w:t>implementación, funcionamiento</w:t>
      </w:r>
      <w:r w:rsidRPr="005B11FA">
        <w:rPr>
          <w:rFonts w:ascii="Arial" w:eastAsia="Calibri" w:hAnsi="Arial" w:cs="Arial"/>
          <w:sz w:val="24"/>
          <w:lang w:val="es-ES"/>
        </w:rPr>
        <w:t>, evaluación, ren</w:t>
      </w:r>
      <w:r w:rsidR="00C87F6B" w:rsidRPr="005B11FA">
        <w:rPr>
          <w:rFonts w:ascii="Arial" w:eastAsia="Calibri" w:hAnsi="Arial" w:cs="Arial"/>
          <w:sz w:val="24"/>
          <w:lang w:val="es-ES"/>
        </w:rPr>
        <w:t>ovación y cierre de los PRONOEI</w:t>
      </w:r>
      <w:r w:rsidRPr="005B11FA">
        <w:rPr>
          <w:rFonts w:ascii="Arial" w:eastAsia="Calibri" w:hAnsi="Arial" w:cs="Arial"/>
          <w:sz w:val="24"/>
          <w:lang w:val="es-ES"/>
        </w:rPr>
        <w:t>.</w:t>
      </w:r>
    </w:p>
    <w:p w14:paraId="66FD10FF" w14:textId="77777777" w:rsidR="00DC7110" w:rsidRPr="005B11FA" w:rsidRDefault="00DC7110" w:rsidP="00DC7110">
      <w:pPr>
        <w:spacing w:after="200" w:line="276" w:lineRule="auto"/>
        <w:ind w:left="255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>-R.M. N° 712-2018-MINEDU. Orientaciones para el desarrollo del año escolar</w:t>
      </w:r>
      <w:r w:rsidR="00F268F4">
        <w:rPr>
          <w:rFonts w:ascii="Arial" w:eastAsia="Calibri" w:hAnsi="Arial" w:cs="Arial"/>
          <w:sz w:val="24"/>
          <w:lang w:val="es-ES"/>
        </w:rPr>
        <w:t xml:space="preserve"> </w:t>
      </w:r>
      <w:r w:rsidRPr="005B11FA">
        <w:rPr>
          <w:rFonts w:ascii="Arial" w:eastAsia="Calibri" w:hAnsi="Arial" w:cs="Arial"/>
          <w:sz w:val="24"/>
          <w:lang w:val="es-ES"/>
        </w:rPr>
        <w:t>2019 en     instituciones educativas y programas educativos de la Educación Básica.</w:t>
      </w:r>
    </w:p>
    <w:p w14:paraId="3492E2B7" w14:textId="7D8F4DF5" w:rsidR="00401CBB" w:rsidRPr="005B11FA" w:rsidRDefault="00DC7110" w:rsidP="00D45DAE">
      <w:pPr>
        <w:spacing w:after="200" w:line="240" w:lineRule="auto"/>
        <w:ind w:left="255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n-US"/>
        </w:rPr>
        <w:t xml:space="preserve">-R.V.M. N° 024-2019-MINEDU. </w:t>
      </w:r>
      <w:r w:rsidRPr="005B11FA">
        <w:rPr>
          <w:rFonts w:ascii="Arial" w:eastAsia="Calibri" w:hAnsi="Arial" w:cs="Arial"/>
          <w:sz w:val="24"/>
          <w:lang w:val="es-ES"/>
        </w:rPr>
        <w:t>Orientaciones para la implementación del currículo nacional de la educación básica.</w:t>
      </w:r>
    </w:p>
    <w:p w14:paraId="021052FD" w14:textId="15E0499F" w:rsidR="00F14AA2" w:rsidRPr="005B11FA" w:rsidRDefault="00D45DAE" w:rsidP="00F67276">
      <w:pPr>
        <w:spacing w:after="200" w:line="240" w:lineRule="auto"/>
        <w:ind w:left="255"/>
        <w:rPr>
          <w:rFonts w:ascii="Arial" w:eastAsia="Calibri" w:hAnsi="Arial" w:cs="Arial"/>
          <w:sz w:val="24"/>
          <w:lang w:val="es-ES"/>
        </w:rPr>
      </w:pPr>
      <w:r>
        <w:rPr>
          <w:rFonts w:ascii="Arial" w:eastAsia="Calibri" w:hAnsi="Arial" w:cs="Arial"/>
          <w:sz w:val="24"/>
          <w:lang w:val="es-ES"/>
        </w:rPr>
        <w:t>-Directiva Regional Nº 0009-2024</w:t>
      </w:r>
      <w:r w:rsidR="00F14AA2" w:rsidRPr="005B11FA">
        <w:rPr>
          <w:rFonts w:ascii="Arial" w:eastAsia="Calibri" w:hAnsi="Arial" w:cs="Arial"/>
          <w:sz w:val="24"/>
          <w:lang w:val="es-ES"/>
        </w:rPr>
        <w:t>-</w:t>
      </w:r>
      <w:r>
        <w:rPr>
          <w:rFonts w:ascii="Arial" w:eastAsia="Calibri" w:hAnsi="Arial" w:cs="Arial"/>
          <w:sz w:val="24"/>
          <w:lang w:val="es-ES"/>
        </w:rPr>
        <w:t>GR-PUNO/GRDS/DREP/DGP-EI.</w:t>
      </w:r>
      <w:r w:rsidR="00F14AA2" w:rsidRPr="005B11FA">
        <w:rPr>
          <w:rFonts w:ascii="Arial" w:eastAsia="Calibri" w:hAnsi="Arial" w:cs="Arial"/>
          <w:sz w:val="24"/>
          <w:lang w:val="es-ES"/>
        </w:rPr>
        <w:t xml:space="preserve"> Realizaci</w:t>
      </w:r>
      <w:r>
        <w:rPr>
          <w:rFonts w:ascii="Arial" w:eastAsia="Calibri" w:hAnsi="Arial" w:cs="Arial"/>
          <w:sz w:val="24"/>
          <w:lang w:val="es-ES"/>
        </w:rPr>
        <w:t>ón de actividades por cumplir 51</w:t>
      </w:r>
      <w:r w:rsidR="00F14AA2" w:rsidRPr="005B11FA">
        <w:rPr>
          <w:rFonts w:ascii="Arial" w:eastAsia="Calibri" w:hAnsi="Arial" w:cs="Arial"/>
          <w:sz w:val="24"/>
          <w:lang w:val="es-ES"/>
        </w:rPr>
        <w:t xml:space="preserve"> años de aniversario de los PRONOEI ciclo II.</w:t>
      </w:r>
    </w:p>
    <w:p w14:paraId="474C527B" w14:textId="2F30CFF7" w:rsidR="00AB28A3" w:rsidRPr="005B11FA" w:rsidRDefault="00AB28A3" w:rsidP="00F67276">
      <w:pPr>
        <w:spacing w:after="200" w:line="240" w:lineRule="auto"/>
        <w:ind w:left="255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>-P</w:t>
      </w:r>
      <w:r w:rsidR="00F42E04" w:rsidRPr="005B11FA">
        <w:rPr>
          <w:rFonts w:ascii="Arial" w:eastAsia="Calibri" w:hAnsi="Arial" w:cs="Arial"/>
          <w:sz w:val="24"/>
          <w:lang w:val="es-ES"/>
        </w:rPr>
        <w:t>lan Anua</w:t>
      </w:r>
      <w:r w:rsidR="00D45DAE">
        <w:rPr>
          <w:rFonts w:ascii="Arial" w:eastAsia="Calibri" w:hAnsi="Arial" w:cs="Arial"/>
          <w:sz w:val="24"/>
          <w:lang w:val="es-ES"/>
        </w:rPr>
        <w:t>l de trabajo de PRONOEI del 2024</w:t>
      </w:r>
      <w:r w:rsidR="00F42E04" w:rsidRPr="005B11FA">
        <w:rPr>
          <w:rFonts w:ascii="Arial" w:eastAsia="Calibri" w:hAnsi="Arial" w:cs="Arial"/>
          <w:sz w:val="24"/>
          <w:lang w:val="es-ES"/>
        </w:rPr>
        <w:t>.</w:t>
      </w:r>
    </w:p>
    <w:p w14:paraId="560516B8" w14:textId="3C087DF4" w:rsidR="00DC7110" w:rsidRPr="005B11FA" w:rsidRDefault="00DC7110" w:rsidP="00F67276">
      <w:pPr>
        <w:spacing w:after="200" w:line="240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>V.- OBJETIVO GENERAL:</w:t>
      </w:r>
    </w:p>
    <w:p w14:paraId="1C45801D" w14:textId="2E9A7201" w:rsidR="00DC7110" w:rsidRPr="005B11FA" w:rsidRDefault="00DC7110" w:rsidP="00F67276">
      <w:pPr>
        <w:spacing w:after="200" w:line="240" w:lineRule="auto"/>
        <w:ind w:left="345"/>
        <w:jc w:val="both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>-</w:t>
      </w:r>
      <w:r w:rsidR="00D45DAE">
        <w:rPr>
          <w:rFonts w:ascii="Arial" w:eastAsia="Calibri" w:hAnsi="Arial" w:cs="Arial"/>
          <w:sz w:val="24"/>
          <w:lang w:val="es-ES"/>
        </w:rPr>
        <w:t>Posicionar a los</w:t>
      </w:r>
      <w:r w:rsidR="00AB28A3" w:rsidRPr="005B11FA">
        <w:rPr>
          <w:rFonts w:ascii="Arial" w:eastAsia="Calibri" w:hAnsi="Arial" w:cs="Arial"/>
          <w:sz w:val="24"/>
          <w:lang w:val="es-ES"/>
        </w:rPr>
        <w:t xml:space="preserve"> </w:t>
      </w:r>
      <w:r w:rsidR="00BF1B53" w:rsidRPr="005B11FA">
        <w:rPr>
          <w:rFonts w:ascii="Arial" w:eastAsia="Calibri" w:hAnsi="Arial" w:cs="Arial"/>
          <w:sz w:val="24"/>
          <w:lang w:val="es-ES"/>
        </w:rPr>
        <w:t>Programa</w:t>
      </w:r>
      <w:r w:rsidR="00AB28A3" w:rsidRPr="005B11FA">
        <w:rPr>
          <w:rFonts w:ascii="Arial" w:eastAsia="Calibri" w:hAnsi="Arial" w:cs="Arial"/>
          <w:sz w:val="24"/>
          <w:lang w:val="es-ES"/>
        </w:rPr>
        <w:t>s</w:t>
      </w:r>
      <w:r w:rsidR="00BF1B53" w:rsidRPr="005B11FA">
        <w:rPr>
          <w:rFonts w:ascii="Arial" w:eastAsia="Calibri" w:hAnsi="Arial" w:cs="Arial"/>
          <w:sz w:val="24"/>
          <w:lang w:val="es-ES"/>
        </w:rPr>
        <w:t xml:space="preserve"> No Escolarizado de Educación Inicial</w:t>
      </w:r>
      <w:r w:rsidR="00014661" w:rsidRPr="005B11FA">
        <w:rPr>
          <w:rFonts w:ascii="Arial" w:eastAsia="Calibri" w:hAnsi="Arial" w:cs="Arial"/>
          <w:sz w:val="24"/>
          <w:lang w:val="es-ES"/>
        </w:rPr>
        <w:t xml:space="preserve"> Ciclo II </w:t>
      </w:r>
      <w:r w:rsidR="00D45DAE">
        <w:rPr>
          <w:rFonts w:ascii="Arial" w:eastAsia="Calibri" w:hAnsi="Arial" w:cs="Arial"/>
          <w:sz w:val="24"/>
          <w:lang w:val="es-ES"/>
        </w:rPr>
        <w:t>como el primer nivel de la educación Básica, en el que se sientan las bases para el desarrollo integral del bebé, niña y niño, desde la primera infancia, a lo largo de su vida.</w:t>
      </w:r>
      <w:r w:rsidR="00BF1B53" w:rsidRPr="005B11FA">
        <w:rPr>
          <w:rFonts w:ascii="Arial" w:eastAsia="Calibri" w:hAnsi="Arial" w:cs="Arial"/>
          <w:sz w:val="24"/>
          <w:lang w:val="es-ES"/>
        </w:rPr>
        <w:t xml:space="preserve"> en el</w:t>
      </w:r>
      <w:r w:rsidR="0078607A" w:rsidRPr="005B11FA">
        <w:rPr>
          <w:rFonts w:ascii="Arial" w:eastAsia="Calibri" w:hAnsi="Arial" w:cs="Arial"/>
          <w:sz w:val="24"/>
          <w:lang w:val="es-ES"/>
        </w:rPr>
        <w:t xml:space="preserve"> ámbito de la UGEL El Collao</w:t>
      </w:r>
      <w:r w:rsidR="00014661" w:rsidRPr="005B11FA">
        <w:rPr>
          <w:rFonts w:ascii="Arial" w:eastAsia="Calibri" w:hAnsi="Arial" w:cs="Arial"/>
          <w:sz w:val="24"/>
          <w:lang w:val="es-ES"/>
        </w:rPr>
        <w:t>.</w:t>
      </w:r>
    </w:p>
    <w:p w14:paraId="3150A843" w14:textId="2CD4D25B" w:rsidR="004A0FB0" w:rsidRPr="005B11FA" w:rsidRDefault="00DC7110" w:rsidP="00F67276">
      <w:pPr>
        <w:spacing w:after="200" w:line="240" w:lineRule="auto"/>
        <w:jc w:val="both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>V</w:t>
      </w:r>
      <w:r w:rsidR="00936418">
        <w:rPr>
          <w:rFonts w:ascii="Arial" w:eastAsia="Calibri" w:hAnsi="Arial" w:cs="Arial"/>
          <w:b/>
          <w:sz w:val="24"/>
          <w:lang w:val="es-ES"/>
        </w:rPr>
        <w:t>I</w:t>
      </w:r>
      <w:r w:rsidRPr="005B11FA">
        <w:rPr>
          <w:rFonts w:ascii="Arial" w:eastAsia="Calibri" w:hAnsi="Arial" w:cs="Arial"/>
          <w:b/>
          <w:sz w:val="24"/>
          <w:lang w:val="es-ES"/>
        </w:rPr>
        <w:t>.-   OBJETIVO</w:t>
      </w:r>
      <w:r w:rsidR="00841187" w:rsidRPr="005B11FA">
        <w:rPr>
          <w:rFonts w:ascii="Arial" w:eastAsia="Calibri" w:hAnsi="Arial" w:cs="Arial"/>
          <w:b/>
          <w:sz w:val="24"/>
          <w:lang w:val="es-ES"/>
        </w:rPr>
        <w:t>S</w:t>
      </w:r>
      <w:r w:rsidRPr="005B11FA">
        <w:rPr>
          <w:rFonts w:ascii="Arial" w:eastAsia="Calibri" w:hAnsi="Arial" w:cs="Arial"/>
          <w:b/>
          <w:sz w:val="24"/>
          <w:lang w:val="es-ES"/>
        </w:rPr>
        <w:t xml:space="preserve"> ESPECÍFICOS:</w:t>
      </w:r>
    </w:p>
    <w:p w14:paraId="7E53D001" w14:textId="0800D407" w:rsidR="00DC7110" w:rsidRPr="005B11FA" w:rsidRDefault="004A0FB0" w:rsidP="00F67276">
      <w:pPr>
        <w:spacing w:after="200" w:line="240" w:lineRule="auto"/>
        <w:ind w:left="345"/>
        <w:jc w:val="both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>-</w:t>
      </w:r>
      <w:r w:rsidR="00DE12AD">
        <w:rPr>
          <w:rFonts w:ascii="Arial" w:eastAsia="Calibri" w:hAnsi="Arial" w:cs="Arial"/>
          <w:sz w:val="24"/>
          <w:lang w:val="es-ES"/>
        </w:rPr>
        <w:t>promover situaciones educativas de movilización con la finalidad de fortalecer la participación activa e integración de todos los actores educativos en la atención a los niños y niñas menores de 6 años de edad.</w:t>
      </w:r>
    </w:p>
    <w:p w14:paraId="705FA302" w14:textId="711167E7" w:rsidR="00DC7110" w:rsidRPr="005B11FA" w:rsidRDefault="004A0FB0" w:rsidP="00F67276">
      <w:pPr>
        <w:spacing w:after="200" w:line="240" w:lineRule="auto"/>
        <w:ind w:left="345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>-</w:t>
      </w:r>
      <w:r w:rsidR="00FA3831">
        <w:rPr>
          <w:rFonts w:ascii="Arial" w:eastAsia="Calibri" w:hAnsi="Arial" w:cs="Arial"/>
          <w:sz w:val="24"/>
          <w:lang w:val="es-ES"/>
        </w:rPr>
        <w:t>Involucrar a todos los actores educativos a favor del desarrollo de competencias de los bebés, niñas y niños, que respondan a su contexto y realidad.</w:t>
      </w:r>
    </w:p>
    <w:p w14:paraId="1FFD6C41" w14:textId="53C9A64B" w:rsidR="004D05CB" w:rsidRDefault="00FA3831" w:rsidP="00F67276">
      <w:pPr>
        <w:spacing w:after="200" w:line="240" w:lineRule="auto"/>
        <w:ind w:left="345"/>
        <w:rPr>
          <w:rFonts w:ascii="Arial" w:eastAsia="Calibri" w:hAnsi="Arial" w:cs="Arial"/>
          <w:sz w:val="24"/>
          <w:lang w:val="es-ES"/>
        </w:rPr>
      </w:pPr>
      <w:r>
        <w:rPr>
          <w:rFonts w:ascii="Arial" w:eastAsia="Calibri" w:hAnsi="Arial" w:cs="Arial"/>
          <w:sz w:val="24"/>
          <w:lang w:val="es-ES"/>
        </w:rPr>
        <w:lastRenderedPageBreak/>
        <w:t>-promover espacios de juego, lectura e interacciones de calidad como dinamizadores del desarrollo y aprendizaje en los bebés, niñas y niños.</w:t>
      </w:r>
    </w:p>
    <w:p w14:paraId="0831862F" w14:textId="7C4ED743" w:rsidR="00FA3831" w:rsidRDefault="00FA3831" w:rsidP="00F67276">
      <w:pPr>
        <w:spacing w:after="200" w:line="240" w:lineRule="auto"/>
        <w:ind w:left="345"/>
        <w:rPr>
          <w:rFonts w:ascii="Arial" w:eastAsia="Calibri" w:hAnsi="Arial" w:cs="Arial"/>
          <w:sz w:val="24"/>
          <w:lang w:val="es-ES"/>
        </w:rPr>
      </w:pPr>
      <w:r>
        <w:rPr>
          <w:rFonts w:ascii="Arial" w:eastAsia="Calibri" w:hAnsi="Arial" w:cs="Arial"/>
          <w:sz w:val="24"/>
          <w:lang w:val="es-ES"/>
        </w:rPr>
        <w:t>-Impulsar espacios de socialización para los bebés, niñas y niños, enfatizando la esencia lúdica en las diversas actividades a realizar.</w:t>
      </w:r>
    </w:p>
    <w:p w14:paraId="77A525D7" w14:textId="73F9DE14" w:rsidR="00FA3831" w:rsidRPr="005B11FA" w:rsidRDefault="00FA3831" w:rsidP="00F67276">
      <w:pPr>
        <w:spacing w:after="200" w:line="240" w:lineRule="auto"/>
        <w:ind w:left="345"/>
        <w:rPr>
          <w:rFonts w:ascii="Arial" w:eastAsia="Calibri" w:hAnsi="Arial" w:cs="Arial"/>
          <w:sz w:val="24"/>
          <w:lang w:val="es-ES"/>
        </w:rPr>
      </w:pPr>
      <w:r>
        <w:rPr>
          <w:rFonts w:ascii="Arial" w:eastAsia="Calibri" w:hAnsi="Arial" w:cs="Arial"/>
          <w:sz w:val="24"/>
          <w:lang w:val="es-ES"/>
        </w:rPr>
        <w:t>-promover el intercambio de experiencias y trabajo colaborativo.</w:t>
      </w:r>
    </w:p>
    <w:p w14:paraId="582EBC13" w14:textId="7B96C94B" w:rsidR="00DC7110" w:rsidRPr="005B11FA" w:rsidRDefault="00DC7110" w:rsidP="00F67276">
      <w:pPr>
        <w:spacing w:after="200" w:line="240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>VI</w:t>
      </w:r>
      <w:r w:rsidR="00936418">
        <w:rPr>
          <w:rFonts w:ascii="Arial" w:eastAsia="Calibri" w:hAnsi="Arial" w:cs="Arial"/>
          <w:b/>
          <w:sz w:val="24"/>
          <w:lang w:val="es-ES"/>
        </w:rPr>
        <w:t>I</w:t>
      </w:r>
      <w:r w:rsidRPr="005B11FA">
        <w:rPr>
          <w:rFonts w:ascii="Arial" w:eastAsia="Calibri" w:hAnsi="Arial" w:cs="Arial"/>
          <w:b/>
          <w:sz w:val="24"/>
          <w:lang w:val="es-ES"/>
        </w:rPr>
        <w:t>.-   METAS:</w:t>
      </w:r>
    </w:p>
    <w:p w14:paraId="13F2032A" w14:textId="77777777" w:rsidR="00DC7110" w:rsidRPr="005B11FA" w:rsidRDefault="00DC7110" w:rsidP="00F67276">
      <w:pPr>
        <w:spacing w:after="200" w:line="240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 xml:space="preserve">        Metas de atención:</w:t>
      </w:r>
    </w:p>
    <w:p w14:paraId="46702911" w14:textId="1FF09B6B" w:rsidR="00DC7110" w:rsidRPr="005B11FA" w:rsidRDefault="00DC7110" w:rsidP="00F67276">
      <w:pPr>
        <w:spacing w:after="200" w:line="240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  -Espe</w:t>
      </w:r>
      <w:r w:rsidR="001A02E2" w:rsidRPr="005B11FA">
        <w:rPr>
          <w:rFonts w:ascii="Arial" w:eastAsia="Calibri" w:hAnsi="Arial" w:cs="Arial"/>
          <w:sz w:val="24"/>
          <w:lang w:val="es-ES"/>
        </w:rPr>
        <w:t xml:space="preserve">cialista </w:t>
      </w:r>
      <w:proofErr w:type="gramStart"/>
      <w:r w:rsidR="001A02E2" w:rsidRPr="005B11FA">
        <w:rPr>
          <w:rFonts w:ascii="Arial" w:eastAsia="Calibri" w:hAnsi="Arial" w:cs="Arial"/>
          <w:sz w:val="24"/>
          <w:lang w:val="es-ES"/>
        </w:rPr>
        <w:t xml:space="preserve">en </w:t>
      </w:r>
      <w:r w:rsidRPr="005B11FA">
        <w:rPr>
          <w:rFonts w:ascii="Arial" w:eastAsia="Calibri" w:hAnsi="Arial" w:cs="Arial"/>
          <w:sz w:val="24"/>
          <w:lang w:val="es-ES"/>
        </w:rPr>
        <w:t xml:space="preserve"> PRONOEI</w:t>
      </w:r>
      <w:proofErr w:type="gramEnd"/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="001A02E2" w:rsidRPr="005B11FA">
        <w:rPr>
          <w:rFonts w:ascii="Arial" w:eastAsia="Calibri" w:hAnsi="Arial" w:cs="Arial"/>
          <w:sz w:val="24"/>
          <w:lang w:val="es-ES"/>
        </w:rPr>
        <w:t xml:space="preserve">                       </w:t>
      </w:r>
      <w:r w:rsidR="00257D75">
        <w:rPr>
          <w:rFonts w:ascii="Arial" w:eastAsia="Calibri" w:hAnsi="Arial" w:cs="Arial"/>
          <w:sz w:val="24"/>
          <w:lang w:val="es-ES"/>
        </w:rPr>
        <w:t xml:space="preserve">        </w:t>
      </w:r>
      <w:r w:rsidR="001A02E2" w:rsidRPr="005B11FA">
        <w:rPr>
          <w:rFonts w:ascii="Arial" w:eastAsia="Calibri" w:hAnsi="Arial" w:cs="Arial"/>
          <w:sz w:val="24"/>
          <w:lang w:val="es-ES"/>
        </w:rPr>
        <w:t xml:space="preserve"> </w:t>
      </w:r>
      <w:r w:rsidR="00823306">
        <w:rPr>
          <w:rFonts w:ascii="Arial" w:eastAsia="Calibri" w:hAnsi="Arial" w:cs="Arial"/>
          <w:sz w:val="24"/>
          <w:lang w:val="es-ES"/>
        </w:rPr>
        <w:t xml:space="preserve"> </w:t>
      </w:r>
      <w:r w:rsidR="001A02E2" w:rsidRPr="005B11FA">
        <w:rPr>
          <w:rFonts w:ascii="Arial" w:eastAsia="Calibri" w:hAnsi="Arial" w:cs="Arial"/>
          <w:sz w:val="24"/>
          <w:lang w:val="es-ES"/>
        </w:rPr>
        <w:t xml:space="preserve">  </w:t>
      </w:r>
      <w:r w:rsidR="00892B2A" w:rsidRPr="005B11FA">
        <w:rPr>
          <w:rFonts w:ascii="Arial" w:eastAsia="Calibri" w:hAnsi="Arial" w:cs="Arial"/>
          <w:sz w:val="24"/>
          <w:lang w:val="es-ES"/>
        </w:rPr>
        <w:t xml:space="preserve"> </w:t>
      </w:r>
      <w:r w:rsidR="001A02E2" w:rsidRPr="005B11FA">
        <w:rPr>
          <w:rFonts w:ascii="Arial" w:eastAsia="Calibri" w:hAnsi="Arial" w:cs="Arial"/>
          <w:sz w:val="24"/>
          <w:lang w:val="es-ES"/>
        </w:rPr>
        <w:t>01</w:t>
      </w:r>
    </w:p>
    <w:p w14:paraId="57E43D9A" w14:textId="7E5B0286" w:rsidR="00DC7110" w:rsidRPr="005B11FA" w:rsidRDefault="00DC7110" w:rsidP="00F67276">
      <w:pPr>
        <w:spacing w:after="200" w:line="240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  -Profesores Coordinadores de PRONOEI</w:t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b/>
          <w:sz w:val="24"/>
          <w:lang w:val="es-ES"/>
        </w:rPr>
        <w:tab/>
        <w:t xml:space="preserve">               </w:t>
      </w:r>
      <w:r w:rsidR="00257D75">
        <w:rPr>
          <w:rFonts w:ascii="Arial" w:eastAsia="Calibri" w:hAnsi="Arial" w:cs="Arial"/>
          <w:b/>
          <w:sz w:val="24"/>
          <w:lang w:val="es-ES"/>
        </w:rPr>
        <w:t>19</w:t>
      </w:r>
    </w:p>
    <w:p w14:paraId="6A1C2146" w14:textId="77777777" w:rsidR="0079268F" w:rsidRPr="005B11FA" w:rsidRDefault="0079268F" w:rsidP="00F67276">
      <w:pPr>
        <w:spacing w:after="200" w:line="240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 xml:space="preserve">       -</w:t>
      </w:r>
      <w:r w:rsidRPr="005B11FA">
        <w:rPr>
          <w:rFonts w:ascii="Arial" w:eastAsia="Calibri" w:hAnsi="Arial" w:cs="Arial"/>
          <w:sz w:val="24"/>
          <w:lang w:val="es-ES"/>
        </w:rPr>
        <w:t>Promotores Educativos Comunitarios</w:t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="00546934" w:rsidRPr="005B11FA">
        <w:rPr>
          <w:rFonts w:ascii="Arial" w:eastAsia="Calibri" w:hAnsi="Arial" w:cs="Arial"/>
          <w:b/>
          <w:sz w:val="24"/>
          <w:lang w:val="es-ES"/>
        </w:rPr>
        <w:tab/>
        <w:t xml:space="preserve">            </w:t>
      </w:r>
      <w:r w:rsidRPr="005B11FA">
        <w:rPr>
          <w:rFonts w:ascii="Arial" w:eastAsia="Calibri" w:hAnsi="Arial" w:cs="Arial"/>
          <w:b/>
          <w:sz w:val="24"/>
          <w:lang w:val="es-ES"/>
        </w:rPr>
        <w:t xml:space="preserve"> 162</w:t>
      </w:r>
    </w:p>
    <w:p w14:paraId="54355C96" w14:textId="62B53316" w:rsidR="00DC7110" w:rsidRPr="005B11FA" w:rsidRDefault="00DC7110" w:rsidP="00F67276">
      <w:pPr>
        <w:spacing w:after="200" w:line="240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>VI</w:t>
      </w:r>
      <w:r w:rsidR="00936418">
        <w:rPr>
          <w:rFonts w:ascii="Arial" w:eastAsia="Calibri" w:hAnsi="Arial" w:cs="Arial"/>
          <w:b/>
          <w:sz w:val="24"/>
          <w:lang w:val="es-ES"/>
        </w:rPr>
        <w:t>I</w:t>
      </w:r>
      <w:r w:rsidRPr="005B11FA">
        <w:rPr>
          <w:rFonts w:ascii="Arial" w:eastAsia="Calibri" w:hAnsi="Arial" w:cs="Arial"/>
          <w:b/>
          <w:sz w:val="24"/>
          <w:lang w:val="es-ES"/>
        </w:rPr>
        <w:t>I.-  ESTRATEGIAS DE INTERVENCIÓN:</w:t>
      </w:r>
    </w:p>
    <w:p w14:paraId="1E2DBE63" w14:textId="77777777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 </w:t>
      </w:r>
      <w:r w:rsidR="007F5478" w:rsidRPr="005B11FA">
        <w:rPr>
          <w:rFonts w:ascii="Arial" w:eastAsia="Calibri" w:hAnsi="Arial" w:cs="Arial"/>
          <w:sz w:val="24"/>
          <w:lang w:val="es-ES"/>
        </w:rPr>
        <w:t>-Participación d</w:t>
      </w:r>
      <w:r w:rsidR="00562C64" w:rsidRPr="005B11FA">
        <w:rPr>
          <w:rFonts w:ascii="Arial" w:eastAsia="Calibri" w:hAnsi="Arial" w:cs="Arial"/>
          <w:sz w:val="24"/>
          <w:lang w:val="es-ES"/>
        </w:rPr>
        <w:t>irecta.</w:t>
      </w:r>
    </w:p>
    <w:p w14:paraId="5BED91E9" w14:textId="77777777" w:rsidR="00892B2A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  </w:t>
      </w:r>
      <w:r w:rsidR="00562C64" w:rsidRPr="005B11FA">
        <w:rPr>
          <w:rFonts w:ascii="Arial" w:eastAsia="Calibri" w:hAnsi="Arial" w:cs="Arial"/>
          <w:sz w:val="24"/>
          <w:lang w:val="es-ES"/>
        </w:rPr>
        <w:t>-In</w:t>
      </w:r>
      <w:r w:rsidRPr="005B11FA">
        <w:rPr>
          <w:rFonts w:ascii="Arial" w:eastAsia="Calibri" w:hAnsi="Arial" w:cs="Arial"/>
          <w:sz w:val="24"/>
          <w:lang w:val="es-ES"/>
        </w:rPr>
        <w:t>dividual y grupal.</w:t>
      </w:r>
    </w:p>
    <w:p w14:paraId="44038F74" w14:textId="0CD0EC0B" w:rsidR="00DC7110" w:rsidRPr="005B11FA" w:rsidRDefault="00936418" w:rsidP="00DC7110">
      <w:pPr>
        <w:spacing w:after="200" w:line="276" w:lineRule="auto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>IX</w:t>
      </w:r>
      <w:r w:rsidR="00DC7110" w:rsidRPr="005B11FA">
        <w:rPr>
          <w:rFonts w:ascii="Arial" w:eastAsia="Calibri" w:hAnsi="Arial" w:cs="Arial"/>
          <w:b/>
          <w:sz w:val="24"/>
          <w:lang w:val="es-ES"/>
        </w:rPr>
        <w:t>.- CRONOGRAMA DE ACCIONES:</w:t>
      </w:r>
    </w:p>
    <w:p w14:paraId="57A33FFD" w14:textId="77777777" w:rsidR="00317DB2" w:rsidRPr="005B11FA" w:rsidRDefault="00317DB2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</w:p>
    <w:tbl>
      <w:tblPr>
        <w:tblStyle w:val="Tablaconcuadrcula1"/>
        <w:tblW w:w="9027" w:type="dxa"/>
        <w:tblLayout w:type="fixed"/>
        <w:tblLook w:val="04A0" w:firstRow="1" w:lastRow="0" w:firstColumn="1" w:lastColumn="0" w:noHBand="0" w:noVBand="1"/>
      </w:tblPr>
      <w:tblGrid>
        <w:gridCol w:w="1526"/>
        <w:gridCol w:w="3054"/>
        <w:gridCol w:w="2363"/>
        <w:gridCol w:w="2084"/>
      </w:tblGrid>
      <w:tr w:rsidR="00CB09F0" w:rsidRPr="005B11FA" w14:paraId="598659FF" w14:textId="77777777" w:rsidTr="0085353E">
        <w:tc>
          <w:tcPr>
            <w:tcW w:w="1526" w:type="dxa"/>
          </w:tcPr>
          <w:p w14:paraId="2CDAA780" w14:textId="77777777" w:rsidR="00DC7110" w:rsidRPr="005B11FA" w:rsidRDefault="00DC7110" w:rsidP="00DC7110">
            <w:pPr>
              <w:rPr>
                <w:rFonts w:ascii="Arial" w:eastAsia="Calibri" w:hAnsi="Arial" w:cs="Arial"/>
                <w:b/>
                <w:sz w:val="24"/>
              </w:rPr>
            </w:pPr>
          </w:p>
          <w:p w14:paraId="5B58A421" w14:textId="77777777" w:rsidR="00DC7110" w:rsidRPr="005B11FA" w:rsidRDefault="00DC7110" w:rsidP="00DC711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5B11FA">
              <w:rPr>
                <w:rFonts w:ascii="Arial" w:eastAsia="Calibri" w:hAnsi="Arial" w:cs="Arial"/>
                <w:b/>
                <w:sz w:val="24"/>
              </w:rPr>
              <w:t>FECHA Y MES</w:t>
            </w:r>
          </w:p>
        </w:tc>
        <w:tc>
          <w:tcPr>
            <w:tcW w:w="3054" w:type="dxa"/>
          </w:tcPr>
          <w:p w14:paraId="729D5C87" w14:textId="77777777" w:rsidR="00DC7110" w:rsidRPr="005B11FA" w:rsidRDefault="00DC7110" w:rsidP="00DC711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14:paraId="19F39F61" w14:textId="77777777" w:rsidR="00DC7110" w:rsidRPr="005B11FA" w:rsidRDefault="00DC7110" w:rsidP="00DC711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5B11FA">
              <w:rPr>
                <w:rFonts w:ascii="Arial" w:eastAsia="Calibri" w:hAnsi="Arial" w:cs="Arial"/>
                <w:b/>
                <w:sz w:val="24"/>
              </w:rPr>
              <w:t>ACTIVIDAD/TEMA</w:t>
            </w:r>
          </w:p>
        </w:tc>
        <w:tc>
          <w:tcPr>
            <w:tcW w:w="2363" w:type="dxa"/>
          </w:tcPr>
          <w:p w14:paraId="32361B4A" w14:textId="77777777" w:rsidR="00DC7110" w:rsidRPr="005B11FA" w:rsidRDefault="00DC7110" w:rsidP="00DC711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14:paraId="60C1B18F" w14:textId="77777777" w:rsidR="00DC7110" w:rsidRPr="005B11FA" w:rsidRDefault="00DC7110" w:rsidP="00DC7110">
            <w:pPr>
              <w:rPr>
                <w:rFonts w:ascii="Arial" w:eastAsia="Calibri" w:hAnsi="Arial" w:cs="Arial"/>
                <w:b/>
                <w:sz w:val="24"/>
              </w:rPr>
            </w:pPr>
            <w:r w:rsidRPr="005B11FA">
              <w:rPr>
                <w:rFonts w:ascii="Arial" w:eastAsia="Calibri" w:hAnsi="Arial" w:cs="Arial"/>
                <w:b/>
                <w:sz w:val="24"/>
              </w:rPr>
              <w:t>ESTRATEGIA</w:t>
            </w:r>
          </w:p>
          <w:p w14:paraId="01C5A653" w14:textId="77777777" w:rsidR="00DC7110" w:rsidRPr="005B11FA" w:rsidRDefault="00DC7110" w:rsidP="00DC711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084" w:type="dxa"/>
          </w:tcPr>
          <w:p w14:paraId="168A7CCC" w14:textId="77777777" w:rsidR="00DC7110" w:rsidRPr="005B11FA" w:rsidRDefault="00DC7110" w:rsidP="00DC711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  <w:p w14:paraId="59E24BE4" w14:textId="77777777" w:rsidR="00DC7110" w:rsidRPr="005B11FA" w:rsidRDefault="00DC7110" w:rsidP="00DC711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5B11FA">
              <w:rPr>
                <w:rFonts w:ascii="Arial" w:eastAsia="Calibri" w:hAnsi="Arial" w:cs="Arial"/>
                <w:b/>
                <w:sz w:val="24"/>
              </w:rPr>
              <w:t>RESPONSABLE</w:t>
            </w:r>
          </w:p>
        </w:tc>
      </w:tr>
      <w:tr w:rsidR="00CB09F0" w:rsidRPr="005B11FA" w14:paraId="29A31785" w14:textId="77777777" w:rsidTr="0085353E">
        <w:tc>
          <w:tcPr>
            <w:tcW w:w="1526" w:type="dxa"/>
          </w:tcPr>
          <w:p w14:paraId="12376242" w14:textId="77777777" w:rsidR="00DC7110" w:rsidRPr="005B11FA" w:rsidRDefault="00DC711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1C1308D" w14:textId="775FE4A0" w:rsidR="00DC7110" w:rsidRPr="005B11FA" w:rsidRDefault="00257D75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01-07-2024</w:t>
            </w:r>
          </w:p>
          <w:p w14:paraId="1B70825E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6460E6A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8A3D02D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F7615C2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02D6AEC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96BC976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71C72A9" w14:textId="77777777" w:rsidR="00317DB2" w:rsidRPr="005B11FA" w:rsidRDefault="00317DB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967791E" w14:textId="77777777" w:rsidR="00317DB2" w:rsidRPr="005B11FA" w:rsidRDefault="00317DB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19E1E75" w14:textId="77777777" w:rsidR="00317DB2" w:rsidRDefault="00317DB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A034EF1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BF81E43" w14:textId="77777777" w:rsidR="0085353E" w:rsidRPr="005B11FA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8ADB859" w14:textId="618DF8B3" w:rsidR="00A15460" w:rsidRPr="005B11FA" w:rsidRDefault="00133E11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02-07-2024</w:t>
            </w:r>
          </w:p>
          <w:p w14:paraId="7B85F729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D67CF03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27D8E50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5C9864D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F321FE6" w14:textId="64FF3EEE" w:rsidR="00A15460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F1E2B58" w14:textId="3371A49D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9C4E61D" w14:textId="77777777" w:rsidR="007D1B23" w:rsidRPr="005B11FA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0FE91EC" w14:textId="77777777" w:rsidR="00317DB2" w:rsidRPr="005B11FA" w:rsidRDefault="00317DB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130DCA2" w14:textId="4E401C40" w:rsidR="00317DB2" w:rsidRPr="005B11FA" w:rsidRDefault="00A01AF1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03-07-2024</w:t>
            </w:r>
          </w:p>
          <w:p w14:paraId="3A8CFAC9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4D1EFBB" w14:textId="77777777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F5FBEE1" w14:textId="77777777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9E8C4B6" w14:textId="6D587A93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6634A9E" w14:textId="5A327AEB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DA27C62" w14:textId="3D8AB4D6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D484B8A" w14:textId="29869FC9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CACB3C5" w14:textId="7879468F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F94CC6A" w14:textId="75BC161B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BA910D4" w14:textId="2FF77B25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43C0405" w14:textId="4D731BE4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401DF21" w14:textId="66D9E501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0334668" w14:textId="5A20E4F6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AFCA1C3" w14:textId="08D67B01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8C18209" w14:textId="244C64A8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1BE3F86" w14:textId="1A97BDE4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A5C8EDF" w14:textId="5BE1DFF2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3592614" w14:textId="0E16749B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E841FA6" w14:textId="7DBEE5C3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F816E77" w14:textId="0D0CA90C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9BDE1B0" w14:textId="4487FCD9" w:rsidR="00723A2E" w:rsidRDefault="00723A2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FFBD77E" w14:textId="77777777" w:rsidR="00723A2E" w:rsidRDefault="00723A2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D3015CD" w14:textId="7B3EE6A8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723C68C" w14:textId="77777777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6973553" w14:textId="4BABD799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08-07-2024</w:t>
            </w:r>
          </w:p>
          <w:p w14:paraId="697E738E" w14:textId="18406B1B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A59B4AF" w14:textId="5E75A185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1C26692" w14:textId="79E5E785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3EFDC85" w14:textId="23EB8FE4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EFBF2CD" w14:textId="429E5533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F375E3E" w14:textId="1A274CC3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0B89F51" w14:textId="75C4D564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B3B5DFC" w14:textId="4F913B60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19FBFDF" w14:textId="38909A5D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E7EBF26" w14:textId="284DFDAD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3099589" w14:textId="77777777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3286E5C" w14:textId="77777777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1A3B20B" w14:textId="61CF51B5" w:rsidR="00A01AF1" w:rsidRDefault="00133E11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09 Y 10</w:t>
            </w:r>
          </w:p>
          <w:p w14:paraId="4D7DB2E2" w14:textId="6FC347BB" w:rsidR="00A15460" w:rsidRPr="005B11FA" w:rsidRDefault="00133E11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-07-2024.</w:t>
            </w:r>
          </w:p>
          <w:p w14:paraId="6A4454FA" w14:textId="77777777" w:rsidR="00C03B3A" w:rsidRPr="005B11FA" w:rsidRDefault="00C03B3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A7CE298" w14:textId="77777777" w:rsidR="00C03B3A" w:rsidRPr="005B11FA" w:rsidRDefault="00C03B3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40DD104" w14:textId="77777777" w:rsidR="00C03B3A" w:rsidRPr="005B11FA" w:rsidRDefault="00C03B3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1183A3B" w14:textId="77777777" w:rsidR="00C03B3A" w:rsidRPr="005B11FA" w:rsidRDefault="00C03B3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97EB09E" w14:textId="77777777" w:rsidR="00E774A3" w:rsidRDefault="00E774A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C4A664E" w14:textId="5F4E238D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3B6B116" w14:textId="22B4832B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218CADD" w14:textId="0C2B2348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DF52DF7" w14:textId="71F13F06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D438E0F" w14:textId="2ACAE5EA" w:rsidR="00C03B3A" w:rsidRPr="005B11FA" w:rsidRDefault="00C03B3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3ADB97C" w14:textId="463418B5" w:rsidR="00C03B3A" w:rsidRPr="005B11FA" w:rsidRDefault="00F77E5B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11-07-2024</w:t>
            </w:r>
          </w:p>
          <w:p w14:paraId="3AB169F8" w14:textId="77777777" w:rsidR="00FE3DBF" w:rsidRPr="005B11FA" w:rsidRDefault="00FE3DBF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33B111B" w14:textId="77777777" w:rsidR="00FE3DBF" w:rsidRPr="005B11FA" w:rsidRDefault="00FE3DBF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C0C139F" w14:textId="77777777" w:rsidR="007E118E" w:rsidRPr="005B11FA" w:rsidRDefault="007E118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6599A4D" w14:textId="77777777" w:rsidR="007E118E" w:rsidRPr="005B11FA" w:rsidRDefault="007E118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6811FCA" w14:textId="77777777" w:rsidR="00FE3DBF" w:rsidRPr="005B11FA" w:rsidRDefault="00FE3DBF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2AD5B7B" w14:textId="77777777" w:rsidR="00455F01" w:rsidRDefault="00455F0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F9B4205" w14:textId="77777777" w:rsidR="0085353E" w:rsidRPr="005B11FA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2408678" w14:textId="46384AA4" w:rsidR="00455F01" w:rsidRPr="005B11FA" w:rsidRDefault="00F77E5B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12-07-2024</w:t>
            </w:r>
          </w:p>
          <w:p w14:paraId="20737C77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97AB707" w14:textId="77777777" w:rsidR="00A15460" w:rsidRPr="005B11FA" w:rsidRDefault="00A1546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3CC3A32" w14:textId="77777777" w:rsidR="009A7365" w:rsidRPr="005B11FA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CE161EA" w14:textId="77777777" w:rsidR="009A7365" w:rsidRPr="005B11FA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D760801" w14:textId="77777777" w:rsidR="009A7365" w:rsidRPr="005B11FA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41DD877" w14:textId="77777777" w:rsidR="009A7365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8063FB9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2C764A9" w14:textId="77777777" w:rsidR="0085353E" w:rsidRPr="005B11FA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66D9A0A" w14:textId="0DCE06C5" w:rsidR="009A7365" w:rsidRPr="005B11FA" w:rsidRDefault="00F77E5B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14-07-2024</w:t>
            </w:r>
          </w:p>
        </w:tc>
        <w:tc>
          <w:tcPr>
            <w:tcW w:w="3054" w:type="dxa"/>
          </w:tcPr>
          <w:p w14:paraId="05BB21AA" w14:textId="77777777" w:rsidR="00DC7110" w:rsidRPr="005B11FA" w:rsidRDefault="00DC7110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B6754E3" w14:textId="504FC1F2" w:rsidR="00A15460" w:rsidRDefault="00A15460" w:rsidP="00257D75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</w:t>
            </w:r>
            <w:r w:rsidR="00317DB2" w:rsidRPr="005B11FA">
              <w:rPr>
                <w:rFonts w:ascii="Arial" w:eastAsia="Calibri" w:hAnsi="Arial" w:cs="Arial"/>
                <w:sz w:val="24"/>
              </w:rPr>
              <w:t xml:space="preserve">REALIZAR </w:t>
            </w:r>
            <w:r w:rsidR="00257D75">
              <w:rPr>
                <w:rFonts w:ascii="Arial" w:eastAsia="Calibri" w:hAnsi="Arial" w:cs="Arial"/>
                <w:sz w:val="24"/>
              </w:rPr>
              <w:t>LANZAMIENTO POR “51 AÑOS EDUCANDO CON PASOS QUE DEJAN HUELLAS Y CERRANDO BRECHAS” PARTICIPAN: NIÑAS Y NIÑOS, PEC, PROF. COORD. Y ESPECIALISTA.</w:t>
            </w:r>
          </w:p>
          <w:p w14:paraId="1ED032F7" w14:textId="343FDD3C" w:rsidR="00133E11" w:rsidRDefault="00133E11" w:rsidP="00257D75">
            <w:pPr>
              <w:rPr>
                <w:rFonts w:ascii="Arial" w:eastAsia="Calibri" w:hAnsi="Arial" w:cs="Arial"/>
                <w:sz w:val="24"/>
              </w:rPr>
            </w:pPr>
          </w:p>
          <w:p w14:paraId="111726C9" w14:textId="77777777" w:rsidR="00133E11" w:rsidRPr="005B11FA" w:rsidRDefault="00133E11" w:rsidP="00257D75">
            <w:pPr>
              <w:rPr>
                <w:rFonts w:ascii="Arial" w:eastAsia="Calibri" w:hAnsi="Arial" w:cs="Arial"/>
                <w:sz w:val="24"/>
              </w:rPr>
            </w:pPr>
          </w:p>
          <w:p w14:paraId="76306BE4" w14:textId="77777777" w:rsidR="00CB09F0" w:rsidRPr="005B11FA" w:rsidRDefault="00CB09F0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3AA80B88" w14:textId="1BC89B5E" w:rsidR="00C03B3A" w:rsidRPr="005B11FA" w:rsidRDefault="00A15460" w:rsidP="00A1546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</w:t>
            </w:r>
            <w:r w:rsidR="004D05CB" w:rsidRPr="005B11FA">
              <w:rPr>
                <w:rFonts w:ascii="Arial" w:eastAsia="Calibri" w:hAnsi="Arial" w:cs="Arial"/>
                <w:sz w:val="24"/>
              </w:rPr>
              <w:t xml:space="preserve"> </w:t>
            </w:r>
            <w:r w:rsidR="00317DB2" w:rsidRPr="005B11FA">
              <w:rPr>
                <w:rFonts w:ascii="Arial" w:eastAsia="Calibri" w:hAnsi="Arial" w:cs="Arial"/>
                <w:sz w:val="24"/>
              </w:rPr>
              <w:t xml:space="preserve">REALIZAR </w:t>
            </w:r>
            <w:r w:rsidR="00133E11">
              <w:rPr>
                <w:rFonts w:ascii="Arial" w:eastAsia="Calibri" w:hAnsi="Arial" w:cs="Arial"/>
                <w:sz w:val="24"/>
              </w:rPr>
              <w:t>FESTIVAL PROMOVIENDO PRONOEI CON ESPACIO</w:t>
            </w:r>
            <w:r w:rsidR="00192BB1">
              <w:rPr>
                <w:rFonts w:ascii="Arial" w:eastAsia="Calibri" w:hAnsi="Arial" w:cs="Arial"/>
                <w:sz w:val="24"/>
              </w:rPr>
              <w:t>S ACOGEDORES EN CADA PROGRAMA PARTICIPAN: PROF. COORD. Y PEC.</w:t>
            </w:r>
          </w:p>
          <w:p w14:paraId="60923B71" w14:textId="3EAD74A4" w:rsidR="007D1B23" w:rsidRDefault="007D1B23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EF6D8EC" w14:textId="513B4C08" w:rsidR="00A01AF1" w:rsidRDefault="00A01AF1" w:rsidP="00A1546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-ACTIVIDADES FAMILIARES:</w:t>
            </w:r>
          </w:p>
          <w:p w14:paraId="6AE0B4E2" w14:textId="6821ED30" w:rsidR="007D1B23" w:rsidRDefault="007D1B23" w:rsidP="00A1546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“JUGUEMOS EN LOS PARQUES CON TERNURAL PARTICIPAN: ” Prof. Coord. Lucena, Clorinda, Yolanda e Irma.</w:t>
            </w:r>
          </w:p>
          <w:p w14:paraId="789540D2" w14:textId="77777777" w:rsidR="00F607DA" w:rsidRDefault="00F607DA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DFEE554" w14:textId="0D7B1E14" w:rsidR="007D1B23" w:rsidRDefault="007D1B23" w:rsidP="00A1546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-“TE CONTAMOS UN CUENTO” PARTICIPAN: Prof. Coord.</w:t>
            </w:r>
            <w:r w:rsidR="00F607DA">
              <w:rPr>
                <w:rFonts w:ascii="Arial" w:eastAsia="Calibri" w:hAnsi="Arial" w:cs="Arial"/>
                <w:sz w:val="24"/>
              </w:rPr>
              <w:t xml:space="preserve"> </w:t>
            </w:r>
            <w:proofErr w:type="spellStart"/>
            <w:r w:rsidR="00F607DA">
              <w:rPr>
                <w:rFonts w:ascii="Arial" w:eastAsia="Calibri" w:hAnsi="Arial" w:cs="Arial"/>
                <w:sz w:val="24"/>
              </w:rPr>
              <w:t>Very</w:t>
            </w:r>
            <w:proofErr w:type="spellEnd"/>
            <w:r w:rsidR="00F607DA">
              <w:rPr>
                <w:rFonts w:ascii="Arial" w:eastAsia="Calibri" w:hAnsi="Arial" w:cs="Arial"/>
                <w:sz w:val="24"/>
              </w:rPr>
              <w:t xml:space="preserve"> Luz, Pedro, P</w:t>
            </w:r>
            <w:r>
              <w:rPr>
                <w:rFonts w:ascii="Arial" w:eastAsia="Calibri" w:hAnsi="Arial" w:cs="Arial"/>
                <w:sz w:val="24"/>
              </w:rPr>
              <w:t xml:space="preserve">atricia, Gabriela, Javier, </w:t>
            </w:r>
            <w:proofErr w:type="spellStart"/>
            <w:r>
              <w:rPr>
                <w:rFonts w:ascii="Arial" w:eastAsia="Calibri" w:hAnsi="Arial" w:cs="Arial"/>
                <w:sz w:val="24"/>
              </w:rPr>
              <w:t>Yeni</w:t>
            </w:r>
            <w:proofErr w:type="spellEnd"/>
            <w:r>
              <w:rPr>
                <w:rFonts w:ascii="Arial" w:eastAsia="Calibri" w:hAnsi="Arial" w:cs="Arial"/>
                <w:sz w:val="24"/>
              </w:rPr>
              <w:t xml:space="preserve"> y Norma.</w:t>
            </w:r>
          </w:p>
          <w:p w14:paraId="317B0C0A" w14:textId="77777777" w:rsidR="00F607DA" w:rsidRDefault="00F607DA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5869EE9" w14:textId="28B87BE7" w:rsidR="007D1B23" w:rsidRDefault="007D1B23" w:rsidP="00A1546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-“CONVERSANDO CON PAPÁ Y MAMÁ YO TAMBIÉN FUI NIÑO ENCUENTRO CON EL NIÑO QUE FUI PARTICIPAN: Prof. </w:t>
            </w:r>
            <w:r w:rsidR="00723A2E">
              <w:rPr>
                <w:rFonts w:ascii="Arial" w:eastAsia="Calibri" w:hAnsi="Arial" w:cs="Arial"/>
                <w:sz w:val="24"/>
              </w:rPr>
              <w:t>Coord. Luzmila</w:t>
            </w:r>
            <w:r>
              <w:rPr>
                <w:rFonts w:ascii="Arial" w:eastAsia="Calibri" w:hAnsi="Arial" w:cs="Arial"/>
                <w:sz w:val="24"/>
              </w:rPr>
              <w:t>, Beatriz, Lina, Rosalina, Simón, Rogelio y Edgar.</w:t>
            </w:r>
          </w:p>
          <w:p w14:paraId="34A77AD7" w14:textId="562241B0" w:rsidR="007E118E" w:rsidRDefault="007E118E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12B6040" w14:textId="467BD8FE" w:rsidR="007D1B23" w:rsidRDefault="007D1B23" w:rsidP="00A1546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VIDEOS TESTIMONIALES “UNIDOS PROMOVEMOS EL DESARROLLO INTEGRAL Y APRENDIZAJE DE LOS BEBÉS, NIÑAS Y NIÑOS (participación de todos los actores educativos)</w:t>
            </w:r>
          </w:p>
          <w:p w14:paraId="39DFF187" w14:textId="5F41A434" w:rsidR="007D1B23" w:rsidRDefault="007D1B23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744548C3" w14:textId="210553EF" w:rsidR="007D1B23" w:rsidRDefault="007D1B23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471AB4C" w14:textId="77777777" w:rsidR="007D1B23" w:rsidRPr="005B11FA" w:rsidRDefault="007D1B23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04C6BF95" w14:textId="79354E60" w:rsidR="00133E11" w:rsidRDefault="007E118E" w:rsidP="00A1546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</w:t>
            </w:r>
            <w:r w:rsidR="00133E11">
              <w:rPr>
                <w:rFonts w:ascii="Arial" w:eastAsia="Calibri" w:hAnsi="Arial" w:cs="Arial"/>
                <w:sz w:val="24"/>
              </w:rPr>
              <w:t>MONITOREO COMPARTIDO</w:t>
            </w:r>
            <w:r w:rsidR="00F607DA">
              <w:rPr>
                <w:rFonts w:ascii="Arial" w:eastAsia="Calibri" w:hAnsi="Arial" w:cs="Arial"/>
                <w:sz w:val="24"/>
              </w:rPr>
              <w:t xml:space="preserve"> </w:t>
            </w:r>
            <w:r w:rsidR="00133E11">
              <w:rPr>
                <w:rFonts w:ascii="Arial" w:eastAsia="Calibri" w:hAnsi="Arial" w:cs="Arial"/>
                <w:sz w:val="24"/>
              </w:rPr>
              <w:t>A NIVEL DE LA UGEL EL COLLAO PARTICIPAN: PROF. COORD. Lucena-</w:t>
            </w:r>
            <w:proofErr w:type="spellStart"/>
            <w:r w:rsidR="00133E11">
              <w:rPr>
                <w:rFonts w:ascii="Arial" w:eastAsia="Calibri" w:hAnsi="Arial" w:cs="Arial"/>
                <w:sz w:val="24"/>
              </w:rPr>
              <w:t>Very</w:t>
            </w:r>
            <w:proofErr w:type="spellEnd"/>
            <w:r w:rsidR="00133E11">
              <w:rPr>
                <w:rFonts w:ascii="Arial" w:eastAsia="Calibri" w:hAnsi="Arial" w:cs="Arial"/>
                <w:sz w:val="24"/>
              </w:rPr>
              <w:t xml:space="preserve"> Luz, </w:t>
            </w:r>
            <w:proofErr w:type="spellStart"/>
            <w:r w:rsidR="00133E11">
              <w:rPr>
                <w:rFonts w:ascii="Arial" w:eastAsia="Calibri" w:hAnsi="Arial" w:cs="Arial"/>
                <w:sz w:val="24"/>
              </w:rPr>
              <w:t>Yeni</w:t>
            </w:r>
            <w:proofErr w:type="spellEnd"/>
            <w:r w:rsidR="00133E11">
              <w:rPr>
                <w:rFonts w:ascii="Arial" w:eastAsia="Calibri" w:hAnsi="Arial" w:cs="Arial"/>
                <w:sz w:val="24"/>
              </w:rPr>
              <w:t>-Ana Nora, Gabriela-</w:t>
            </w:r>
            <w:r w:rsidR="00F607DA">
              <w:rPr>
                <w:rFonts w:ascii="Arial" w:eastAsia="Calibri" w:hAnsi="Arial" w:cs="Arial"/>
                <w:sz w:val="24"/>
              </w:rPr>
              <w:t>Y</w:t>
            </w:r>
            <w:r w:rsidR="00133E11">
              <w:rPr>
                <w:rFonts w:ascii="Arial" w:eastAsia="Calibri" w:hAnsi="Arial" w:cs="Arial"/>
                <w:sz w:val="24"/>
              </w:rPr>
              <w:t>olanda, Luzmila-Javier, Beatriz-Lina, Simón-Pedro, Clorinda-Patricia, Norma-Rogelio Edgar, Rosalina-Irma.</w:t>
            </w:r>
          </w:p>
          <w:p w14:paraId="18205BB5" w14:textId="513478E9" w:rsidR="007E118E" w:rsidRPr="005B11FA" w:rsidRDefault="00F77E5B" w:rsidP="00A1546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-D</w:t>
            </w:r>
            <w:r w:rsidR="007E118E" w:rsidRPr="005B11FA">
              <w:rPr>
                <w:rFonts w:ascii="Arial" w:eastAsia="Calibri" w:hAnsi="Arial" w:cs="Arial"/>
                <w:sz w:val="24"/>
              </w:rPr>
              <w:t>RIL</w:t>
            </w:r>
            <w:r>
              <w:rPr>
                <w:rFonts w:ascii="Arial" w:eastAsia="Calibri" w:hAnsi="Arial" w:cs="Arial"/>
                <w:sz w:val="24"/>
              </w:rPr>
              <w:t>L</w:t>
            </w:r>
            <w:r w:rsidR="007E118E" w:rsidRPr="005B11FA">
              <w:rPr>
                <w:rFonts w:ascii="Arial" w:eastAsia="Calibri" w:hAnsi="Arial" w:cs="Arial"/>
                <w:sz w:val="24"/>
              </w:rPr>
              <w:t xml:space="preserve"> GIMNÁSTICO CON LA PARTICIPACIÓN DE LOS NIÑOS Y NIÑAS CICLO II EN PLAZA DE ARMAS DE ILAVE.</w:t>
            </w:r>
          </w:p>
          <w:p w14:paraId="2C6ADAD0" w14:textId="77777777" w:rsidR="007E118E" w:rsidRPr="005B11FA" w:rsidRDefault="007E118E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1A592FE9" w14:textId="77777777" w:rsidR="007E118E" w:rsidRPr="005B11FA" w:rsidRDefault="007E118E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A8FC905" w14:textId="77777777" w:rsidR="007E118E" w:rsidRPr="005B11FA" w:rsidRDefault="007E118E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291FBAAE" w14:textId="77777777" w:rsidR="007E118E" w:rsidRPr="005B11FA" w:rsidRDefault="007E118E" w:rsidP="00A1546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-FESTIVAL DE DANZA CON LA PARTICIPACIÓN DE LOS PEC, EN PLAZA DE ARMAS DE ILAVE (12 DANZAS).</w:t>
            </w:r>
          </w:p>
          <w:p w14:paraId="41497456" w14:textId="3499FCBF" w:rsidR="007E118E" w:rsidRDefault="007E118E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BBAF58B" w14:textId="5C016501" w:rsidR="0085353E" w:rsidRDefault="0085353E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7E6AC06A" w14:textId="77777777" w:rsidR="0085353E" w:rsidRDefault="0085353E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6064AA80" w14:textId="77777777" w:rsidR="0085353E" w:rsidRPr="005B11FA" w:rsidRDefault="0085353E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10EDE46B" w14:textId="77777777" w:rsidR="00455F01" w:rsidRPr="005B11FA" w:rsidRDefault="009A7365" w:rsidP="00A1546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 xml:space="preserve">-DESFILE CON LA PARTICIPACIÓN DE ESPECIALISTAS Y PROFESORES COORDINADORES DE PRONOEI EN </w:t>
            </w:r>
            <w:r w:rsidR="00480207" w:rsidRPr="005B11FA">
              <w:rPr>
                <w:rFonts w:ascii="Arial" w:eastAsia="Calibri" w:hAnsi="Arial" w:cs="Arial"/>
                <w:sz w:val="24"/>
              </w:rPr>
              <w:t xml:space="preserve">LA </w:t>
            </w:r>
            <w:r w:rsidRPr="005B11FA">
              <w:rPr>
                <w:rFonts w:ascii="Arial" w:eastAsia="Calibri" w:hAnsi="Arial" w:cs="Arial"/>
                <w:sz w:val="24"/>
              </w:rPr>
              <w:t>CIUDAD DE PUNO.</w:t>
            </w:r>
          </w:p>
          <w:p w14:paraId="11609046" w14:textId="77777777" w:rsidR="00CB09F0" w:rsidRPr="005B11FA" w:rsidRDefault="00CB09F0" w:rsidP="00A15460">
            <w:pPr>
              <w:rPr>
                <w:rFonts w:ascii="Arial" w:eastAsia="Calibri" w:hAnsi="Arial" w:cs="Arial"/>
                <w:sz w:val="24"/>
              </w:rPr>
            </w:pPr>
          </w:p>
          <w:p w14:paraId="408B9822" w14:textId="77777777" w:rsidR="00455F01" w:rsidRPr="005B11FA" w:rsidRDefault="00455F01" w:rsidP="00A15460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363" w:type="dxa"/>
          </w:tcPr>
          <w:p w14:paraId="46582DDD" w14:textId="77777777" w:rsidR="00DC7110" w:rsidRPr="005B11FA" w:rsidRDefault="00DC711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33D1EFD" w14:textId="2BF42582" w:rsidR="00DC7110" w:rsidRPr="005B11FA" w:rsidRDefault="00084CF2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-PARTICIPACIÓN DIRECTA</w:t>
            </w:r>
            <w:r w:rsidR="00257D75">
              <w:rPr>
                <w:rFonts w:ascii="Arial" w:eastAsia="Calibri" w:hAnsi="Arial" w:cs="Arial"/>
                <w:sz w:val="24"/>
              </w:rPr>
              <w:t>, POR MÓDULO DE</w:t>
            </w:r>
            <w:r w:rsidR="00317DB2" w:rsidRPr="005B11FA">
              <w:rPr>
                <w:rFonts w:ascii="Arial" w:eastAsia="Calibri" w:hAnsi="Arial" w:cs="Arial"/>
                <w:sz w:val="24"/>
              </w:rPr>
              <w:t xml:space="preserve"> TRABAJO – EN </w:t>
            </w:r>
            <w:r w:rsidR="00133E11">
              <w:rPr>
                <w:rFonts w:ascii="Arial" w:eastAsia="Calibri" w:hAnsi="Arial" w:cs="Arial"/>
                <w:sz w:val="24"/>
              </w:rPr>
              <w:t>PLAZA DE ARMAS DE ILAVE.</w:t>
            </w:r>
          </w:p>
          <w:p w14:paraId="4ADAB07E" w14:textId="77777777" w:rsidR="002D78A5" w:rsidRDefault="002D78A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2B1B0C8" w14:textId="77777777" w:rsid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5D7CEC9" w14:textId="2A4F8499" w:rsid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79EB487" w14:textId="77777777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324BE9A" w14:textId="77777777" w:rsidR="005B11FA" w:rsidRP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3B0DBA9" w14:textId="77777777" w:rsidR="002D78A5" w:rsidRPr="005B11FA" w:rsidRDefault="002D78A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B2529E6" w14:textId="59473B0A" w:rsidR="00084CF2" w:rsidRPr="005B11FA" w:rsidRDefault="00084CF2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-PARTICIPACIÓN DIRECTA</w:t>
            </w:r>
            <w:r w:rsidR="00317DB2" w:rsidRPr="005B11FA">
              <w:rPr>
                <w:rFonts w:ascii="Arial" w:eastAsia="Calibri" w:hAnsi="Arial" w:cs="Arial"/>
                <w:sz w:val="24"/>
              </w:rPr>
              <w:t xml:space="preserve">, </w:t>
            </w:r>
            <w:r w:rsidR="00133E11">
              <w:rPr>
                <w:rFonts w:ascii="Arial" w:eastAsia="Calibri" w:hAnsi="Arial" w:cs="Arial"/>
                <w:sz w:val="24"/>
              </w:rPr>
              <w:t>EN LOS PRONOEI DEL ÁMBITO DE LA UGEL EL COLLAO.</w:t>
            </w:r>
          </w:p>
          <w:p w14:paraId="7BC5253B" w14:textId="77777777" w:rsidR="00084CF2" w:rsidRPr="005B11FA" w:rsidRDefault="00084CF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5324FFA" w14:textId="2E807BCE" w:rsidR="00084CF2" w:rsidRDefault="00084CF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E10ABF8" w14:textId="5CD5F77D" w:rsidR="00084CF2" w:rsidRPr="005B11FA" w:rsidRDefault="00084CF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0A21C7C" w14:textId="77777777" w:rsidR="00084CF2" w:rsidRPr="005B11FA" w:rsidRDefault="00084CF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62BC79F" w14:textId="71BCE159" w:rsidR="00084CF2" w:rsidRPr="005B11FA" w:rsidRDefault="00FE3DBF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lastRenderedPageBreak/>
              <w:t>-PARTICIPACIÓN DIRECTA</w:t>
            </w:r>
            <w:r w:rsidR="00133E11">
              <w:rPr>
                <w:rFonts w:ascii="Arial" w:eastAsia="Calibri" w:hAnsi="Arial" w:cs="Arial"/>
                <w:sz w:val="24"/>
              </w:rPr>
              <w:t xml:space="preserve"> DE P</w:t>
            </w:r>
            <w:r w:rsidR="007E118E" w:rsidRPr="005B11FA">
              <w:rPr>
                <w:rFonts w:ascii="Arial" w:eastAsia="Calibri" w:hAnsi="Arial" w:cs="Arial"/>
                <w:sz w:val="24"/>
              </w:rPr>
              <w:t xml:space="preserve">C </w:t>
            </w:r>
            <w:r w:rsidR="00133E11">
              <w:rPr>
                <w:rFonts w:ascii="Arial" w:eastAsia="Calibri" w:hAnsi="Arial" w:cs="Arial"/>
                <w:sz w:val="24"/>
              </w:rPr>
              <w:t>A PEC PRONOEI CICLO I Y II. DEL ÁMBITO DE LA UGEL EL COLLAO.</w:t>
            </w:r>
          </w:p>
          <w:p w14:paraId="5418A316" w14:textId="704ABB54" w:rsid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E016798" w14:textId="16F02995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677FA3F" w14:textId="13C7F072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86009AC" w14:textId="175FF789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7A7F38C" w14:textId="61372536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B9B8347" w14:textId="3807FB88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54967D9" w14:textId="0C21C8B3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71D3ED7" w14:textId="08008059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6487954" w14:textId="75633852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A749374" w14:textId="6549B81C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828E476" w14:textId="311E9F42" w:rsidR="00133E11" w:rsidRDefault="00133E1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ED066A9" w14:textId="1BFF70BC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194A235" w14:textId="2E1F90CA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C025E71" w14:textId="51EDCC59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AC54E1F" w14:textId="22EE1B4B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399D54E" w14:textId="5F98C8A2" w:rsidR="00386AEB" w:rsidRDefault="00386AE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355CAA5" w14:textId="77777777" w:rsidR="00386AEB" w:rsidRDefault="00386AE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7F49893" w14:textId="77777777" w:rsidR="007D1B23" w:rsidRDefault="007D1B23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0355650" w14:textId="77777777" w:rsidR="007E118E" w:rsidRPr="005B11FA" w:rsidRDefault="007E118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93D144E" w14:textId="035678A6" w:rsidR="0085353E" w:rsidRPr="005B11FA" w:rsidRDefault="00FE3DBF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 xml:space="preserve">-PARTICIPACIÓN DIRECTA DE </w:t>
            </w:r>
            <w:r w:rsidR="0087786B">
              <w:rPr>
                <w:rFonts w:ascii="Arial" w:eastAsia="Calibri" w:hAnsi="Arial" w:cs="Arial"/>
                <w:sz w:val="24"/>
              </w:rPr>
              <w:t>LOS PEC , PC Y TODOS LOS ACTORES.</w:t>
            </w:r>
          </w:p>
          <w:p w14:paraId="2740B4A0" w14:textId="77777777" w:rsidR="009A7365" w:rsidRPr="005B11FA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85E321E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0B59A7D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1F49555" w14:textId="6CBC5524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01B2BE9" w14:textId="7D70376C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50B29C3" w14:textId="77777777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F11DB9B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B22C191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F68C60C" w14:textId="77777777" w:rsidR="00084CF2" w:rsidRPr="005B11FA" w:rsidRDefault="00084CF2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-PARTICIPACIÓN DIRECTA</w:t>
            </w:r>
            <w:r w:rsidR="009A7365" w:rsidRPr="005B11FA">
              <w:rPr>
                <w:rFonts w:ascii="Arial" w:eastAsia="Calibri" w:hAnsi="Arial" w:cs="Arial"/>
                <w:sz w:val="24"/>
              </w:rPr>
              <w:t>, ESPECIALISTAS, PROFESORES COORDINADORES DE PRONOEI.</w:t>
            </w:r>
          </w:p>
          <w:p w14:paraId="1B94F91D" w14:textId="77777777" w:rsidR="009A7365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6F4F22B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BDF6348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9DCC65B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3DC435A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8FCC3A6" w14:textId="0256D56C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CC30D06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-PARTICIPAN: NIÑAS Y NIÑOS PRONOEI CICLO II.</w:t>
            </w:r>
          </w:p>
          <w:p w14:paraId="15866152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52E24FD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EC8C70F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B2FCFB3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D3D40A3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-PARTICIPAN: PROMOTORES EDUCATIVOS COMUNITARIOS.</w:t>
            </w:r>
          </w:p>
          <w:p w14:paraId="50CAEFC1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3330E79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2A50D1A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0AB5855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90AD622" w14:textId="77777777" w:rsidR="00F77E5B" w:rsidRDefault="00F77E5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1828343" w14:textId="13AEDBE6" w:rsidR="00F77E5B" w:rsidRPr="005B11FA" w:rsidRDefault="00F77E5B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-PARTICIPAN: PROF. COORD. Y ESPECIALISTA EN PRONOEI.</w:t>
            </w:r>
          </w:p>
        </w:tc>
        <w:tc>
          <w:tcPr>
            <w:tcW w:w="2084" w:type="dxa"/>
          </w:tcPr>
          <w:p w14:paraId="66F2976D" w14:textId="77777777" w:rsidR="00DC7110" w:rsidRPr="005B11FA" w:rsidRDefault="00DC7110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3A814A2" w14:textId="77777777" w:rsidR="00DC7110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E</w:t>
            </w:r>
            <w:r w:rsidR="004545F4" w:rsidRPr="005B11FA">
              <w:rPr>
                <w:rFonts w:ascii="Arial" w:eastAsia="Calibri" w:hAnsi="Arial" w:cs="Arial"/>
                <w:sz w:val="24"/>
              </w:rPr>
              <w:t>SPECIALISTA EN PRONOEI UGEL EL COLLAO</w:t>
            </w:r>
            <w:r w:rsidR="007D5873" w:rsidRPr="005B11FA">
              <w:rPr>
                <w:rFonts w:ascii="Arial" w:eastAsia="Calibri" w:hAnsi="Arial" w:cs="Arial"/>
                <w:sz w:val="24"/>
              </w:rPr>
              <w:t>.</w:t>
            </w:r>
          </w:p>
          <w:p w14:paraId="622C2AC5" w14:textId="77777777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371AFF1" w14:textId="77777777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B778B5D" w14:textId="77777777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42A4E52" w14:textId="77777777" w:rsidR="00317DB2" w:rsidRPr="005B11FA" w:rsidRDefault="00317DB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60B69F8" w14:textId="77777777" w:rsidR="00317DB2" w:rsidRPr="005B11FA" w:rsidRDefault="00317DB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EED2231" w14:textId="77777777" w:rsidR="00317DB2" w:rsidRDefault="00317DB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A457624" w14:textId="77777777" w:rsidR="005B11FA" w:rsidRP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5D1E95E" w14:textId="77777777" w:rsidR="00317DB2" w:rsidRPr="005B11FA" w:rsidRDefault="00317DB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0F28E06" w14:textId="57318CA9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ES</w:t>
            </w:r>
            <w:r w:rsidR="00386AEB">
              <w:rPr>
                <w:rFonts w:ascii="Arial" w:eastAsia="Calibri" w:hAnsi="Arial" w:cs="Arial"/>
                <w:sz w:val="24"/>
              </w:rPr>
              <w:t>PECIALISTA</w:t>
            </w:r>
            <w:r w:rsidR="00133E11">
              <w:rPr>
                <w:rFonts w:ascii="Arial" w:eastAsia="Calibri" w:hAnsi="Arial" w:cs="Arial"/>
                <w:sz w:val="24"/>
              </w:rPr>
              <w:t xml:space="preserve"> EN PRONOEI UGEL EL COLLAO.</w:t>
            </w:r>
          </w:p>
          <w:p w14:paraId="743F2B9B" w14:textId="77777777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678D8B0" w14:textId="77777777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51DB539" w14:textId="77777777" w:rsidR="007E118E" w:rsidRPr="005B11FA" w:rsidRDefault="007E118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FBE2B03" w14:textId="77777777" w:rsidR="00FF6E1C" w:rsidRPr="005B11FA" w:rsidRDefault="00FF6E1C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D851417" w14:textId="77777777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56095E4" w14:textId="542B04E6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lastRenderedPageBreak/>
              <w:t>ES</w:t>
            </w:r>
            <w:r w:rsidR="00386AEB">
              <w:rPr>
                <w:rFonts w:ascii="Arial" w:eastAsia="Calibri" w:hAnsi="Arial" w:cs="Arial"/>
                <w:sz w:val="24"/>
              </w:rPr>
              <w:t>PECIALISTA</w:t>
            </w:r>
            <w:r w:rsidR="006B15AE" w:rsidRPr="005B11FA">
              <w:rPr>
                <w:rFonts w:ascii="Arial" w:eastAsia="Calibri" w:hAnsi="Arial" w:cs="Arial"/>
                <w:sz w:val="24"/>
              </w:rPr>
              <w:t xml:space="preserve"> EN PRONOEI UGEL EL COLLAO.</w:t>
            </w:r>
          </w:p>
          <w:p w14:paraId="05631616" w14:textId="77777777" w:rsid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552FDB1" w14:textId="77777777" w:rsid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BDB55E1" w14:textId="34A90229" w:rsid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2C4A913" w14:textId="5D9710FF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773F157" w14:textId="05FE3CE6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572F011" w14:textId="25706B9B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4DCF252" w14:textId="0B492BE7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125F6EA" w14:textId="787E391C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D61D9AA" w14:textId="4DE81737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BCF6542" w14:textId="3E6C6B5F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05FDF8C" w14:textId="590FD500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F6B445B" w14:textId="67738D51" w:rsidR="00A01AF1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70144F3" w14:textId="66BF0706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97D6ED6" w14:textId="6C11D2AB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2CBDC8A" w14:textId="61D85BB1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4429308" w14:textId="0D4BBC9D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D8F8E01" w14:textId="77479453" w:rsidR="00386AEB" w:rsidRDefault="00386AE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0123DCD" w14:textId="77777777" w:rsidR="00386AEB" w:rsidRDefault="00386AE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319FE10" w14:textId="77777777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9CE02CC" w14:textId="77777777" w:rsidR="00A01AF1" w:rsidRPr="005B11FA" w:rsidRDefault="00A01AF1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87A65C4" w14:textId="77777777" w:rsidR="003E0182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A9EDF8E" w14:textId="77777777" w:rsidR="007E118E" w:rsidRPr="005B11FA" w:rsidRDefault="003E0182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-ESPECIALIS</w:t>
            </w:r>
            <w:r w:rsidR="007D5873" w:rsidRPr="005B11FA">
              <w:rPr>
                <w:rFonts w:ascii="Arial" w:eastAsia="Calibri" w:hAnsi="Arial" w:cs="Arial"/>
                <w:sz w:val="24"/>
              </w:rPr>
              <w:t>TA</w:t>
            </w:r>
            <w:r w:rsidR="006B15AE" w:rsidRPr="005B11FA">
              <w:rPr>
                <w:rFonts w:ascii="Arial" w:eastAsia="Calibri" w:hAnsi="Arial" w:cs="Arial"/>
                <w:sz w:val="24"/>
              </w:rPr>
              <w:t xml:space="preserve"> EN PRONOEI UGEL EL COLLAO.</w:t>
            </w:r>
          </w:p>
          <w:p w14:paraId="5BF30BC6" w14:textId="77777777" w:rsidR="007E118E" w:rsidRPr="005B11FA" w:rsidRDefault="007E118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61785D2" w14:textId="77777777" w:rsidR="007E118E" w:rsidRPr="005B11FA" w:rsidRDefault="007E118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F75896E" w14:textId="77777777" w:rsidR="005B11FA" w:rsidRPr="005B11FA" w:rsidRDefault="005B11FA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B260704" w14:textId="275F1946" w:rsidR="007E118E" w:rsidRDefault="007E118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6596947" w14:textId="2F2869EA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3C73F46C" w14:textId="4774B8D6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3E3CF45" w14:textId="31BA91BF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5D761238" w14:textId="77777777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321A4CE" w14:textId="77777777" w:rsidR="0087786B" w:rsidRPr="005B11FA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CE81E48" w14:textId="5E7A2806" w:rsidR="007E118E" w:rsidRPr="005B11FA" w:rsidRDefault="00FE3DBF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-ES</w:t>
            </w:r>
            <w:r w:rsidR="007D5873" w:rsidRPr="005B11FA">
              <w:rPr>
                <w:rFonts w:ascii="Arial" w:eastAsia="Calibri" w:hAnsi="Arial" w:cs="Arial"/>
                <w:sz w:val="24"/>
              </w:rPr>
              <w:t>PECIALISTA</w:t>
            </w:r>
            <w:r w:rsidR="0087786B">
              <w:rPr>
                <w:rFonts w:ascii="Arial" w:eastAsia="Calibri" w:hAnsi="Arial" w:cs="Arial"/>
                <w:sz w:val="24"/>
              </w:rPr>
              <w:t xml:space="preserve"> EN PRONOEI UGEL EL COLLAO</w:t>
            </w:r>
            <w:r w:rsidR="005B11FA">
              <w:rPr>
                <w:rFonts w:ascii="Arial" w:eastAsia="Calibri" w:hAnsi="Arial" w:cs="Arial"/>
                <w:sz w:val="24"/>
              </w:rPr>
              <w:t>.</w:t>
            </w:r>
          </w:p>
          <w:p w14:paraId="6FDEBDD8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F25F3E4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7E0A455F" w14:textId="77777777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B143BA7" w14:textId="408FA498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61AA3A87" w14:textId="5A9428AE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00E97AAC" w14:textId="1813DBB3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CE012E2" w14:textId="4B413790" w:rsidR="0087786B" w:rsidRDefault="0087786B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46ABCBA" w14:textId="1997FAB1" w:rsidR="0085353E" w:rsidRDefault="0085353E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2DD6EAF7" w14:textId="355366D8" w:rsidR="004648DA" w:rsidRPr="005B11FA" w:rsidRDefault="00386AEB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lastRenderedPageBreak/>
              <w:t>ESPECIALISTA</w:t>
            </w:r>
            <w:r>
              <w:rPr>
                <w:rFonts w:ascii="Arial" w:eastAsia="Calibri" w:hAnsi="Arial" w:cs="Arial"/>
                <w:sz w:val="24"/>
              </w:rPr>
              <w:t xml:space="preserve"> EN</w:t>
            </w:r>
            <w:r w:rsidR="00F77E5B">
              <w:rPr>
                <w:rFonts w:ascii="Arial" w:eastAsia="Calibri" w:hAnsi="Arial" w:cs="Arial"/>
                <w:sz w:val="24"/>
              </w:rPr>
              <w:t xml:space="preserve"> PRONOEI UGEL EL COLLAO.</w:t>
            </w:r>
          </w:p>
          <w:p w14:paraId="2900C379" w14:textId="77777777" w:rsidR="009A7365" w:rsidRPr="005B11FA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D57C636" w14:textId="77777777" w:rsidR="009A7365" w:rsidRPr="005B11FA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4B5BC382" w14:textId="77777777" w:rsidR="009A7365" w:rsidRPr="005B11FA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  <w:p w14:paraId="1A682D6B" w14:textId="77777777" w:rsidR="009A7365" w:rsidRPr="005B11FA" w:rsidRDefault="009A7365" w:rsidP="00DC7110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FC2D7A" w:rsidRPr="005B11FA" w14:paraId="58A47C77" w14:textId="77777777" w:rsidTr="0085353E">
        <w:tc>
          <w:tcPr>
            <w:tcW w:w="1526" w:type="dxa"/>
          </w:tcPr>
          <w:p w14:paraId="70CA2540" w14:textId="6F087D87" w:rsidR="00FC2D7A" w:rsidRPr="005B11FA" w:rsidRDefault="00F77E5B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15-07-2024</w:t>
            </w:r>
          </w:p>
        </w:tc>
        <w:tc>
          <w:tcPr>
            <w:tcW w:w="3054" w:type="dxa"/>
          </w:tcPr>
          <w:p w14:paraId="16040396" w14:textId="7E07D865" w:rsidR="00FC2D7A" w:rsidRPr="005B11FA" w:rsidRDefault="00530202" w:rsidP="00FC2D7A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CONFRATERNIDAD DEPORTIVA ENTRE PROMOTORAS EDUCATIVAS COMUNITARIAS</w:t>
            </w:r>
          </w:p>
        </w:tc>
        <w:tc>
          <w:tcPr>
            <w:tcW w:w="2363" w:type="dxa"/>
          </w:tcPr>
          <w:p w14:paraId="330A445F" w14:textId="031179EB" w:rsidR="00FC2D7A" w:rsidRPr="005B11FA" w:rsidRDefault="00FC2D7A" w:rsidP="00530202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-PARTICIPACIÓN DIRECTA</w:t>
            </w:r>
            <w:r w:rsidR="00530202">
              <w:rPr>
                <w:rFonts w:ascii="Arial" w:eastAsia="Calibri" w:hAnsi="Arial" w:cs="Arial"/>
                <w:sz w:val="24"/>
              </w:rPr>
              <w:t xml:space="preserve"> DE LAS PEC.</w:t>
            </w:r>
          </w:p>
        </w:tc>
        <w:tc>
          <w:tcPr>
            <w:tcW w:w="2084" w:type="dxa"/>
          </w:tcPr>
          <w:p w14:paraId="3EA9074F" w14:textId="77777777" w:rsidR="00FC2D7A" w:rsidRDefault="00501FF6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E</w:t>
            </w:r>
            <w:r w:rsidR="00530202">
              <w:rPr>
                <w:rFonts w:ascii="Arial" w:eastAsia="Calibri" w:hAnsi="Arial" w:cs="Arial"/>
                <w:sz w:val="24"/>
              </w:rPr>
              <w:t>SPECIALISTA</w:t>
            </w:r>
          </w:p>
          <w:p w14:paraId="2BEDB0CD" w14:textId="0816A66B" w:rsidR="00530202" w:rsidRPr="005B11FA" w:rsidRDefault="00530202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EN PRONOEI UGEL ELCOLLAO.</w:t>
            </w:r>
          </w:p>
        </w:tc>
      </w:tr>
      <w:tr w:rsidR="00501FF6" w:rsidRPr="005B11FA" w14:paraId="1092F65E" w14:textId="77777777" w:rsidTr="0085353E">
        <w:tc>
          <w:tcPr>
            <w:tcW w:w="1526" w:type="dxa"/>
          </w:tcPr>
          <w:p w14:paraId="3947D2D3" w14:textId="7B12D6EC" w:rsidR="00501FF6" w:rsidRPr="005B11FA" w:rsidRDefault="00530202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16-07-2024</w:t>
            </w:r>
          </w:p>
        </w:tc>
        <w:tc>
          <w:tcPr>
            <w:tcW w:w="3054" w:type="dxa"/>
          </w:tcPr>
          <w:p w14:paraId="136FAA38" w14:textId="4307052C" w:rsidR="00501FF6" w:rsidRPr="005B11FA" w:rsidRDefault="00501FF6" w:rsidP="00FC2D7A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CONFRATERNIDAD DEPORTIVA ENTRE ESPECIALISTAS Y PROFESORES CO</w:t>
            </w:r>
            <w:r w:rsidR="00530202">
              <w:rPr>
                <w:rFonts w:ascii="Arial" w:eastAsia="Calibri" w:hAnsi="Arial" w:cs="Arial"/>
                <w:sz w:val="24"/>
              </w:rPr>
              <w:t>ORDINADORES DE 14 UGEL. EN  UGEL HUANCANE</w:t>
            </w:r>
          </w:p>
        </w:tc>
        <w:tc>
          <w:tcPr>
            <w:tcW w:w="2363" w:type="dxa"/>
          </w:tcPr>
          <w:p w14:paraId="3DE1D759" w14:textId="0EE811F4" w:rsidR="00501FF6" w:rsidRPr="005B11FA" w:rsidRDefault="00530202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-PARTICIPACIÓN DIRECTA DE PROF. COORD. Y ESPECIALISTAS DAMAS VÓLEY VARONES FUTSAL.</w:t>
            </w:r>
          </w:p>
        </w:tc>
        <w:tc>
          <w:tcPr>
            <w:tcW w:w="2084" w:type="dxa"/>
          </w:tcPr>
          <w:p w14:paraId="1C0F433B" w14:textId="7FD7EA48" w:rsidR="00501FF6" w:rsidRPr="005B11FA" w:rsidRDefault="00530202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ESPECIALISTAS DE LA UGEL CHUCUITO JULI.</w:t>
            </w:r>
          </w:p>
        </w:tc>
      </w:tr>
      <w:tr w:rsidR="00501FF6" w:rsidRPr="005B11FA" w14:paraId="1C86DBF3" w14:textId="77777777" w:rsidTr="0085353E">
        <w:tc>
          <w:tcPr>
            <w:tcW w:w="1526" w:type="dxa"/>
          </w:tcPr>
          <w:p w14:paraId="71023602" w14:textId="1ADE97B9" w:rsidR="00501FF6" w:rsidRPr="005B11FA" w:rsidRDefault="00530202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17-07-2024</w:t>
            </w:r>
          </w:p>
        </w:tc>
        <w:tc>
          <w:tcPr>
            <w:tcW w:w="3054" w:type="dxa"/>
          </w:tcPr>
          <w:p w14:paraId="7CDEDDF7" w14:textId="77777777" w:rsidR="00501FF6" w:rsidRPr="005B11FA" w:rsidRDefault="00501FF6" w:rsidP="00501FF6">
            <w:pPr>
              <w:rPr>
                <w:rFonts w:ascii="Arial" w:eastAsia="Calibri" w:hAnsi="Arial" w:cs="Arial"/>
                <w:sz w:val="24"/>
              </w:rPr>
            </w:pPr>
          </w:p>
          <w:p w14:paraId="0CF634A9" w14:textId="723494CC" w:rsidR="00501FF6" w:rsidRPr="005B11FA" w:rsidRDefault="00501FF6" w:rsidP="00501FF6">
            <w:pPr>
              <w:rPr>
                <w:rFonts w:ascii="Arial" w:eastAsia="Calibri" w:hAnsi="Arial" w:cs="Arial"/>
                <w:b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</w:t>
            </w:r>
            <w:r w:rsidR="00530202">
              <w:rPr>
                <w:rFonts w:ascii="Arial" w:eastAsia="Calibri" w:hAnsi="Arial" w:cs="Arial"/>
                <w:sz w:val="24"/>
              </w:rPr>
              <w:t xml:space="preserve">FESTEJO DE CEREMONIA </w:t>
            </w:r>
            <w:r w:rsidR="00F607DA">
              <w:rPr>
                <w:rFonts w:ascii="Arial" w:eastAsia="Calibri" w:hAnsi="Arial" w:cs="Arial"/>
                <w:sz w:val="24"/>
              </w:rPr>
              <w:t>LITÚRGICA EN</w:t>
            </w:r>
            <w:r w:rsidR="00530202">
              <w:rPr>
                <w:rFonts w:ascii="Arial" w:eastAsia="Calibri" w:hAnsi="Arial" w:cs="Arial"/>
                <w:sz w:val="24"/>
              </w:rPr>
              <w:t xml:space="preserve"> “HONOR AL NIÑO JESÚS DE PRAGA”.</w:t>
            </w:r>
          </w:p>
          <w:p w14:paraId="5C4EE879" w14:textId="77777777" w:rsidR="00501FF6" w:rsidRPr="005B11FA" w:rsidRDefault="00501FF6" w:rsidP="00E713F1">
            <w:pPr>
              <w:pStyle w:val="Prrafodelista"/>
              <w:rPr>
                <w:rFonts w:ascii="Arial" w:eastAsia="Calibri" w:hAnsi="Arial" w:cs="Arial"/>
                <w:sz w:val="24"/>
              </w:rPr>
            </w:pPr>
          </w:p>
          <w:p w14:paraId="5A3942D2" w14:textId="77777777" w:rsidR="004545F4" w:rsidRPr="005B11FA" w:rsidRDefault="004545F4" w:rsidP="00E713F1">
            <w:pPr>
              <w:pStyle w:val="Prrafodelista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363" w:type="dxa"/>
          </w:tcPr>
          <w:p w14:paraId="61C55C76" w14:textId="7DE6B899" w:rsidR="00501FF6" w:rsidRPr="005B11FA" w:rsidRDefault="00501FF6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 PARTICIPACIÓN DIRECTA</w:t>
            </w:r>
            <w:r w:rsidR="00530202">
              <w:rPr>
                <w:rFonts w:ascii="Arial" w:eastAsia="Calibri" w:hAnsi="Arial" w:cs="Arial"/>
                <w:sz w:val="24"/>
              </w:rPr>
              <w:t xml:space="preserve"> DE PROF. COORD. Y ESPECIALISTAS A NIVEL DE LA DREP.</w:t>
            </w:r>
          </w:p>
        </w:tc>
        <w:tc>
          <w:tcPr>
            <w:tcW w:w="2084" w:type="dxa"/>
          </w:tcPr>
          <w:p w14:paraId="6B790377" w14:textId="3997A80B" w:rsidR="00501FF6" w:rsidRPr="005B11FA" w:rsidRDefault="003D7888" w:rsidP="00DC7110">
            <w:pPr>
              <w:rPr>
                <w:rFonts w:ascii="Arial" w:eastAsia="Calibri" w:hAnsi="Arial" w:cs="Arial"/>
                <w:sz w:val="24"/>
              </w:rPr>
            </w:pPr>
            <w:r w:rsidRPr="005B11FA">
              <w:rPr>
                <w:rFonts w:ascii="Arial" w:eastAsia="Calibri" w:hAnsi="Arial" w:cs="Arial"/>
                <w:sz w:val="24"/>
              </w:rPr>
              <w:t>-E</w:t>
            </w:r>
            <w:r w:rsidR="008E1B08" w:rsidRPr="005B11FA">
              <w:rPr>
                <w:rFonts w:ascii="Arial" w:eastAsia="Calibri" w:hAnsi="Arial" w:cs="Arial"/>
                <w:sz w:val="24"/>
              </w:rPr>
              <w:t xml:space="preserve">SPECIALISTA </w:t>
            </w:r>
            <w:r w:rsidR="00530202">
              <w:rPr>
                <w:rFonts w:ascii="Arial" w:eastAsia="Calibri" w:hAnsi="Arial" w:cs="Arial"/>
                <w:sz w:val="24"/>
              </w:rPr>
              <w:t xml:space="preserve">S </w:t>
            </w:r>
            <w:r w:rsidR="00F607DA" w:rsidRPr="005B11FA">
              <w:rPr>
                <w:rFonts w:ascii="Arial" w:eastAsia="Calibri" w:hAnsi="Arial" w:cs="Arial"/>
                <w:sz w:val="24"/>
              </w:rPr>
              <w:t xml:space="preserve">DE </w:t>
            </w:r>
            <w:r w:rsidR="00F607DA">
              <w:rPr>
                <w:rFonts w:ascii="Arial" w:eastAsia="Calibri" w:hAnsi="Arial" w:cs="Arial"/>
                <w:sz w:val="24"/>
              </w:rPr>
              <w:t>LA</w:t>
            </w:r>
            <w:r w:rsidR="00530202">
              <w:rPr>
                <w:rFonts w:ascii="Arial" w:eastAsia="Calibri" w:hAnsi="Arial" w:cs="Arial"/>
                <w:sz w:val="24"/>
              </w:rPr>
              <w:t xml:space="preserve"> UGEL HUANCANE. </w:t>
            </w:r>
          </w:p>
        </w:tc>
      </w:tr>
      <w:tr w:rsidR="00530202" w:rsidRPr="005B11FA" w14:paraId="4C3B7E5C" w14:textId="77777777" w:rsidTr="0085353E">
        <w:tc>
          <w:tcPr>
            <w:tcW w:w="1526" w:type="dxa"/>
          </w:tcPr>
          <w:p w14:paraId="552C47DE" w14:textId="128FC49F" w:rsidR="00530202" w:rsidRDefault="00530202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19 AL 29-08-2024</w:t>
            </w:r>
          </w:p>
        </w:tc>
        <w:tc>
          <w:tcPr>
            <w:tcW w:w="3054" w:type="dxa"/>
          </w:tcPr>
          <w:p w14:paraId="506296BA" w14:textId="77777777" w:rsidR="00530202" w:rsidRDefault="00530202" w:rsidP="00501FF6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-REALIZACIÓN DE PASANTÍA INTER UGEL</w:t>
            </w:r>
          </w:p>
          <w:p w14:paraId="1ECDE1D9" w14:textId="151C445A" w:rsidR="00530202" w:rsidRPr="005B11FA" w:rsidRDefault="00530202" w:rsidP="00501FF6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“COMPARTIENDO </w:t>
            </w:r>
            <w:r>
              <w:rPr>
                <w:rFonts w:ascii="Arial" w:eastAsia="Calibri" w:hAnsi="Arial" w:cs="Arial"/>
                <w:sz w:val="24"/>
              </w:rPr>
              <w:lastRenderedPageBreak/>
              <w:t>NUESTRA EXPERIENCIAS FORTALECEMOS NUESTRA LABOR PEDAGÓGICA”</w:t>
            </w:r>
          </w:p>
        </w:tc>
        <w:tc>
          <w:tcPr>
            <w:tcW w:w="2363" w:type="dxa"/>
          </w:tcPr>
          <w:p w14:paraId="5B5DFF46" w14:textId="4D9D15C3" w:rsidR="00530202" w:rsidRPr="005B11FA" w:rsidRDefault="0016455C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 xml:space="preserve">-PARTICIPAN: </w:t>
            </w:r>
            <w:r w:rsidR="00386AEB">
              <w:rPr>
                <w:rFonts w:ascii="Arial" w:eastAsia="Calibri" w:hAnsi="Arial" w:cs="Arial"/>
                <w:sz w:val="24"/>
              </w:rPr>
              <w:t xml:space="preserve">NIÑAS Y NIÑOS, PEC, </w:t>
            </w:r>
            <w:r>
              <w:rPr>
                <w:rFonts w:ascii="Arial" w:eastAsia="Calibri" w:hAnsi="Arial" w:cs="Arial"/>
                <w:sz w:val="24"/>
              </w:rPr>
              <w:t xml:space="preserve">PROF. </w:t>
            </w:r>
            <w:r>
              <w:rPr>
                <w:rFonts w:ascii="Arial" w:eastAsia="Calibri" w:hAnsi="Arial" w:cs="Arial"/>
                <w:sz w:val="24"/>
              </w:rPr>
              <w:lastRenderedPageBreak/>
              <w:t xml:space="preserve">COORD. </w:t>
            </w:r>
            <w:r w:rsidR="00386AEB">
              <w:rPr>
                <w:rFonts w:ascii="Arial" w:eastAsia="Calibri" w:hAnsi="Arial" w:cs="Arial"/>
                <w:sz w:val="24"/>
              </w:rPr>
              <w:t xml:space="preserve">Y </w:t>
            </w:r>
            <w:r>
              <w:rPr>
                <w:rFonts w:ascii="Arial" w:eastAsia="Calibri" w:hAnsi="Arial" w:cs="Arial"/>
                <w:sz w:val="24"/>
              </w:rPr>
              <w:t>ESPECIALISTAS.</w:t>
            </w:r>
          </w:p>
        </w:tc>
        <w:tc>
          <w:tcPr>
            <w:tcW w:w="2084" w:type="dxa"/>
          </w:tcPr>
          <w:p w14:paraId="4016F82C" w14:textId="5A3DDEAC" w:rsidR="00530202" w:rsidRPr="005B11FA" w:rsidRDefault="00386AEB" w:rsidP="00DC7110">
            <w:p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-ESPECIALISTA S</w:t>
            </w:r>
            <w:r w:rsidR="0016455C">
              <w:rPr>
                <w:rFonts w:ascii="Arial" w:eastAsia="Calibri" w:hAnsi="Arial" w:cs="Arial"/>
                <w:sz w:val="24"/>
              </w:rPr>
              <w:t xml:space="preserve"> DE LA UGEL MOHO Y EL </w:t>
            </w:r>
            <w:r w:rsidR="0016455C">
              <w:rPr>
                <w:rFonts w:ascii="Arial" w:eastAsia="Calibri" w:hAnsi="Arial" w:cs="Arial"/>
                <w:sz w:val="24"/>
              </w:rPr>
              <w:lastRenderedPageBreak/>
              <w:t>COLLAO.</w:t>
            </w:r>
          </w:p>
        </w:tc>
      </w:tr>
    </w:tbl>
    <w:p w14:paraId="035DF003" w14:textId="5D6018DD" w:rsidR="009A7365" w:rsidRPr="005B11FA" w:rsidRDefault="009A7365" w:rsidP="0016455C">
      <w:pPr>
        <w:rPr>
          <w:rFonts w:ascii="Arial" w:eastAsia="Calibri" w:hAnsi="Arial" w:cs="Arial"/>
          <w:b/>
          <w:sz w:val="24"/>
        </w:rPr>
      </w:pPr>
    </w:p>
    <w:p w14:paraId="45CD56DE" w14:textId="77777777" w:rsidR="009A7365" w:rsidRPr="005B11FA" w:rsidRDefault="009A7365" w:rsidP="00DC7110">
      <w:pPr>
        <w:spacing w:after="200" w:line="276" w:lineRule="auto"/>
        <w:rPr>
          <w:rFonts w:ascii="Arial" w:eastAsia="Calibri" w:hAnsi="Arial" w:cs="Arial"/>
          <w:b/>
          <w:sz w:val="24"/>
        </w:rPr>
      </w:pPr>
    </w:p>
    <w:p w14:paraId="718A49D4" w14:textId="73F007B2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b/>
          <w:sz w:val="24"/>
          <w:lang w:val="es-ES"/>
        </w:rPr>
      </w:pPr>
      <w:r w:rsidRPr="005B11FA">
        <w:rPr>
          <w:rFonts w:ascii="Arial" w:eastAsia="Calibri" w:hAnsi="Arial" w:cs="Arial"/>
          <w:b/>
          <w:sz w:val="24"/>
          <w:lang w:val="es-ES"/>
        </w:rPr>
        <w:t>X.-EVALUACIÓN:</w:t>
      </w:r>
    </w:p>
    <w:p w14:paraId="613F3948" w14:textId="77777777" w:rsidR="00DC7110" w:rsidRPr="005B11FA" w:rsidRDefault="00DC7110" w:rsidP="00151634">
      <w:pPr>
        <w:spacing w:after="200" w:line="276" w:lineRule="auto"/>
        <w:jc w:val="both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 xml:space="preserve">       </w:t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sz w:val="24"/>
          <w:lang w:val="es-ES"/>
        </w:rPr>
        <w:tab/>
        <w:t>Se elevará el inf</w:t>
      </w:r>
      <w:r w:rsidR="00B42967" w:rsidRPr="005B11FA">
        <w:rPr>
          <w:rFonts w:ascii="Arial" w:eastAsia="Calibri" w:hAnsi="Arial" w:cs="Arial"/>
          <w:sz w:val="24"/>
          <w:lang w:val="es-ES"/>
        </w:rPr>
        <w:t xml:space="preserve">orme respectivo, de las </w:t>
      </w:r>
      <w:r w:rsidR="00CB09F0" w:rsidRPr="005B11FA">
        <w:rPr>
          <w:rFonts w:ascii="Arial" w:eastAsia="Calibri" w:hAnsi="Arial" w:cs="Arial"/>
          <w:sz w:val="24"/>
          <w:lang w:val="es-ES"/>
        </w:rPr>
        <w:t>actividades cumplidas a</w:t>
      </w:r>
      <w:r w:rsidRPr="005B11FA">
        <w:rPr>
          <w:rFonts w:ascii="Arial" w:eastAsia="Calibri" w:hAnsi="Arial" w:cs="Arial"/>
          <w:sz w:val="24"/>
          <w:lang w:val="es-ES"/>
        </w:rPr>
        <w:t xml:space="preserve"> la autoridad inmediato superior.</w:t>
      </w:r>
    </w:p>
    <w:p w14:paraId="51857551" w14:textId="4D6A8351" w:rsidR="00DC7110" w:rsidRPr="005B11FA" w:rsidRDefault="00DC7110" w:rsidP="00DC7110">
      <w:pPr>
        <w:spacing w:after="200" w:line="276" w:lineRule="auto"/>
        <w:rPr>
          <w:rFonts w:ascii="Arial" w:eastAsia="Calibri" w:hAnsi="Arial" w:cs="Arial"/>
          <w:sz w:val="24"/>
          <w:lang w:val="es-ES"/>
        </w:rPr>
      </w:pPr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sz w:val="24"/>
          <w:lang w:val="es-ES"/>
        </w:rPr>
        <w:tab/>
      </w:r>
      <w:r w:rsidRPr="005B11FA">
        <w:rPr>
          <w:rFonts w:ascii="Arial" w:eastAsia="Calibri" w:hAnsi="Arial" w:cs="Arial"/>
          <w:sz w:val="24"/>
          <w:lang w:val="es-ES"/>
        </w:rPr>
        <w:tab/>
      </w:r>
      <w:proofErr w:type="spellStart"/>
      <w:r w:rsidRPr="005B11FA">
        <w:rPr>
          <w:rFonts w:ascii="Arial" w:eastAsia="Calibri" w:hAnsi="Arial" w:cs="Arial"/>
          <w:sz w:val="24"/>
          <w:lang w:val="es-ES"/>
        </w:rPr>
        <w:t>Ilave</w:t>
      </w:r>
      <w:proofErr w:type="spellEnd"/>
      <w:r w:rsidRPr="005B11FA">
        <w:rPr>
          <w:rFonts w:ascii="Arial" w:eastAsia="Calibri" w:hAnsi="Arial" w:cs="Arial"/>
          <w:sz w:val="24"/>
          <w:lang w:val="es-ES"/>
        </w:rPr>
        <w:t>,</w:t>
      </w:r>
      <w:r w:rsidR="0016455C">
        <w:rPr>
          <w:rFonts w:ascii="Arial" w:eastAsia="Calibri" w:hAnsi="Arial" w:cs="Arial"/>
          <w:sz w:val="24"/>
          <w:lang w:val="es-ES"/>
        </w:rPr>
        <w:t xml:space="preserve"> </w:t>
      </w:r>
      <w:r w:rsidR="00936418">
        <w:rPr>
          <w:rFonts w:ascii="Arial" w:eastAsia="Calibri" w:hAnsi="Arial" w:cs="Arial"/>
          <w:sz w:val="24"/>
          <w:lang w:val="es-ES"/>
        </w:rPr>
        <w:t>26 de</w:t>
      </w:r>
      <w:r w:rsidR="0016455C">
        <w:rPr>
          <w:rFonts w:ascii="Arial" w:eastAsia="Calibri" w:hAnsi="Arial" w:cs="Arial"/>
          <w:sz w:val="24"/>
          <w:lang w:val="es-ES"/>
        </w:rPr>
        <w:t xml:space="preserve"> junio del 2024</w:t>
      </w:r>
      <w:r w:rsidRPr="005B11FA">
        <w:rPr>
          <w:rFonts w:ascii="Arial" w:eastAsia="Calibri" w:hAnsi="Arial" w:cs="Arial"/>
          <w:sz w:val="24"/>
          <w:lang w:val="es-ES"/>
        </w:rPr>
        <w:t>.</w:t>
      </w:r>
    </w:p>
    <w:p w14:paraId="07F28F6D" w14:textId="37B8FF9B" w:rsidR="00CB09F0" w:rsidRPr="005B11FA" w:rsidRDefault="001E50C6" w:rsidP="001E50C6">
      <w:pPr>
        <w:spacing w:after="200" w:line="276" w:lineRule="auto"/>
        <w:jc w:val="center"/>
        <w:rPr>
          <w:rFonts w:ascii="Arial" w:eastAsia="Calibri" w:hAnsi="Arial" w:cs="Arial"/>
          <w:sz w:val="24"/>
          <w:lang w:val="es-ES"/>
        </w:rPr>
      </w:pPr>
      <w:r w:rsidRPr="00513DF4">
        <w:rPr>
          <w:noProof/>
          <w:lang w:val="en-US"/>
        </w:rPr>
        <w:drawing>
          <wp:inline distT="0" distB="0" distL="0" distR="0" wp14:anchorId="4F329F78" wp14:editId="1CE567CE">
            <wp:extent cx="2088108" cy="1440633"/>
            <wp:effectExtent l="0" t="0" r="7620" b="7620"/>
            <wp:docPr id="16" name="Imagen 16" descr="C:\Users\Usuario\Pictures\img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img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16" t="23818" r="13932" b="65084"/>
                    <a:stretch/>
                  </pic:blipFill>
                  <pic:spPr bwMode="auto">
                    <a:xfrm>
                      <a:off x="0" y="0"/>
                      <a:ext cx="2091837" cy="14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09F0" w:rsidRPr="005B1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ADC"/>
    <w:multiLevelType w:val="hybridMultilevel"/>
    <w:tmpl w:val="E2AEC960"/>
    <w:lvl w:ilvl="0" w:tplc="6CFC771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12C36"/>
    <w:multiLevelType w:val="multilevel"/>
    <w:tmpl w:val="A9327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10"/>
    <w:rsid w:val="00014661"/>
    <w:rsid w:val="00084CF2"/>
    <w:rsid w:val="000956D2"/>
    <w:rsid w:val="000A706D"/>
    <w:rsid w:val="00133E11"/>
    <w:rsid w:val="00151634"/>
    <w:rsid w:val="0016455C"/>
    <w:rsid w:val="00192BB1"/>
    <w:rsid w:val="001A02E2"/>
    <w:rsid w:val="001B683B"/>
    <w:rsid w:val="001E1E2F"/>
    <w:rsid w:val="001E50C6"/>
    <w:rsid w:val="00204488"/>
    <w:rsid w:val="002304F5"/>
    <w:rsid w:val="00257D75"/>
    <w:rsid w:val="00295DD1"/>
    <w:rsid w:val="002C62A2"/>
    <w:rsid w:val="002D78A5"/>
    <w:rsid w:val="00317DB2"/>
    <w:rsid w:val="00376E5B"/>
    <w:rsid w:val="00386AEB"/>
    <w:rsid w:val="00390011"/>
    <w:rsid w:val="003A2AA1"/>
    <w:rsid w:val="003D7888"/>
    <w:rsid w:val="003E0182"/>
    <w:rsid w:val="00401CBB"/>
    <w:rsid w:val="00436064"/>
    <w:rsid w:val="00447FD1"/>
    <w:rsid w:val="004545F4"/>
    <w:rsid w:val="00455F01"/>
    <w:rsid w:val="004648DA"/>
    <w:rsid w:val="00480207"/>
    <w:rsid w:val="0048399F"/>
    <w:rsid w:val="004A0FB0"/>
    <w:rsid w:val="004A5C09"/>
    <w:rsid w:val="004C2B91"/>
    <w:rsid w:val="004D05CB"/>
    <w:rsid w:val="00501FF6"/>
    <w:rsid w:val="00530202"/>
    <w:rsid w:val="00546934"/>
    <w:rsid w:val="00562C64"/>
    <w:rsid w:val="00597BD7"/>
    <w:rsid w:val="005B11FA"/>
    <w:rsid w:val="00690CAA"/>
    <w:rsid w:val="006B15AE"/>
    <w:rsid w:val="00711DF4"/>
    <w:rsid w:val="00723A2E"/>
    <w:rsid w:val="0078002C"/>
    <w:rsid w:val="0078607A"/>
    <w:rsid w:val="00787D24"/>
    <w:rsid w:val="0079268F"/>
    <w:rsid w:val="0079276B"/>
    <w:rsid w:val="00796D6A"/>
    <w:rsid w:val="007D1B23"/>
    <w:rsid w:val="007D5873"/>
    <w:rsid w:val="007E118E"/>
    <w:rsid w:val="007F5478"/>
    <w:rsid w:val="00823306"/>
    <w:rsid w:val="00841187"/>
    <w:rsid w:val="00843850"/>
    <w:rsid w:val="0085353E"/>
    <w:rsid w:val="008559E3"/>
    <w:rsid w:val="0087786B"/>
    <w:rsid w:val="00892B2A"/>
    <w:rsid w:val="008A1730"/>
    <w:rsid w:val="008C2C51"/>
    <w:rsid w:val="008E1B08"/>
    <w:rsid w:val="00936418"/>
    <w:rsid w:val="00971FC2"/>
    <w:rsid w:val="009A7365"/>
    <w:rsid w:val="00A01AF1"/>
    <w:rsid w:val="00A15460"/>
    <w:rsid w:val="00A36C87"/>
    <w:rsid w:val="00A51CC6"/>
    <w:rsid w:val="00A72FDD"/>
    <w:rsid w:val="00AB28A3"/>
    <w:rsid w:val="00B42967"/>
    <w:rsid w:val="00B52940"/>
    <w:rsid w:val="00B62639"/>
    <w:rsid w:val="00B927ED"/>
    <w:rsid w:val="00BC0207"/>
    <w:rsid w:val="00BF1B53"/>
    <w:rsid w:val="00C03B3A"/>
    <w:rsid w:val="00C10F41"/>
    <w:rsid w:val="00C11EE9"/>
    <w:rsid w:val="00C65936"/>
    <w:rsid w:val="00C87F6B"/>
    <w:rsid w:val="00CB09F0"/>
    <w:rsid w:val="00D25D19"/>
    <w:rsid w:val="00D45DAE"/>
    <w:rsid w:val="00D55792"/>
    <w:rsid w:val="00DC7110"/>
    <w:rsid w:val="00DE12AD"/>
    <w:rsid w:val="00E53C3A"/>
    <w:rsid w:val="00E603A6"/>
    <w:rsid w:val="00E713F1"/>
    <w:rsid w:val="00E774A3"/>
    <w:rsid w:val="00E81224"/>
    <w:rsid w:val="00EC39BD"/>
    <w:rsid w:val="00F14AA2"/>
    <w:rsid w:val="00F268F4"/>
    <w:rsid w:val="00F30D3D"/>
    <w:rsid w:val="00F42E04"/>
    <w:rsid w:val="00F573CF"/>
    <w:rsid w:val="00F57544"/>
    <w:rsid w:val="00F607DA"/>
    <w:rsid w:val="00F67276"/>
    <w:rsid w:val="00F77E5B"/>
    <w:rsid w:val="00F9398E"/>
    <w:rsid w:val="00FA1CDF"/>
    <w:rsid w:val="00FA3831"/>
    <w:rsid w:val="00FC2D7A"/>
    <w:rsid w:val="00FD6186"/>
    <w:rsid w:val="00FE3DBF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1C00E"/>
  <w15:docId w15:val="{36DD2E43-D9A7-4686-AEEF-03CB7F0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C711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DC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7BD7"/>
    <w:pPr>
      <w:ind w:left="720"/>
      <w:contextualSpacing/>
    </w:pPr>
  </w:style>
  <w:style w:type="paragraph" w:styleId="Sinespaciado">
    <w:name w:val="No Spacing"/>
    <w:uiPriority w:val="1"/>
    <w:qFormat/>
    <w:rsid w:val="00792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60DB-37FC-461E-A831-BF5E2CC0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Usuario</cp:lastModifiedBy>
  <cp:revision>2</cp:revision>
  <cp:lastPrinted>2023-07-03T10:00:00Z</cp:lastPrinted>
  <dcterms:created xsi:type="dcterms:W3CDTF">2024-06-26T16:15:00Z</dcterms:created>
  <dcterms:modified xsi:type="dcterms:W3CDTF">2024-06-26T16:15:00Z</dcterms:modified>
</cp:coreProperties>
</file>