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A09F9" w14:textId="77777777" w:rsidR="007211E1" w:rsidRDefault="007211E1" w:rsidP="007211E1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  <w:bookmarkStart w:id="0" w:name="_Hlk182539725"/>
    </w:p>
    <w:bookmarkEnd w:id="0"/>
    <w:p w14:paraId="301549DE" w14:textId="6CAA8092" w:rsidR="00EB795B" w:rsidRPr="00227EA3" w:rsidRDefault="00D721DD" w:rsidP="00EB795B">
      <w:pPr>
        <w:keepNext/>
        <w:spacing w:after="0" w:line="240" w:lineRule="auto"/>
        <w:jc w:val="right"/>
        <w:outlineLvl w:val="8"/>
        <w:rPr>
          <w:rFonts w:ascii="Arial" w:eastAsia="Times New Roman" w:hAnsi="Arial" w:cs="Times New Roman"/>
          <w:sz w:val="24"/>
          <w:szCs w:val="24"/>
          <w:lang w:eastAsia="es-ES"/>
        </w:rPr>
      </w:pPr>
      <w:r>
        <w:rPr>
          <w:rFonts w:ascii="Arial" w:eastAsia="Times New Roman" w:hAnsi="Arial" w:cs="Times New Roman"/>
          <w:sz w:val="24"/>
          <w:szCs w:val="24"/>
          <w:lang w:eastAsia="es-ES"/>
        </w:rPr>
        <w:t>Quety</w:t>
      </w:r>
      <w:r w:rsidR="00EB795B" w:rsidRPr="00227EA3">
        <w:rPr>
          <w:rFonts w:ascii="Arial" w:eastAsia="Times New Roman" w:hAnsi="Arial" w:cs="Times New Roman"/>
          <w:sz w:val="24"/>
          <w:szCs w:val="24"/>
          <w:lang w:eastAsia="es-ES"/>
        </w:rPr>
        <w:t xml:space="preserve">, </w:t>
      </w:r>
      <w:r w:rsidR="00EB795B">
        <w:rPr>
          <w:rFonts w:ascii="Arial" w:eastAsia="Times New Roman" w:hAnsi="Arial" w:cs="Times New Roman"/>
          <w:sz w:val="24"/>
          <w:szCs w:val="24"/>
          <w:lang w:eastAsia="es-ES"/>
        </w:rPr>
        <w:t>26</w:t>
      </w:r>
      <w:r w:rsidR="00EB795B" w:rsidRPr="00227EA3">
        <w:rPr>
          <w:rFonts w:ascii="Arial" w:eastAsia="Times New Roman" w:hAnsi="Arial" w:cs="Times New Roman"/>
          <w:sz w:val="24"/>
          <w:szCs w:val="24"/>
          <w:lang w:eastAsia="es-ES"/>
        </w:rPr>
        <w:t xml:space="preserve"> de</w:t>
      </w:r>
      <w:r w:rsidR="00EB795B">
        <w:rPr>
          <w:rFonts w:ascii="Arial" w:eastAsia="Times New Roman" w:hAnsi="Arial" w:cs="Times New Roman"/>
          <w:sz w:val="24"/>
          <w:szCs w:val="24"/>
          <w:lang w:eastAsia="es-ES"/>
        </w:rPr>
        <w:t xml:space="preserve"> noviembre </w:t>
      </w:r>
      <w:r w:rsidR="00EB795B" w:rsidRPr="00227EA3">
        <w:rPr>
          <w:rFonts w:ascii="Arial" w:eastAsia="Times New Roman" w:hAnsi="Arial" w:cs="Times New Roman"/>
          <w:sz w:val="24"/>
          <w:szCs w:val="24"/>
          <w:lang w:eastAsia="es-ES"/>
        </w:rPr>
        <w:t>del 202</w:t>
      </w:r>
      <w:r w:rsidR="00EB795B">
        <w:rPr>
          <w:rFonts w:ascii="Arial" w:eastAsia="Times New Roman" w:hAnsi="Arial" w:cs="Times New Roman"/>
          <w:sz w:val="24"/>
          <w:szCs w:val="24"/>
          <w:lang w:eastAsia="es-ES"/>
        </w:rPr>
        <w:t>4.</w:t>
      </w:r>
    </w:p>
    <w:p w14:paraId="3BBFA97B" w14:textId="77777777" w:rsidR="00EB795B" w:rsidRDefault="00EB795B" w:rsidP="00EB795B">
      <w:pPr>
        <w:keepNext/>
        <w:spacing w:after="0" w:line="240" w:lineRule="auto"/>
        <w:outlineLvl w:val="8"/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</w:pPr>
    </w:p>
    <w:p w14:paraId="42D5B9BC" w14:textId="1E5068A7" w:rsidR="00EB795B" w:rsidRPr="00C37E04" w:rsidRDefault="00EB795B" w:rsidP="00EB795B">
      <w:pPr>
        <w:keepNext/>
        <w:spacing w:after="0" w:line="240" w:lineRule="auto"/>
        <w:outlineLvl w:val="8"/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</w:pPr>
      <w:r w:rsidRPr="00C37E04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OFICIO N° 0</w:t>
      </w:r>
      <w:r w:rsidR="00D721DD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38</w:t>
      </w:r>
      <w:r w:rsidRPr="00C37E04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-202</w:t>
      </w:r>
      <w:r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4</w:t>
      </w:r>
      <w:r w:rsidRPr="00C37E04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-DIEP Nº 703</w:t>
      </w:r>
      <w:r w:rsidR="00D721DD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79</w:t>
      </w:r>
      <w:r w:rsidRPr="00C37E04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-</w:t>
      </w:r>
      <w:r w:rsidR="00D721DD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QUETY</w:t>
      </w:r>
      <w:r w:rsidRPr="00C37E04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-PILCUYO.</w:t>
      </w:r>
    </w:p>
    <w:p w14:paraId="1C434A46" w14:textId="77777777" w:rsidR="00EB795B" w:rsidRPr="00C37E04" w:rsidRDefault="00EB795B" w:rsidP="00EB795B">
      <w:pPr>
        <w:spacing w:after="0" w:line="240" w:lineRule="auto"/>
        <w:ind w:left="4248"/>
        <w:rPr>
          <w:rFonts w:ascii="Arial" w:eastAsia="Times New Roman" w:hAnsi="Arial" w:cs="Arial"/>
          <w:bCs/>
          <w:sz w:val="16"/>
          <w:szCs w:val="16"/>
          <w:lang w:val="es-ES_tradnl" w:eastAsia="es-ES"/>
        </w:rPr>
      </w:pPr>
      <w:r w:rsidRPr="00C37E04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       </w:t>
      </w:r>
    </w:p>
    <w:p w14:paraId="5C852543" w14:textId="77777777" w:rsidR="00EB795B" w:rsidRPr="007B4D5E" w:rsidRDefault="00EB795B" w:rsidP="00EB795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s-ES"/>
        </w:rPr>
      </w:pPr>
      <w:r w:rsidRPr="007B4D5E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SEÑOR               </w:t>
      </w:r>
      <w:proofErr w:type="gramStart"/>
      <w:r w:rsidRPr="007B4D5E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 Dra. Norka Belinda, CCORI TORO.</w:t>
      </w:r>
      <w:r w:rsidRPr="007B4D5E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. </w:t>
      </w:r>
    </w:p>
    <w:p w14:paraId="7AF36044" w14:textId="77777777" w:rsidR="00EB795B" w:rsidRPr="007B4D5E" w:rsidRDefault="00EB795B" w:rsidP="00EB795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es-ES"/>
        </w:rPr>
      </w:pPr>
      <w:r w:rsidRPr="007B4D5E">
        <w:rPr>
          <w:rFonts w:ascii="Times New Roman" w:eastAsia="Times New Roman" w:hAnsi="Times New Roman" w:cs="Times New Roman"/>
          <w:b/>
          <w:bCs/>
          <w:i/>
          <w:lang w:eastAsia="es-ES"/>
        </w:rPr>
        <w:t xml:space="preserve">                                    </w:t>
      </w:r>
      <w:r w:rsidRPr="007B4D5E">
        <w:rPr>
          <w:rFonts w:ascii="Times New Roman" w:eastAsia="Times New Roman" w:hAnsi="Times New Roman" w:cs="Times New Roman"/>
          <w:b/>
          <w:bCs/>
          <w:lang w:eastAsia="es-ES"/>
        </w:rPr>
        <w:t>DIRECTOR</w:t>
      </w:r>
      <w:r>
        <w:rPr>
          <w:rFonts w:ascii="Times New Roman" w:eastAsia="Times New Roman" w:hAnsi="Times New Roman" w:cs="Times New Roman"/>
          <w:b/>
          <w:bCs/>
          <w:lang w:eastAsia="es-ES"/>
        </w:rPr>
        <w:t>A</w:t>
      </w:r>
      <w:r w:rsidRPr="007B4D5E">
        <w:rPr>
          <w:rFonts w:ascii="Times New Roman" w:eastAsia="Times New Roman" w:hAnsi="Times New Roman" w:cs="Times New Roman"/>
          <w:b/>
          <w:bCs/>
          <w:lang w:eastAsia="es-ES"/>
        </w:rPr>
        <w:t xml:space="preserve"> DE LA UNIDAD DE GESTION EDUCATIVA LOCAL </w:t>
      </w:r>
    </w:p>
    <w:p w14:paraId="65C1043E" w14:textId="77777777" w:rsidR="00EB795B" w:rsidRPr="007B4D5E" w:rsidRDefault="00EB795B" w:rsidP="00EB795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es-ES"/>
        </w:rPr>
      </w:pPr>
      <w:r w:rsidRPr="007B4D5E">
        <w:rPr>
          <w:rFonts w:ascii="Times New Roman" w:eastAsia="Times New Roman" w:hAnsi="Times New Roman" w:cs="Times New Roman"/>
          <w:b/>
          <w:bCs/>
          <w:lang w:eastAsia="es-ES"/>
        </w:rPr>
        <w:t xml:space="preserve">                                    EL COLLAO-ILAVE.                          </w:t>
      </w:r>
    </w:p>
    <w:p w14:paraId="38CC9BF6" w14:textId="77777777" w:rsidR="00EB795B" w:rsidRDefault="00EB795B" w:rsidP="00EB795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s-ES"/>
        </w:rPr>
      </w:pPr>
      <w:r w:rsidRPr="007B4D5E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 </w:t>
      </w:r>
      <w:r w:rsidRPr="007B4D5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</w:t>
      </w:r>
    </w:p>
    <w:p w14:paraId="1C87F340" w14:textId="77777777" w:rsidR="00EB795B" w:rsidRPr="001F60E6" w:rsidRDefault="00EB795B" w:rsidP="00EB795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C352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 </w:t>
      </w:r>
      <w:r w:rsidRPr="007B4D5E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Presente</w:t>
      </w:r>
      <w:r w:rsidRPr="007B4D5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s-E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s-ES"/>
        </w:rPr>
        <w:t>–</w:t>
      </w:r>
    </w:p>
    <w:p w14:paraId="268BB1A6" w14:textId="77777777" w:rsidR="00EB795B" w:rsidRDefault="00EB795B" w:rsidP="00EB795B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</w:p>
    <w:p w14:paraId="582AE726" w14:textId="47E75929" w:rsidR="00EB795B" w:rsidRDefault="00EB795B" w:rsidP="00EB795B">
      <w:pPr>
        <w:spacing w:after="0" w:line="240" w:lineRule="auto"/>
        <w:jc w:val="both"/>
        <w:rPr>
          <w:rFonts w:ascii="Arial Black" w:eastAsia="Times New Roman" w:hAnsi="Arial Black" w:cs="Times New Roman"/>
          <w:b/>
          <w:sz w:val="28"/>
          <w:szCs w:val="28"/>
          <w:lang w:eastAsia="es-ES"/>
        </w:rPr>
      </w:pPr>
      <w:r w:rsidRPr="007B4D5E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ASUNTO</w:t>
      </w:r>
      <w:r w:rsidRPr="007B4D5E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 xml:space="preserve">    </w:t>
      </w:r>
      <w:proofErr w:type="gramStart"/>
      <w:r w:rsidRPr="007B4D5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:</w:t>
      </w:r>
      <w:proofErr w:type="gramEnd"/>
      <w:r w:rsidRPr="007B4D5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</w:t>
      </w:r>
      <w:r w:rsidRPr="001C6ADF">
        <w:rPr>
          <w:rFonts w:ascii="Arial Black" w:eastAsia="Times New Roman" w:hAnsi="Arial Black" w:cs="Times New Roman"/>
          <w:b/>
          <w:sz w:val="24"/>
          <w:szCs w:val="24"/>
          <w:lang w:eastAsia="es-ES"/>
        </w:rPr>
        <w:t xml:space="preserve">REMITE  </w:t>
      </w:r>
      <w:r>
        <w:rPr>
          <w:rFonts w:ascii="Arial Black" w:eastAsia="Times New Roman" w:hAnsi="Arial Black" w:cs="Times New Roman"/>
          <w:b/>
          <w:sz w:val="24"/>
          <w:szCs w:val="24"/>
          <w:lang w:eastAsia="es-ES"/>
        </w:rPr>
        <w:t>PROPUESTA DE VACACIONES 2025</w:t>
      </w:r>
      <w:r w:rsidRPr="00FA0A03">
        <w:rPr>
          <w:rFonts w:ascii="Arial Black" w:eastAsia="Times New Roman" w:hAnsi="Arial Black" w:cs="Times New Roman"/>
          <w:b/>
          <w:sz w:val="28"/>
          <w:szCs w:val="28"/>
          <w:lang w:eastAsia="es-ES"/>
        </w:rPr>
        <w:t>.</w:t>
      </w:r>
    </w:p>
    <w:p w14:paraId="00F27F57" w14:textId="77777777" w:rsidR="00EB795B" w:rsidRDefault="00EB795B" w:rsidP="00EB795B">
      <w:pPr>
        <w:spacing w:after="0" w:line="240" w:lineRule="auto"/>
        <w:jc w:val="both"/>
        <w:rPr>
          <w:rFonts w:ascii="Arial Black" w:eastAsia="Times New Roman" w:hAnsi="Arial Black" w:cs="Times New Roman"/>
          <w:b/>
          <w:sz w:val="20"/>
          <w:szCs w:val="20"/>
          <w:lang w:eastAsia="es-ES"/>
        </w:rPr>
      </w:pPr>
    </w:p>
    <w:p w14:paraId="720BDA9C" w14:textId="77777777" w:rsidR="00EB795B" w:rsidRDefault="00EB795B" w:rsidP="00EB79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06F4">
        <w:rPr>
          <w:rFonts w:ascii="Arial" w:eastAsia="Times New Roman" w:hAnsi="Arial" w:cs="Arial"/>
          <w:sz w:val="24"/>
          <w:szCs w:val="24"/>
          <w:lang w:eastAsia="es-ES"/>
        </w:rPr>
        <w:t xml:space="preserve">REFERENCIA </w:t>
      </w:r>
      <w:proofErr w:type="gramStart"/>
      <w:r>
        <w:rPr>
          <w:rFonts w:ascii="Arial" w:eastAsia="Times New Roman" w:hAnsi="Arial" w:cs="Arial"/>
          <w:sz w:val="24"/>
          <w:szCs w:val="24"/>
          <w:lang w:eastAsia="es-ES"/>
        </w:rPr>
        <w:t xml:space="preserve">  :</w:t>
      </w:r>
      <w:proofErr w:type="gramEnd"/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544C35">
        <w:rPr>
          <w:rFonts w:ascii="Arial" w:hAnsi="Arial" w:cs="Arial"/>
          <w:sz w:val="24"/>
          <w:szCs w:val="24"/>
        </w:rPr>
        <w:t>Ley de reforma magisterial N° 29944 y modificatorias</w:t>
      </w:r>
      <w:r>
        <w:rPr>
          <w:rFonts w:ascii="Arial" w:hAnsi="Arial" w:cs="Arial"/>
          <w:sz w:val="24"/>
          <w:szCs w:val="24"/>
        </w:rPr>
        <w:t>.</w:t>
      </w:r>
    </w:p>
    <w:p w14:paraId="4BCE80BE" w14:textId="77777777" w:rsidR="00EB795B" w:rsidRDefault="00EB795B" w:rsidP="00EB79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544C35">
        <w:rPr>
          <w:rFonts w:ascii="Arial" w:hAnsi="Arial" w:cs="Arial"/>
          <w:sz w:val="24"/>
          <w:szCs w:val="24"/>
        </w:rPr>
        <w:t xml:space="preserve"> D.S. N° 04-2013-ED y modificarías</w:t>
      </w:r>
      <w:r>
        <w:rPr>
          <w:rFonts w:ascii="Arial" w:hAnsi="Arial" w:cs="Arial"/>
          <w:sz w:val="24"/>
          <w:szCs w:val="24"/>
        </w:rPr>
        <w:t>.</w:t>
      </w:r>
    </w:p>
    <w:p w14:paraId="4C2DD7F5" w14:textId="77777777" w:rsidR="00EB795B" w:rsidRDefault="00EB795B" w:rsidP="00EB79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544C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Pr="00544C35">
        <w:rPr>
          <w:rFonts w:ascii="Arial" w:hAnsi="Arial" w:cs="Arial"/>
          <w:sz w:val="24"/>
          <w:szCs w:val="24"/>
        </w:rPr>
        <w:t>RVM. N° 081-2023-MINEDU</w:t>
      </w:r>
      <w:r>
        <w:rPr>
          <w:rFonts w:ascii="Arial" w:hAnsi="Arial" w:cs="Arial"/>
          <w:sz w:val="24"/>
          <w:szCs w:val="24"/>
        </w:rPr>
        <w:t>.</w:t>
      </w:r>
    </w:p>
    <w:p w14:paraId="15C2B12A" w14:textId="4968965F" w:rsidR="00EB795B" w:rsidRPr="006A6364" w:rsidRDefault="00EB795B" w:rsidP="00EB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t xml:space="preserve">                                     </w:t>
      </w:r>
      <w:r w:rsidRPr="006A6364">
        <w:rPr>
          <w:rFonts w:ascii="Arial" w:eastAsia="Times New Roman" w:hAnsi="Arial" w:cs="Arial"/>
          <w:sz w:val="24"/>
          <w:szCs w:val="24"/>
          <w:lang w:eastAsia="es-ES"/>
        </w:rPr>
        <w:t xml:space="preserve">                  </w:t>
      </w:r>
    </w:p>
    <w:p w14:paraId="691365F5" w14:textId="77777777" w:rsidR="00EB795B" w:rsidRPr="007B4D5E" w:rsidRDefault="00EB795B" w:rsidP="00EB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B4D5E">
        <w:rPr>
          <w:rFonts w:ascii="Arial" w:eastAsia="Times New Roman" w:hAnsi="Arial" w:cs="Arial"/>
          <w:sz w:val="24"/>
          <w:szCs w:val="24"/>
          <w:lang w:eastAsia="es-ES"/>
        </w:rPr>
        <w:t>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es-ES"/>
        </w:rPr>
        <w:t>____</w:t>
      </w:r>
    </w:p>
    <w:p w14:paraId="283B4FB5" w14:textId="0BE03D59" w:rsidR="00EB795B" w:rsidRDefault="00EB795B" w:rsidP="00EB79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"/>
        </w:rPr>
      </w:pPr>
      <w:r w:rsidRPr="007B4D5E">
        <w:rPr>
          <w:rFonts w:ascii="Arial" w:eastAsia="Times New Roman" w:hAnsi="Arial" w:cs="Arial"/>
          <w:sz w:val="24"/>
          <w:szCs w:val="24"/>
          <w:lang w:val="es-ES_tradnl" w:eastAsia="es-ES"/>
        </w:rPr>
        <w:tab/>
      </w:r>
      <w:r w:rsidRPr="007B4D5E">
        <w:rPr>
          <w:rFonts w:ascii="Arial" w:eastAsia="Times New Roman" w:hAnsi="Arial" w:cs="Arial"/>
          <w:sz w:val="24"/>
          <w:szCs w:val="24"/>
          <w:lang w:val="es-ES_tradnl" w:eastAsia="es-ES"/>
        </w:rPr>
        <w:tab/>
        <w:t xml:space="preserve">        </w:t>
      </w:r>
      <w:r w:rsidRPr="007B4D5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Mediante la presente me dirijo a usted para poner en su conocimiento, que como director</w:t>
      </w:r>
      <w:r w:rsidR="00D721D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a encargada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</w:t>
      </w:r>
      <w:r w:rsidRPr="007B4D5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de la Institución Educativa de Menores Nº 703</w:t>
      </w:r>
      <w:r w:rsidR="00D721D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79 de la comunidad de Quety</w:t>
      </w:r>
      <w:r w:rsidRPr="007B4D5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del Distrito de Pilcuyo ámbito de la Unidad de Gestión Educativa Local El Collao Ilave cumplo en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"/>
        </w:rPr>
        <w:t xml:space="preserve">REMITIR LA </w:t>
      </w:r>
      <w:r w:rsidRPr="008D37E3">
        <w:rPr>
          <w:rFonts w:ascii="Arial Black" w:eastAsia="Times New Roman" w:hAnsi="Arial Black" w:cs="Times New Roman"/>
          <w:b/>
          <w:sz w:val="24"/>
          <w:szCs w:val="24"/>
          <w:u w:val="single"/>
          <w:lang w:val="es-ES_tradnl" w:eastAsia="es-ES"/>
        </w:rPr>
        <w:t>PROPUESTA DE VACACIONES</w:t>
      </w:r>
      <w:r w:rsidR="005B409D">
        <w:rPr>
          <w:rFonts w:ascii="Arial Black" w:eastAsia="Times New Roman" w:hAnsi="Arial Black" w:cs="Times New Roman"/>
          <w:b/>
          <w:sz w:val="24"/>
          <w:szCs w:val="24"/>
          <w:u w:val="single"/>
          <w:lang w:val="es-ES_tradnl" w:eastAsia="es-ES"/>
        </w:rPr>
        <w:t xml:space="preserve"> 2025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"/>
        </w:rPr>
        <w:t xml:space="preserve"> DEL DIRECTIVO DE LA IEP N° 703</w:t>
      </w:r>
      <w:r w:rsidR="00D721D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"/>
        </w:rPr>
        <w:t>79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"/>
        </w:rPr>
        <w:t xml:space="preserve"> DE</w:t>
      </w:r>
      <w:r w:rsidR="00D721D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"/>
        </w:rPr>
        <w:t xml:space="preserve"> LA COMUNIDAD DE </w:t>
      </w:r>
      <w:proofErr w:type="gramStart"/>
      <w:r w:rsidR="00D721D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"/>
        </w:rPr>
        <w:t xml:space="preserve">QUETY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"/>
        </w:rPr>
        <w:t xml:space="preserve"> CON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"/>
        </w:rPr>
        <w:t xml:space="preserve"> EL SIGUIENTE DETALLE:</w:t>
      </w:r>
    </w:p>
    <w:p w14:paraId="066D9538" w14:textId="77777777" w:rsidR="00EB795B" w:rsidRDefault="00EB795B" w:rsidP="00EB79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"/>
        </w:rPr>
      </w:pPr>
    </w:p>
    <w:p w14:paraId="35023D3E" w14:textId="77777777" w:rsidR="00EB795B" w:rsidRDefault="00EB795B" w:rsidP="00EB79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643"/>
      </w:tblGrid>
      <w:tr w:rsidR="00EB795B" w:rsidRPr="00FA0FF7" w14:paraId="0B48E3AB" w14:textId="77777777" w:rsidTr="0076173E"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3A55" w14:textId="5F708B68" w:rsidR="00EB795B" w:rsidRPr="00B92ED6" w:rsidRDefault="00EB795B" w:rsidP="0076173E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Arial Black" w:eastAsia="Calibri" w:hAnsi="Arial Black" w:cs="Arial"/>
                <w:lang w:val="es-ES_tradnl"/>
              </w:rPr>
            </w:pPr>
            <w:r w:rsidRPr="00B92ED6">
              <w:rPr>
                <w:rFonts w:ascii="Arial Black" w:eastAsia="Calibri" w:hAnsi="Arial Black" w:cs="Arial"/>
                <w:b/>
                <w:sz w:val="24"/>
                <w:szCs w:val="24"/>
                <w:lang w:val="es-ES_tradnl"/>
              </w:rPr>
              <w:t>PROFESOR</w:t>
            </w:r>
            <w:r w:rsidR="00D721DD">
              <w:rPr>
                <w:rFonts w:ascii="Arial Black" w:eastAsia="Calibri" w:hAnsi="Arial Black" w:cs="Arial"/>
                <w:b/>
                <w:sz w:val="24"/>
                <w:szCs w:val="24"/>
                <w:lang w:val="es-ES_tradnl"/>
              </w:rPr>
              <w:t>A</w:t>
            </w:r>
            <w:r w:rsidRPr="00B92ED6">
              <w:rPr>
                <w:rFonts w:ascii="Arial Black" w:eastAsia="Calibri" w:hAnsi="Arial Black" w:cs="Arial"/>
                <w:b/>
                <w:sz w:val="24"/>
                <w:szCs w:val="24"/>
                <w:lang w:val="es-ES_tradnl"/>
              </w:rPr>
              <w:t xml:space="preserve">. </w:t>
            </w:r>
            <w:r w:rsidR="00D721DD">
              <w:rPr>
                <w:rFonts w:ascii="Arial Black" w:eastAsia="Calibri" w:hAnsi="Arial Black" w:cs="Arial"/>
                <w:b/>
                <w:sz w:val="24"/>
                <w:szCs w:val="24"/>
                <w:lang w:val="es-ES_tradnl"/>
              </w:rPr>
              <w:t>ELIZABET CHURATA RAMOS</w:t>
            </w:r>
            <w:r w:rsidRPr="00B92ED6">
              <w:rPr>
                <w:rFonts w:ascii="Arial Black" w:eastAsia="Calibri" w:hAnsi="Arial Black" w:cs="Arial"/>
                <w:b/>
                <w:sz w:val="24"/>
                <w:szCs w:val="24"/>
                <w:lang w:val="es-ES_tradnl"/>
              </w:rPr>
              <w:t>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9B4F" w14:textId="7D47CE22" w:rsidR="00EB795B" w:rsidRPr="00B92ED6" w:rsidRDefault="00EB795B" w:rsidP="0076173E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Arial Black" w:eastAsia="Calibri" w:hAnsi="Arial Black" w:cs="Arial"/>
                <w:lang w:val="es-ES_tradnl"/>
              </w:rPr>
            </w:pPr>
            <w:r w:rsidRPr="00B92ED6">
              <w:rPr>
                <w:rFonts w:ascii="Arial Black" w:eastAsia="Calibri" w:hAnsi="Arial Black" w:cs="Arial"/>
                <w:b/>
                <w:sz w:val="24"/>
                <w:szCs w:val="24"/>
                <w:lang w:val="es-ES_tradnl"/>
              </w:rPr>
              <w:t>CARGO: DIRECTOR</w:t>
            </w:r>
            <w:r w:rsidR="00D721DD">
              <w:rPr>
                <w:rFonts w:ascii="Arial Black" w:eastAsia="Calibri" w:hAnsi="Arial Black" w:cs="Arial"/>
                <w:b/>
                <w:sz w:val="24"/>
                <w:szCs w:val="24"/>
                <w:lang w:val="es-ES_tradnl"/>
              </w:rPr>
              <w:t>A ENCARGADA</w:t>
            </w:r>
            <w:r w:rsidRPr="00B92ED6">
              <w:rPr>
                <w:rFonts w:ascii="Arial Black" w:eastAsia="Calibri" w:hAnsi="Arial Black" w:cs="Arial"/>
                <w:b/>
                <w:sz w:val="24"/>
                <w:szCs w:val="24"/>
                <w:lang w:val="es-ES_tradnl"/>
              </w:rPr>
              <w:t xml:space="preserve">:  </w:t>
            </w:r>
          </w:p>
        </w:tc>
      </w:tr>
      <w:tr w:rsidR="00EB795B" w:rsidRPr="00FA0FF7" w14:paraId="2B0EBDBB" w14:textId="77777777" w:rsidTr="0076173E"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D2EB" w14:textId="77777777" w:rsidR="00EB795B" w:rsidRPr="00B92ED6" w:rsidRDefault="00EB795B" w:rsidP="0076173E">
            <w:pPr>
              <w:spacing w:after="0" w:line="240" w:lineRule="auto"/>
              <w:jc w:val="center"/>
              <w:rPr>
                <w:rFonts w:ascii="Arial Black" w:eastAsia="Calibri" w:hAnsi="Arial Black" w:cs="Times New Roman"/>
                <w:b/>
                <w:lang w:val="es-ES_tradnl"/>
              </w:rPr>
            </w:pPr>
            <w:r w:rsidRPr="00B92ED6">
              <w:rPr>
                <w:rFonts w:ascii="Arial Black" w:eastAsia="Calibri" w:hAnsi="Arial Black" w:cs="Times New Roman"/>
                <w:b/>
                <w:lang w:val="es-ES_tradnl"/>
              </w:rPr>
              <w:t>FECHA DE INICIO DE VACACIONES</w:t>
            </w:r>
          </w:p>
          <w:p w14:paraId="32723E67" w14:textId="7FC25682" w:rsidR="00EB795B" w:rsidRPr="00FA0FF7" w:rsidRDefault="00EB795B" w:rsidP="0076173E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Calibri" w:hAnsi="Arial" w:cs="Arial"/>
                <w:lang w:val="es-ES_tradnl"/>
              </w:rPr>
            </w:pPr>
            <w:r w:rsidRPr="00FA0FF7">
              <w:rPr>
                <w:rFonts w:ascii="Calibri" w:eastAsia="Calibri" w:hAnsi="Calibri" w:cs="Times New Roman"/>
                <w:b/>
                <w:sz w:val="24"/>
                <w:szCs w:val="24"/>
                <w:lang w:val="es-ES_tradnl"/>
              </w:rPr>
              <w:t xml:space="preserve">           -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  <w:lang w:val="es-ES_tradnl"/>
              </w:rPr>
              <w:t>3</w:t>
            </w:r>
            <w:r w:rsidR="005B409D">
              <w:rPr>
                <w:rFonts w:ascii="Calibri" w:eastAsia="Calibri" w:hAnsi="Calibri" w:cs="Times New Roman"/>
                <w:b/>
                <w:sz w:val="24"/>
                <w:szCs w:val="24"/>
                <w:lang w:val="es-ES_tradnl"/>
              </w:rPr>
              <w:t>0</w:t>
            </w:r>
            <w:r w:rsidRPr="00FA0FF7">
              <w:rPr>
                <w:rFonts w:ascii="Calibri" w:eastAsia="Calibri" w:hAnsi="Calibri" w:cs="Times New Roman"/>
                <w:b/>
                <w:sz w:val="24"/>
                <w:szCs w:val="24"/>
                <w:lang w:val="es-ES_tradnl"/>
              </w:rPr>
              <w:t xml:space="preserve"> de enero 202</w:t>
            </w:r>
            <w:r w:rsidR="005B409D">
              <w:rPr>
                <w:rFonts w:ascii="Calibri" w:eastAsia="Calibri" w:hAnsi="Calibri" w:cs="Times New Roman"/>
                <w:b/>
                <w:sz w:val="24"/>
                <w:szCs w:val="24"/>
                <w:lang w:val="es-ES_tradnl"/>
              </w:rPr>
              <w:t>5</w:t>
            </w:r>
            <w:r w:rsidRPr="00FA0FF7">
              <w:rPr>
                <w:rFonts w:ascii="Calibri" w:eastAsia="Calibri" w:hAnsi="Calibri" w:cs="Times New Roman"/>
                <w:b/>
                <w:sz w:val="24"/>
                <w:szCs w:val="24"/>
                <w:lang w:val="es-ES_tradnl"/>
              </w:rPr>
              <w:t>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0BA03" w14:textId="1A059D3D" w:rsidR="00EB795B" w:rsidRPr="00B92ED6" w:rsidRDefault="00EB795B" w:rsidP="0076173E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Arial Black" w:eastAsia="Calibri" w:hAnsi="Arial Black" w:cs="Times New Roman"/>
                <w:b/>
                <w:sz w:val="20"/>
                <w:szCs w:val="20"/>
                <w:lang w:val="es-ES_tradnl"/>
              </w:rPr>
            </w:pPr>
            <w:r w:rsidRPr="00B92ED6">
              <w:rPr>
                <w:rFonts w:ascii="Arial Black" w:eastAsia="Calibri" w:hAnsi="Arial Black" w:cs="Times New Roman"/>
                <w:b/>
                <w:sz w:val="20"/>
                <w:szCs w:val="20"/>
                <w:lang w:val="es-ES_tradnl"/>
              </w:rPr>
              <w:t>RETORNA A LA IEP 703</w:t>
            </w:r>
            <w:r w:rsidR="00D721DD">
              <w:rPr>
                <w:rFonts w:ascii="Arial Black" w:eastAsia="Calibri" w:hAnsi="Arial Black" w:cs="Times New Roman"/>
                <w:b/>
                <w:sz w:val="20"/>
                <w:szCs w:val="20"/>
                <w:lang w:val="es-ES_tradnl"/>
              </w:rPr>
              <w:t>79</w:t>
            </w:r>
            <w:r w:rsidRPr="00B92ED6">
              <w:rPr>
                <w:rFonts w:ascii="Arial Black" w:eastAsia="Calibri" w:hAnsi="Arial Black" w:cs="Times New Roman"/>
                <w:b/>
                <w:sz w:val="20"/>
                <w:szCs w:val="20"/>
                <w:lang w:val="es-ES_tradnl"/>
              </w:rPr>
              <w:t xml:space="preserve"> DE </w:t>
            </w:r>
            <w:r w:rsidR="00D721DD">
              <w:rPr>
                <w:rFonts w:ascii="Arial Black" w:eastAsia="Calibri" w:hAnsi="Arial Black" w:cs="Times New Roman"/>
                <w:b/>
                <w:sz w:val="20"/>
                <w:szCs w:val="20"/>
                <w:lang w:val="es-ES_tradnl"/>
              </w:rPr>
              <w:t>QUETY</w:t>
            </w:r>
          </w:p>
          <w:p w14:paraId="597CFD50" w14:textId="353FB147" w:rsidR="00EB795B" w:rsidRPr="00FA0FF7" w:rsidRDefault="00EB795B" w:rsidP="0076173E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Calibri" w:hAnsi="Arial" w:cs="Arial"/>
                <w:lang w:val="es-ES_tradnl"/>
              </w:rPr>
            </w:pPr>
            <w:r w:rsidRPr="00FA0FF7">
              <w:rPr>
                <w:rFonts w:ascii="Calibri" w:eastAsia="Calibri" w:hAnsi="Calibri" w:cs="Times New Roman"/>
                <w:b/>
                <w:sz w:val="24"/>
                <w:szCs w:val="24"/>
                <w:lang w:val="es-ES_tradnl"/>
              </w:rPr>
              <w:t xml:space="preserve">   - </w:t>
            </w:r>
            <w:r w:rsidR="005078BC">
              <w:rPr>
                <w:rFonts w:ascii="Calibri" w:eastAsia="Calibri" w:hAnsi="Calibri" w:cs="Times New Roman"/>
                <w:b/>
                <w:sz w:val="24"/>
                <w:szCs w:val="24"/>
                <w:lang w:val="es-ES_tradnl"/>
              </w:rPr>
              <w:t>3</w:t>
            </w:r>
            <w:r w:rsidRPr="00FA0FF7">
              <w:rPr>
                <w:rFonts w:ascii="Calibri" w:eastAsia="Calibri" w:hAnsi="Calibri" w:cs="Times New Roman"/>
                <w:b/>
                <w:sz w:val="24"/>
                <w:szCs w:val="24"/>
                <w:lang w:val="es-ES_tradnl"/>
              </w:rPr>
              <w:t xml:space="preserve"> de marzo 202</w:t>
            </w:r>
            <w:r w:rsidR="005B409D">
              <w:rPr>
                <w:rFonts w:ascii="Calibri" w:eastAsia="Calibri" w:hAnsi="Calibri" w:cs="Times New Roman"/>
                <w:b/>
                <w:sz w:val="24"/>
                <w:szCs w:val="24"/>
                <w:lang w:val="es-ES_tradnl"/>
              </w:rPr>
              <w:t>5</w:t>
            </w:r>
            <w:r w:rsidRPr="00FA0FF7">
              <w:rPr>
                <w:rFonts w:ascii="Calibri" w:eastAsia="Calibri" w:hAnsi="Calibri" w:cs="Times New Roman"/>
                <w:b/>
                <w:sz w:val="24"/>
                <w:szCs w:val="24"/>
                <w:lang w:val="es-ES_tradnl"/>
              </w:rPr>
              <w:t>.</w:t>
            </w:r>
          </w:p>
        </w:tc>
      </w:tr>
    </w:tbl>
    <w:p w14:paraId="6F917656" w14:textId="77777777" w:rsidR="00EB795B" w:rsidRPr="007B2931" w:rsidRDefault="00EB795B" w:rsidP="00EB795B">
      <w:pPr>
        <w:spacing w:after="0" w:line="240" w:lineRule="auto"/>
        <w:jc w:val="both"/>
        <w:rPr>
          <w:rFonts w:ascii="Arial Black" w:eastAsia="Times New Roman" w:hAnsi="Arial Black" w:cs="Times New Roman"/>
          <w:b/>
          <w:sz w:val="24"/>
          <w:szCs w:val="24"/>
          <w:u w:val="single"/>
          <w:lang w:val="es-ES_tradnl" w:eastAsia="es-ES"/>
        </w:rPr>
      </w:pPr>
    </w:p>
    <w:p w14:paraId="3A75C56B" w14:textId="77777777" w:rsidR="00EB795B" w:rsidRPr="007B4D5E" w:rsidRDefault="00EB795B" w:rsidP="00EB7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B4D5E">
        <w:rPr>
          <w:rFonts w:ascii="Times New Roman" w:eastAsia="Times New Roman" w:hAnsi="Times New Roman" w:cs="Times New Roman"/>
          <w:b/>
          <w:i/>
          <w:sz w:val="24"/>
          <w:szCs w:val="24"/>
          <w:lang w:val="es-ES_tradnl" w:eastAsia="es-ES"/>
        </w:rPr>
        <w:t xml:space="preserve">                                    </w:t>
      </w:r>
      <w:r w:rsidRPr="007B4D5E">
        <w:rPr>
          <w:rFonts w:ascii="Times New Roman" w:eastAsia="Times New Roman" w:hAnsi="Times New Roman" w:cs="Times New Roman"/>
          <w:sz w:val="24"/>
          <w:szCs w:val="24"/>
          <w:lang w:eastAsia="es-ES"/>
        </w:rPr>
        <w:t>Agradeciendo por anticipado vuestra aceptación, expreso mis mejores consideraciones más distinguidas y estima personal.</w:t>
      </w:r>
    </w:p>
    <w:p w14:paraId="53235D3B" w14:textId="77777777" w:rsidR="00EB795B" w:rsidRDefault="00EB795B" w:rsidP="00EB7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B4D5E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Pr="007B4D5E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Pr="007B4D5E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Pr="007B4D5E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Pr="007B4D5E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 xml:space="preserve">                                 </w:t>
      </w:r>
    </w:p>
    <w:p w14:paraId="0EBC8597" w14:textId="77777777" w:rsidR="00EB795B" w:rsidRDefault="00EB795B" w:rsidP="00EB7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15DAD92" w14:textId="0F8F7024" w:rsidR="00EB795B" w:rsidRPr="007B4D5E" w:rsidRDefault="00EB795B" w:rsidP="00EB7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B4D5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         </w:t>
      </w:r>
    </w:p>
    <w:p w14:paraId="31D8B153" w14:textId="6578EABB" w:rsidR="00EB795B" w:rsidRDefault="00EB795B" w:rsidP="00EB795B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  <w:r w:rsidRPr="007B4D5E"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  <w:t xml:space="preserve">                                                                 </w:t>
      </w:r>
      <w:r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  <w:t xml:space="preserve">     </w:t>
      </w:r>
      <w:r w:rsidRPr="007B4D5E"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  <w:t>Atentamente:</w:t>
      </w:r>
    </w:p>
    <w:p w14:paraId="61179D95" w14:textId="6AD1F82D" w:rsidR="00EB795B" w:rsidRDefault="00452ADB" w:rsidP="00EB795B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  <w:r w:rsidRPr="00452ADB">
        <w:rPr>
          <w:rFonts w:ascii="Calibri" w:eastAsia="Calibri" w:hAnsi="Calibri" w:cs="Times New Roman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EEB6B7B" wp14:editId="174338CC">
            <wp:simplePos x="0" y="0"/>
            <wp:positionH relativeFrom="column">
              <wp:posOffset>1799429</wp:posOffset>
            </wp:positionH>
            <wp:positionV relativeFrom="paragraph">
              <wp:posOffset>223625</wp:posOffset>
            </wp:positionV>
            <wp:extent cx="1890215" cy="1102625"/>
            <wp:effectExtent l="0" t="0" r="0" b="254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12" t="25357" r="42295" b="57739"/>
                    <a:stretch/>
                  </pic:blipFill>
                  <pic:spPr bwMode="auto">
                    <a:xfrm>
                      <a:off x="0" y="0"/>
                      <a:ext cx="1890215" cy="1102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55490" w14:textId="025D39A6" w:rsidR="00EB795B" w:rsidRDefault="00452ADB" w:rsidP="00EB795B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i/>
          <w:iCs/>
          <w:noProof/>
          <w:sz w:val="20"/>
          <w:szCs w:val="20"/>
          <w:lang w:eastAsia="es-ES"/>
        </w:rPr>
        <w:lastRenderedPageBreak/>
        <w:drawing>
          <wp:inline distT="0" distB="0" distL="0" distR="0" wp14:anchorId="0BB40C67" wp14:editId="587457E8">
            <wp:extent cx="2170430" cy="1268095"/>
            <wp:effectExtent l="0" t="0" r="127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13349C" w14:textId="77777777" w:rsidR="00EF3787" w:rsidRDefault="00EF3787" w:rsidP="000E6784">
      <w:pPr>
        <w:keepNext/>
        <w:keepLines/>
        <w:spacing w:before="240" w:after="0"/>
        <w:jc w:val="both"/>
        <w:outlineLvl w:val="0"/>
        <w:rPr>
          <w:rFonts w:asciiTheme="majorHAnsi" w:eastAsia="Times New Roman" w:hAnsiTheme="majorHAnsi" w:cstheme="majorBidi"/>
          <w:sz w:val="32"/>
          <w:szCs w:val="32"/>
          <w:lang w:val="es-ES_tradnl" w:eastAsia="es-ES"/>
        </w:rPr>
      </w:pPr>
    </w:p>
    <w:p w14:paraId="3299E20F" w14:textId="77777777" w:rsidR="00EF3787" w:rsidRDefault="00EF3787" w:rsidP="000638C5">
      <w:pPr>
        <w:keepNext/>
        <w:keepLines/>
        <w:spacing w:before="240" w:after="0"/>
        <w:jc w:val="right"/>
        <w:outlineLvl w:val="0"/>
        <w:rPr>
          <w:rFonts w:asciiTheme="majorHAnsi" w:eastAsia="Times New Roman" w:hAnsiTheme="majorHAnsi" w:cstheme="majorBidi"/>
          <w:sz w:val="32"/>
          <w:szCs w:val="32"/>
          <w:lang w:val="es-ES_tradnl" w:eastAsia="es-ES"/>
        </w:rPr>
      </w:pPr>
    </w:p>
    <w:p w14:paraId="1DEB9E1D" w14:textId="77777777" w:rsidR="00EF3787" w:rsidRDefault="00EF3787" w:rsidP="000638C5">
      <w:pPr>
        <w:keepNext/>
        <w:keepLines/>
        <w:spacing w:before="240" w:after="0"/>
        <w:jc w:val="right"/>
        <w:outlineLvl w:val="0"/>
        <w:rPr>
          <w:rFonts w:asciiTheme="majorHAnsi" w:eastAsia="Times New Roman" w:hAnsiTheme="majorHAnsi" w:cstheme="majorBidi"/>
          <w:sz w:val="32"/>
          <w:szCs w:val="32"/>
          <w:lang w:val="es-ES_tradnl" w:eastAsia="es-ES"/>
        </w:rPr>
      </w:pPr>
    </w:p>
    <w:p w14:paraId="4F77430D" w14:textId="77777777" w:rsidR="00EF3787" w:rsidRDefault="00EF3787" w:rsidP="000638C5">
      <w:pPr>
        <w:keepNext/>
        <w:keepLines/>
        <w:spacing w:before="240" w:after="0"/>
        <w:jc w:val="right"/>
        <w:outlineLvl w:val="0"/>
        <w:rPr>
          <w:rFonts w:asciiTheme="majorHAnsi" w:eastAsia="Times New Roman" w:hAnsiTheme="majorHAnsi" w:cstheme="majorBidi"/>
          <w:sz w:val="32"/>
          <w:szCs w:val="32"/>
          <w:lang w:val="es-ES_tradnl" w:eastAsia="es-ES"/>
        </w:rPr>
      </w:pPr>
    </w:p>
    <w:p w14:paraId="0E0DB232" w14:textId="77777777" w:rsidR="00EF3787" w:rsidRDefault="00EF3787" w:rsidP="000638C5">
      <w:pPr>
        <w:keepNext/>
        <w:keepLines/>
        <w:spacing w:before="240" w:after="0"/>
        <w:jc w:val="right"/>
        <w:outlineLvl w:val="0"/>
        <w:rPr>
          <w:rFonts w:asciiTheme="majorHAnsi" w:eastAsia="Times New Roman" w:hAnsiTheme="majorHAnsi" w:cstheme="majorBidi"/>
          <w:sz w:val="32"/>
          <w:szCs w:val="32"/>
          <w:lang w:val="es-ES_tradnl" w:eastAsia="es-ES"/>
        </w:rPr>
      </w:pPr>
    </w:p>
    <w:p w14:paraId="67670C28" w14:textId="77777777" w:rsidR="00EF3787" w:rsidRDefault="00EF3787" w:rsidP="000638C5">
      <w:pPr>
        <w:keepNext/>
        <w:keepLines/>
        <w:spacing w:before="240" w:after="0"/>
        <w:jc w:val="right"/>
        <w:outlineLvl w:val="0"/>
        <w:rPr>
          <w:rFonts w:asciiTheme="majorHAnsi" w:eastAsia="Times New Roman" w:hAnsiTheme="majorHAnsi" w:cstheme="majorBidi"/>
          <w:sz w:val="32"/>
          <w:szCs w:val="32"/>
          <w:lang w:val="es-ES_tradnl" w:eastAsia="es-ES"/>
        </w:rPr>
      </w:pPr>
    </w:p>
    <w:p w14:paraId="78BBC4A8" w14:textId="77777777" w:rsidR="00EF3787" w:rsidRDefault="00EF3787" w:rsidP="000638C5">
      <w:pPr>
        <w:keepNext/>
        <w:keepLines/>
        <w:spacing w:before="240" w:after="0"/>
        <w:jc w:val="right"/>
        <w:outlineLvl w:val="0"/>
        <w:rPr>
          <w:rFonts w:asciiTheme="majorHAnsi" w:eastAsia="Times New Roman" w:hAnsiTheme="majorHAnsi" w:cstheme="majorBidi"/>
          <w:sz w:val="32"/>
          <w:szCs w:val="32"/>
          <w:lang w:val="es-ES_tradnl" w:eastAsia="es-ES"/>
        </w:rPr>
      </w:pPr>
    </w:p>
    <w:sectPr w:rsidR="00EF3787" w:rsidSect="00A6489D">
      <w:headerReference w:type="default" r:id="rId10"/>
      <w:pgSz w:w="11906" w:h="16838"/>
      <w:pgMar w:top="1418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FCF9E" w14:textId="77777777" w:rsidR="006C36CB" w:rsidRDefault="006C36CB" w:rsidP="00D958DF">
      <w:pPr>
        <w:spacing w:after="0" w:line="240" w:lineRule="auto"/>
      </w:pPr>
      <w:r>
        <w:separator/>
      </w:r>
    </w:p>
  </w:endnote>
  <w:endnote w:type="continuationSeparator" w:id="0">
    <w:p w14:paraId="562246B9" w14:textId="77777777" w:rsidR="006C36CB" w:rsidRDefault="006C36CB" w:rsidP="00D9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-Bold">
    <w:altName w:val="Arial"/>
    <w:panose1 w:val="00000000000000000000"/>
    <w:charset w:val="00"/>
    <w:family w:val="roman"/>
    <w:notTrueType/>
    <w:pitch w:val="default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DD5A5" w14:textId="77777777" w:rsidR="006C36CB" w:rsidRDefault="006C36CB" w:rsidP="00D958DF">
      <w:pPr>
        <w:spacing w:after="0" w:line="240" w:lineRule="auto"/>
      </w:pPr>
      <w:r>
        <w:separator/>
      </w:r>
    </w:p>
  </w:footnote>
  <w:footnote w:type="continuationSeparator" w:id="0">
    <w:p w14:paraId="6893A537" w14:textId="77777777" w:rsidR="006C36CB" w:rsidRDefault="006C36CB" w:rsidP="00D95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01280" w14:textId="77777777" w:rsidR="00466D91" w:rsidRDefault="00466D91" w:rsidP="00466D91">
    <w:pPr>
      <w:jc w:val="center"/>
      <w:rPr>
        <w:rStyle w:val="Textoennegrita"/>
        <w:rFonts w:ascii="Roboto-Bold" w:hAnsi="Roboto-Bold"/>
        <w:color w:val="1F1F1F"/>
        <w:sz w:val="26"/>
        <w:szCs w:val="26"/>
        <w:bdr w:val="none" w:sz="0" w:space="0" w:color="auto" w:frame="1"/>
        <w:shd w:val="clear" w:color="auto" w:fill="FFFFFF"/>
      </w:rPr>
    </w:pPr>
    <w:bookmarkStart w:id="1" w:name="_Hlk34367695"/>
    <w:r w:rsidRPr="00E4130B">
      <w:rPr>
        <w:rFonts w:ascii="Arial Black" w:eastAsia="Times New Roman" w:hAnsi="Arial Black" w:cs="Arial"/>
        <w:b/>
        <w:i/>
        <w:iCs/>
        <w:noProof/>
        <w:sz w:val="14"/>
        <w:szCs w:val="16"/>
        <w:u w:val="single"/>
        <w:lang w:val="en-US"/>
      </w:rPr>
      <w:drawing>
        <wp:anchor distT="0" distB="0" distL="114300" distR="114300" simplePos="0" relativeHeight="251657728" behindDoc="0" locked="0" layoutInCell="1" allowOverlap="1" wp14:anchorId="014EC327" wp14:editId="45A15EAC">
          <wp:simplePos x="0" y="0"/>
          <wp:positionH relativeFrom="margin">
            <wp:posOffset>-1270</wp:posOffset>
          </wp:positionH>
          <wp:positionV relativeFrom="paragraph">
            <wp:posOffset>-35560</wp:posOffset>
          </wp:positionV>
          <wp:extent cx="2159000" cy="583565"/>
          <wp:effectExtent l="0" t="0" r="0" b="698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09" t="17953" r="41228" b="11510"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928C32" w14:textId="77777777" w:rsidR="00466D91" w:rsidRDefault="00466D91" w:rsidP="00466D91">
    <w:pPr>
      <w:tabs>
        <w:tab w:val="left" w:pos="2535"/>
      </w:tabs>
      <w:jc w:val="center"/>
      <w:rPr>
        <w:rFonts w:ascii="Bodoni MT Black" w:hAnsi="Bodoni MT Black" w:cs="Arial"/>
        <w:color w:val="000000"/>
      </w:rPr>
    </w:pPr>
  </w:p>
  <w:p w14:paraId="20192FE2" w14:textId="77777777" w:rsidR="00466D91" w:rsidRPr="0059015F" w:rsidRDefault="00466D91" w:rsidP="00466D91">
    <w:pPr>
      <w:tabs>
        <w:tab w:val="left" w:pos="2535"/>
      </w:tabs>
      <w:jc w:val="center"/>
      <w:rPr>
        <w:rStyle w:val="Textoennegrita"/>
        <w:rFonts w:ascii="Bodoni MT Black" w:hAnsi="Bodoni MT Black"/>
        <w:i/>
        <w:iCs/>
        <w:color w:val="1F1F1F"/>
        <w:bdr w:val="none" w:sz="0" w:space="0" w:color="auto" w:frame="1"/>
        <w:shd w:val="clear" w:color="auto" w:fill="FFFFFF"/>
      </w:rPr>
    </w:pPr>
    <w:r w:rsidRPr="0059015F">
      <w:rPr>
        <w:rFonts w:ascii="Bodoni MT Black" w:hAnsi="Bodoni MT Black" w:cs="Arial"/>
        <w:color w:val="000000"/>
      </w:rPr>
      <w:t>“Año del Bicentenario, de la consolidación de nuestra Independencia, y de la conmemoración de las heroicas batallas de Junín y Ayacucho”</w:t>
    </w:r>
    <w:r w:rsidRPr="0059015F">
      <w:rPr>
        <w:rStyle w:val="Textoennegrita"/>
        <w:rFonts w:ascii="Bodoni MT Black" w:hAnsi="Bodoni MT Black"/>
        <w:i/>
        <w:iCs/>
        <w:color w:val="1F1F1F"/>
        <w:bdr w:val="none" w:sz="0" w:space="0" w:color="auto" w:frame="1"/>
        <w:shd w:val="clear" w:color="auto" w:fill="FFFFFF"/>
      </w:rPr>
      <w:t xml:space="preserve">  </w:t>
    </w:r>
  </w:p>
  <w:bookmarkEnd w:id="1"/>
  <w:p w14:paraId="714ECDCE" w14:textId="77777777" w:rsidR="00466D91" w:rsidRDefault="00466D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02DD"/>
    <w:multiLevelType w:val="multilevel"/>
    <w:tmpl w:val="F0CED5E8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E54B3"/>
    <w:multiLevelType w:val="hybridMultilevel"/>
    <w:tmpl w:val="3D88E62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F545C"/>
    <w:multiLevelType w:val="hybridMultilevel"/>
    <w:tmpl w:val="A8BE2342"/>
    <w:lvl w:ilvl="0" w:tplc="41AE33DA">
      <w:start w:val="1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D4833"/>
    <w:multiLevelType w:val="hybridMultilevel"/>
    <w:tmpl w:val="1E308F24"/>
    <w:lvl w:ilvl="0" w:tplc="280A000B">
      <w:start w:val="1"/>
      <w:numFmt w:val="bullet"/>
      <w:lvlText w:val=""/>
      <w:lvlJc w:val="left"/>
      <w:pPr>
        <w:ind w:left="84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4" w15:restartNumberingAfterBreak="0">
    <w:nsid w:val="0B4F12B2"/>
    <w:multiLevelType w:val="multilevel"/>
    <w:tmpl w:val="EB68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61417D"/>
    <w:multiLevelType w:val="multilevel"/>
    <w:tmpl w:val="1B96B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4D44C7"/>
    <w:multiLevelType w:val="hybridMultilevel"/>
    <w:tmpl w:val="7362E1CC"/>
    <w:lvl w:ilvl="0" w:tplc="BEFA31D8"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A5C0B"/>
    <w:multiLevelType w:val="hybridMultilevel"/>
    <w:tmpl w:val="1144BEA2"/>
    <w:lvl w:ilvl="0" w:tplc="D834BC4A">
      <w:start w:val="3"/>
      <w:numFmt w:val="bullet"/>
      <w:lvlText w:val="-"/>
      <w:lvlJc w:val="left"/>
      <w:pPr>
        <w:ind w:left="720" w:hanging="360"/>
      </w:pPr>
      <w:rPr>
        <w:rFonts w:ascii="Bahnschrift SemiBold" w:eastAsia="Times New Roman" w:hAnsi="Bahnschrift SemiBold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40AF0"/>
    <w:multiLevelType w:val="hybridMultilevel"/>
    <w:tmpl w:val="AC108066"/>
    <w:lvl w:ilvl="0" w:tplc="280A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268505BB"/>
    <w:multiLevelType w:val="hybridMultilevel"/>
    <w:tmpl w:val="35F6842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B16DB"/>
    <w:multiLevelType w:val="hybridMultilevel"/>
    <w:tmpl w:val="834687B8"/>
    <w:lvl w:ilvl="0" w:tplc="AE8E1E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F4240"/>
    <w:multiLevelType w:val="hybridMultilevel"/>
    <w:tmpl w:val="818C63A0"/>
    <w:lvl w:ilvl="0" w:tplc="DE98E658">
      <w:start w:val="2"/>
      <w:numFmt w:val="bullet"/>
      <w:lvlText w:val="-"/>
      <w:lvlJc w:val="left"/>
      <w:pPr>
        <w:ind w:left="345" w:hanging="360"/>
      </w:pPr>
      <w:rPr>
        <w:rFonts w:ascii="Times New Roman" w:eastAsia="Arial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2" w15:restartNumberingAfterBreak="0">
    <w:nsid w:val="3B3B759B"/>
    <w:multiLevelType w:val="hybridMultilevel"/>
    <w:tmpl w:val="904073DC"/>
    <w:lvl w:ilvl="0" w:tplc="366C258A"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E53C6"/>
    <w:multiLevelType w:val="hybridMultilevel"/>
    <w:tmpl w:val="86781E92"/>
    <w:lvl w:ilvl="0" w:tplc="B4C8DA04">
      <w:start w:val="6"/>
      <w:numFmt w:val="bullet"/>
      <w:lvlText w:val="-"/>
      <w:lvlJc w:val="left"/>
      <w:pPr>
        <w:ind w:left="720" w:hanging="360"/>
      </w:pPr>
      <w:rPr>
        <w:rFonts w:ascii="Century Gothic" w:eastAsia="Batang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46F2A"/>
    <w:multiLevelType w:val="hybridMultilevel"/>
    <w:tmpl w:val="756C2198"/>
    <w:lvl w:ilvl="0" w:tplc="2B0A9C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90F00"/>
    <w:multiLevelType w:val="hybridMultilevel"/>
    <w:tmpl w:val="DC6490D2"/>
    <w:lvl w:ilvl="0" w:tplc="AD507B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E1DBA"/>
    <w:multiLevelType w:val="hybridMultilevel"/>
    <w:tmpl w:val="D250CDE4"/>
    <w:lvl w:ilvl="0" w:tplc="F7E84B28">
      <w:numFmt w:val="bullet"/>
      <w:lvlText w:val="-"/>
      <w:lvlJc w:val="left"/>
      <w:pPr>
        <w:ind w:left="218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5AB773DF"/>
    <w:multiLevelType w:val="hybridMultilevel"/>
    <w:tmpl w:val="C6CE530A"/>
    <w:lvl w:ilvl="0" w:tplc="0878346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113ACE"/>
    <w:multiLevelType w:val="hybridMultilevel"/>
    <w:tmpl w:val="5F9426DC"/>
    <w:lvl w:ilvl="0" w:tplc="6D12DC76"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E726AF"/>
    <w:multiLevelType w:val="hybridMultilevel"/>
    <w:tmpl w:val="9F4238DE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E1465"/>
    <w:multiLevelType w:val="hybridMultilevel"/>
    <w:tmpl w:val="504620A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E31AC"/>
    <w:multiLevelType w:val="hybridMultilevel"/>
    <w:tmpl w:val="8038740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00133"/>
    <w:multiLevelType w:val="hybridMultilevel"/>
    <w:tmpl w:val="5B4ABEF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65EE6"/>
    <w:multiLevelType w:val="multilevel"/>
    <w:tmpl w:val="B67652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F51005"/>
    <w:multiLevelType w:val="hybridMultilevel"/>
    <w:tmpl w:val="73D8906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F0A72"/>
    <w:multiLevelType w:val="hybridMultilevel"/>
    <w:tmpl w:val="AECA209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77380"/>
    <w:multiLevelType w:val="multilevel"/>
    <w:tmpl w:val="81980A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08164B"/>
    <w:multiLevelType w:val="hybridMultilevel"/>
    <w:tmpl w:val="BEB6EB7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5B0B37"/>
    <w:multiLevelType w:val="hybridMultilevel"/>
    <w:tmpl w:val="10EEE9B0"/>
    <w:lvl w:ilvl="0" w:tplc="8088408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50962"/>
    <w:multiLevelType w:val="hybridMultilevel"/>
    <w:tmpl w:val="795E681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15"/>
  </w:num>
  <w:num w:numId="4">
    <w:abstractNumId w:val="24"/>
  </w:num>
  <w:num w:numId="5">
    <w:abstractNumId w:val="13"/>
  </w:num>
  <w:num w:numId="6">
    <w:abstractNumId w:val="21"/>
  </w:num>
  <w:num w:numId="7">
    <w:abstractNumId w:val="1"/>
  </w:num>
  <w:num w:numId="8">
    <w:abstractNumId w:val="9"/>
  </w:num>
  <w:num w:numId="9">
    <w:abstractNumId w:val="19"/>
  </w:num>
  <w:num w:numId="10">
    <w:abstractNumId w:val="29"/>
  </w:num>
  <w:num w:numId="11">
    <w:abstractNumId w:val="3"/>
  </w:num>
  <w:num w:numId="12">
    <w:abstractNumId w:val="8"/>
  </w:num>
  <w:num w:numId="13">
    <w:abstractNumId w:val="20"/>
  </w:num>
  <w:num w:numId="14">
    <w:abstractNumId w:val="22"/>
  </w:num>
  <w:num w:numId="15">
    <w:abstractNumId w:val="28"/>
  </w:num>
  <w:num w:numId="16">
    <w:abstractNumId w:val="29"/>
  </w:num>
  <w:num w:numId="17">
    <w:abstractNumId w:val="6"/>
  </w:num>
  <w:num w:numId="18">
    <w:abstractNumId w:val="5"/>
  </w:num>
  <w:num w:numId="19">
    <w:abstractNumId w:val="4"/>
  </w:num>
  <w:num w:numId="20">
    <w:abstractNumId w:val="23"/>
    <w:lvlOverride w:ilvl="0">
      <w:lvl w:ilvl="0">
        <w:numFmt w:val="decimal"/>
        <w:lvlText w:val="%1."/>
        <w:lvlJc w:val="left"/>
      </w:lvl>
    </w:lvlOverride>
  </w:num>
  <w:num w:numId="21">
    <w:abstractNumId w:val="0"/>
  </w:num>
  <w:num w:numId="22">
    <w:abstractNumId w:val="26"/>
    <w:lvlOverride w:ilvl="0">
      <w:lvl w:ilvl="0">
        <w:numFmt w:val="decimal"/>
        <w:lvlText w:val="%1."/>
        <w:lvlJc w:val="left"/>
      </w:lvl>
    </w:lvlOverride>
  </w:num>
  <w:num w:numId="23">
    <w:abstractNumId w:val="27"/>
  </w:num>
  <w:num w:numId="24">
    <w:abstractNumId w:val="28"/>
  </w:num>
  <w:num w:numId="25">
    <w:abstractNumId w:val="14"/>
  </w:num>
  <w:num w:numId="26">
    <w:abstractNumId w:val="12"/>
  </w:num>
  <w:num w:numId="27">
    <w:abstractNumId w:val="10"/>
  </w:num>
  <w:num w:numId="28">
    <w:abstractNumId w:val="28"/>
  </w:num>
  <w:num w:numId="29">
    <w:abstractNumId w:val="28"/>
  </w:num>
  <w:num w:numId="30">
    <w:abstractNumId w:val="16"/>
  </w:num>
  <w:num w:numId="31">
    <w:abstractNumId w:val="18"/>
  </w:num>
  <w:num w:numId="32">
    <w:abstractNumId w:val="17"/>
  </w:num>
  <w:num w:numId="33">
    <w:abstractNumId w:val="7"/>
  </w:num>
  <w:num w:numId="34">
    <w:abstractNumId w:val="25"/>
  </w:num>
  <w:num w:numId="35">
    <w:abstractNumId w:val="17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3F8"/>
    <w:rsid w:val="000005D6"/>
    <w:rsid w:val="00000675"/>
    <w:rsid w:val="00002356"/>
    <w:rsid w:val="00002F31"/>
    <w:rsid w:val="00003AD6"/>
    <w:rsid w:val="00004F8C"/>
    <w:rsid w:val="00005138"/>
    <w:rsid w:val="00005553"/>
    <w:rsid w:val="000058EE"/>
    <w:rsid w:val="000065C1"/>
    <w:rsid w:val="0001068A"/>
    <w:rsid w:val="00010B41"/>
    <w:rsid w:val="000131C5"/>
    <w:rsid w:val="00013382"/>
    <w:rsid w:val="00015AB1"/>
    <w:rsid w:val="00015DC2"/>
    <w:rsid w:val="00020307"/>
    <w:rsid w:val="00023A38"/>
    <w:rsid w:val="0002546B"/>
    <w:rsid w:val="0002590E"/>
    <w:rsid w:val="0002678D"/>
    <w:rsid w:val="00027412"/>
    <w:rsid w:val="00030180"/>
    <w:rsid w:val="000302C3"/>
    <w:rsid w:val="00030C09"/>
    <w:rsid w:val="00035AD7"/>
    <w:rsid w:val="00036432"/>
    <w:rsid w:val="00037047"/>
    <w:rsid w:val="00041D80"/>
    <w:rsid w:val="00041EC6"/>
    <w:rsid w:val="00043E4B"/>
    <w:rsid w:val="0004428D"/>
    <w:rsid w:val="00047557"/>
    <w:rsid w:val="00047E89"/>
    <w:rsid w:val="00050C6C"/>
    <w:rsid w:val="00050E9F"/>
    <w:rsid w:val="0005467B"/>
    <w:rsid w:val="00054AFF"/>
    <w:rsid w:val="00055AAC"/>
    <w:rsid w:val="00055C45"/>
    <w:rsid w:val="0005632F"/>
    <w:rsid w:val="00056B81"/>
    <w:rsid w:val="00056E51"/>
    <w:rsid w:val="00060F7B"/>
    <w:rsid w:val="000638C5"/>
    <w:rsid w:val="000659C9"/>
    <w:rsid w:val="000662B4"/>
    <w:rsid w:val="000669A1"/>
    <w:rsid w:val="00072829"/>
    <w:rsid w:val="00072DAA"/>
    <w:rsid w:val="00074341"/>
    <w:rsid w:val="00074623"/>
    <w:rsid w:val="00074748"/>
    <w:rsid w:val="0007497E"/>
    <w:rsid w:val="00074F00"/>
    <w:rsid w:val="00075843"/>
    <w:rsid w:val="00081C8E"/>
    <w:rsid w:val="00083019"/>
    <w:rsid w:val="00084FCD"/>
    <w:rsid w:val="00085463"/>
    <w:rsid w:val="000903A3"/>
    <w:rsid w:val="00090781"/>
    <w:rsid w:val="00090D6A"/>
    <w:rsid w:val="00093B34"/>
    <w:rsid w:val="00094A11"/>
    <w:rsid w:val="0009522A"/>
    <w:rsid w:val="00096E52"/>
    <w:rsid w:val="000A245B"/>
    <w:rsid w:val="000A2639"/>
    <w:rsid w:val="000A5372"/>
    <w:rsid w:val="000A598E"/>
    <w:rsid w:val="000B0602"/>
    <w:rsid w:val="000B0A7A"/>
    <w:rsid w:val="000B23A7"/>
    <w:rsid w:val="000B2969"/>
    <w:rsid w:val="000B2A16"/>
    <w:rsid w:val="000B2C46"/>
    <w:rsid w:val="000B2EB6"/>
    <w:rsid w:val="000B71D7"/>
    <w:rsid w:val="000B7F78"/>
    <w:rsid w:val="000C0600"/>
    <w:rsid w:val="000C1013"/>
    <w:rsid w:val="000C4841"/>
    <w:rsid w:val="000C5183"/>
    <w:rsid w:val="000C601E"/>
    <w:rsid w:val="000C745E"/>
    <w:rsid w:val="000D0317"/>
    <w:rsid w:val="000D1DB2"/>
    <w:rsid w:val="000D4027"/>
    <w:rsid w:val="000D7DC5"/>
    <w:rsid w:val="000E09AC"/>
    <w:rsid w:val="000E0B7E"/>
    <w:rsid w:val="000E331B"/>
    <w:rsid w:val="000E3E92"/>
    <w:rsid w:val="000E54F3"/>
    <w:rsid w:val="000E6784"/>
    <w:rsid w:val="000E6886"/>
    <w:rsid w:val="000E7BC7"/>
    <w:rsid w:val="000F13A5"/>
    <w:rsid w:val="000F1721"/>
    <w:rsid w:val="000F4A77"/>
    <w:rsid w:val="000F5A45"/>
    <w:rsid w:val="000F68F6"/>
    <w:rsid w:val="000F6C70"/>
    <w:rsid w:val="00100539"/>
    <w:rsid w:val="00100956"/>
    <w:rsid w:val="00100ABD"/>
    <w:rsid w:val="00105576"/>
    <w:rsid w:val="00105AA4"/>
    <w:rsid w:val="001063F6"/>
    <w:rsid w:val="00106A44"/>
    <w:rsid w:val="00110969"/>
    <w:rsid w:val="00111491"/>
    <w:rsid w:val="00111656"/>
    <w:rsid w:val="0011252E"/>
    <w:rsid w:val="00112E44"/>
    <w:rsid w:val="0011309F"/>
    <w:rsid w:val="001138F4"/>
    <w:rsid w:val="001157CE"/>
    <w:rsid w:val="00115BFF"/>
    <w:rsid w:val="0011617E"/>
    <w:rsid w:val="00116404"/>
    <w:rsid w:val="00116533"/>
    <w:rsid w:val="00117600"/>
    <w:rsid w:val="00120CC7"/>
    <w:rsid w:val="00122B98"/>
    <w:rsid w:val="0012396F"/>
    <w:rsid w:val="00123D0E"/>
    <w:rsid w:val="0012459B"/>
    <w:rsid w:val="001279C8"/>
    <w:rsid w:val="00127C0E"/>
    <w:rsid w:val="00132EBF"/>
    <w:rsid w:val="00133D26"/>
    <w:rsid w:val="001355E5"/>
    <w:rsid w:val="00137907"/>
    <w:rsid w:val="00137991"/>
    <w:rsid w:val="00141371"/>
    <w:rsid w:val="00142CF9"/>
    <w:rsid w:val="001435EB"/>
    <w:rsid w:val="001437DE"/>
    <w:rsid w:val="00145D89"/>
    <w:rsid w:val="00147B7C"/>
    <w:rsid w:val="001501A8"/>
    <w:rsid w:val="00150C8C"/>
    <w:rsid w:val="001521C8"/>
    <w:rsid w:val="00152549"/>
    <w:rsid w:val="00153905"/>
    <w:rsid w:val="001541C6"/>
    <w:rsid w:val="001543EB"/>
    <w:rsid w:val="00161CCD"/>
    <w:rsid w:val="00161D3E"/>
    <w:rsid w:val="0016542A"/>
    <w:rsid w:val="00171755"/>
    <w:rsid w:val="001729FC"/>
    <w:rsid w:val="00172A68"/>
    <w:rsid w:val="00175207"/>
    <w:rsid w:val="00180600"/>
    <w:rsid w:val="00180ADF"/>
    <w:rsid w:val="00184FA1"/>
    <w:rsid w:val="001855E0"/>
    <w:rsid w:val="00186D70"/>
    <w:rsid w:val="001878C8"/>
    <w:rsid w:val="00187C37"/>
    <w:rsid w:val="0019096D"/>
    <w:rsid w:val="00191195"/>
    <w:rsid w:val="00193DB1"/>
    <w:rsid w:val="00196263"/>
    <w:rsid w:val="00196951"/>
    <w:rsid w:val="001A0B5C"/>
    <w:rsid w:val="001A22DA"/>
    <w:rsid w:val="001A4137"/>
    <w:rsid w:val="001A4F9E"/>
    <w:rsid w:val="001A6A7C"/>
    <w:rsid w:val="001A73D1"/>
    <w:rsid w:val="001A7716"/>
    <w:rsid w:val="001A7CA2"/>
    <w:rsid w:val="001A7D93"/>
    <w:rsid w:val="001A7FBF"/>
    <w:rsid w:val="001B0496"/>
    <w:rsid w:val="001B0C5F"/>
    <w:rsid w:val="001B16B9"/>
    <w:rsid w:val="001B20A4"/>
    <w:rsid w:val="001B2C1D"/>
    <w:rsid w:val="001B4768"/>
    <w:rsid w:val="001B51C9"/>
    <w:rsid w:val="001B62B6"/>
    <w:rsid w:val="001B6598"/>
    <w:rsid w:val="001C043F"/>
    <w:rsid w:val="001C060F"/>
    <w:rsid w:val="001C090A"/>
    <w:rsid w:val="001C0C06"/>
    <w:rsid w:val="001C0C0B"/>
    <w:rsid w:val="001C420E"/>
    <w:rsid w:val="001C49AD"/>
    <w:rsid w:val="001C4F6C"/>
    <w:rsid w:val="001C6029"/>
    <w:rsid w:val="001C6ADF"/>
    <w:rsid w:val="001D0FC5"/>
    <w:rsid w:val="001D1225"/>
    <w:rsid w:val="001D2795"/>
    <w:rsid w:val="001D283D"/>
    <w:rsid w:val="001D3E63"/>
    <w:rsid w:val="001D5A4F"/>
    <w:rsid w:val="001D6A47"/>
    <w:rsid w:val="001D6A50"/>
    <w:rsid w:val="001D78D2"/>
    <w:rsid w:val="001D7D8A"/>
    <w:rsid w:val="001E0D1D"/>
    <w:rsid w:val="001E47F7"/>
    <w:rsid w:val="001E68A6"/>
    <w:rsid w:val="001E6ECB"/>
    <w:rsid w:val="001F437E"/>
    <w:rsid w:val="001F464B"/>
    <w:rsid w:val="001F4845"/>
    <w:rsid w:val="001F60E6"/>
    <w:rsid w:val="001F6418"/>
    <w:rsid w:val="001F7618"/>
    <w:rsid w:val="00200EEA"/>
    <w:rsid w:val="002024B7"/>
    <w:rsid w:val="00202B09"/>
    <w:rsid w:val="002040C5"/>
    <w:rsid w:val="00210F57"/>
    <w:rsid w:val="00211B0B"/>
    <w:rsid w:val="0021468D"/>
    <w:rsid w:val="00217578"/>
    <w:rsid w:val="00220D4A"/>
    <w:rsid w:val="002216F5"/>
    <w:rsid w:val="00223265"/>
    <w:rsid w:val="002238B3"/>
    <w:rsid w:val="00223EC1"/>
    <w:rsid w:val="002252E6"/>
    <w:rsid w:val="002253EC"/>
    <w:rsid w:val="00225438"/>
    <w:rsid w:val="00226191"/>
    <w:rsid w:val="002277FB"/>
    <w:rsid w:val="00227EA3"/>
    <w:rsid w:val="00230A34"/>
    <w:rsid w:val="00231906"/>
    <w:rsid w:val="00231DAE"/>
    <w:rsid w:val="00231DF4"/>
    <w:rsid w:val="00231FEB"/>
    <w:rsid w:val="002320C8"/>
    <w:rsid w:val="00232248"/>
    <w:rsid w:val="00232700"/>
    <w:rsid w:val="0023536A"/>
    <w:rsid w:val="0023647C"/>
    <w:rsid w:val="00236B62"/>
    <w:rsid w:val="00237506"/>
    <w:rsid w:val="002417CB"/>
    <w:rsid w:val="00242100"/>
    <w:rsid w:val="002451F9"/>
    <w:rsid w:val="002475DE"/>
    <w:rsid w:val="00247F37"/>
    <w:rsid w:val="00250BC1"/>
    <w:rsid w:val="00252045"/>
    <w:rsid w:val="002520F0"/>
    <w:rsid w:val="002537F6"/>
    <w:rsid w:val="00253830"/>
    <w:rsid w:val="0025414A"/>
    <w:rsid w:val="0025501C"/>
    <w:rsid w:val="00255F56"/>
    <w:rsid w:val="00257EC4"/>
    <w:rsid w:val="00260D51"/>
    <w:rsid w:val="0026128F"/>
    <w:rsid w:val="00261651"/>
    <w:rsid w:val="002617F5"/>
    <w:rsid w:val="00261CAC"/>
    <w:rsid w:val="00262757"/>
    <w:rsid w:val="002628B0"/>
    <w:rsid w:val="00262D4A"/>
    <w:rsid w:val="00262E9F"/>
    <w:rsid w:val="002636A2"/>
    <w:rsid w:val="002650E6"/>
    <w:rsid w:val="0026539F"/>
    <w:rsid w:val="00265474"/>
    <w:rsid w:val="00265533"/>
    <w:rsid w:val="0026786F"/>
    <w:rsid w:val="00267FCB"/>
    <w:rsid w:val="0027191F"/>
    <w:rsid w:val="002753E7"/>
    <w:rsid w:val="002754D3"/>
    <w:rsid w:val="00275838"/>
    <w:rsid w:val="0027628D"/>
    <w:rsid w:val="00276654"/>
    <w:rsid w:val="00276EDF"/>
    <w:rsid w:val="002801DF"/>
    <w:rsid w:val="00280DB9"/>
    <w:rsid w:val="00281F96"/>
    <w:rsid w:val="00284DF3"/>
    <w:rsid w:val="00284E12"/>
    <w:rsid w:val="00284EB4"/>
    <w:rsid w:val="00290F9C"/>
    <w:rsid w:val="00291E7A"/>
    <w:rsid w:val="00292C87"/>
    <w:rsid w:val="002966AA"/>
    <w:rsid w:val="00296C29"/>
    <w:rsid w:val="002972CB"/>
    <w:rsid w:val="002A014F"/>
    <w:rsid w:val="002A0B18"/>
    <w:rsid w:val="002A4F6F"/>
    <w:rsid w:val="002A55D6"/>
    <w:rsid w:val="002A742C"/>
    <w:rsid w:val="002A7E14"/>
    <w:rsid w:val="002B02F4"/>
    <w:rsid w:val="002B131F"/>
    <w:rsid w:val="002B139E"/>
    <w:rsid w:val="002B17BD"/>
    <w:rsid w:val="002B2D20"/>
    <w:rsid w:val="002B31E9"/>
    <w:rsid w:val="002B4281"/>
    <w:rsid w:val="002B4F7C"/>
    <w:rsid w:val="002B5AFD"/>
    <w:rsid w:val="002B5F23"/>
    <w:rsid w:val="002B65CA"/>
    <w:rsid w:val="002B7FC3"/>
    <w:rsid w:val="002C0B66"/>
    <w:rsid w:val="002C11C6"/>
    <w:rsid w:val="002C2B9B"/>
    <w:rsid w:val="002C4825"/>
    <w:rsid w:val="002C4CA8"/>
    <w:rsid w:val="002C70CB"/>
    <w:rsid w:val="002D0D58"/>
    <w:rsid w:val="002D1BF7"/>
    <w:rsid w:val="002D255B"/>
    <w:rsid w:val="002D3703"/>
    <w:rsid w:val="002D3953"/>
    <w:rsid w:val="002D4338"/>
    <w:rsid w:val="002D7189"/>
    <w:rsid w:val="002D7459"/>
    <w:rsid w:val="002D74E2"/>
    <w:rsid w:val="002D76E2"/>
    <w:rsid w:val="002E08C5"/>
    <w:rsid w:val="002E244A"/>
    <w:rsid w:val="002E2B39"/>
    <w:rsid w:val="002E3F74"/>
    <w:rsid w:val="002E5194"/>
    <w:rsid w:val="002E65B5"/>
    <w:rsid w:val="002F190C"/>
    <w:rsid w:val="002F1EEB"/>
    <w:rsid w:val="002F53E8"/>
    <w:rsid w:val="002F5726"/>
    <w:rsid w:val="002F5CB8"/>
    <w:rsid w:val="002F64D3"/>
    <w:rsid w:val="002F7D8A"/>
    <w:rsid w:val="002F7DB1"/>
    <w:rsid w:val="003002FA"/>
    <w:rsid w:val="003008AB"/>
    <w:rsid w:val="00300A6E"/>
    <w:rsid w:val="003027BA"/>
    <w:rsid w:val="003033A2"/>
    <w:rsid w:val="003039AE"/>
    <w:rsid w:val="00305910"/>
    <w:rsid w:val="0031131D"/>
    <w:rsid w:val="00312A5B"/>
    <w:rsid w:val="0031429A"/>
    <w:rsid w:val="003147A4"/>
    <w:rsid w:val="00317435"/>
    <w:rsid w:val="00317EAF"/>
    <w:rsid w:val="0032340C"/>
    <w:rsid w:val="00323B21"/>
    <w:rsid w:val="00324260"/>
    <w:rsid w:val="00327CC7"/>
    <w:rsid w:val="00332B17"/>
    <w:rsid w:val="00332D9C"/>
    <w:rsid w:val="00336358"/>
    <w:rsid w:val="003405F0"/>
    <w:rsid w:val="0034147B"/>
    <w:rsid w:val="00342D04"/>
    <w:rsid w:val="003442B6"/>
    <w:rsid w:val="0034626A"/>
    <w:rsid w:val="003473C4"/>
    <w:rsid w:val="003512BF"/>
    <w:rsid w:val="00351BCE"/>
    <w:rsid w:val="00351EEC"/>
    <w:rsid w:val="00353867"/>
    <w:rsid w:val="00353A21"/>
    <w:rsid w:val="0035792F"/>
    <w:rsid w:val="00357BA8"/>
    <w:rsid w:val="00360662"/>
    <w:rsid w:val="003627A0"/>
    <w:rsid w:val="00362EB7"/>
    <w:rsid w:val="003639CA"/>
    <w:rsid w:val="00364751"/>
    <w:rsid w:val="00364FF4"/>
    <w:rsid w:val="00365E6A"/>
    <w:rsid w:val="0036645A"/>
    <w:rsid w:val="00366F80"/>
    <w:rsid w:val="00370729"/>
    <w:rsid w:val="00371AD1"/>
    <w:rsid w:val="00375C34"/>
    <w:rsid w:val="00377A3C"/>
    <w:rsid w:val="003803AB"/>
    <w:rsid w:val="00380554"/>
    <w:rsid w:val="00380AC2"/>
    <w:rsid w:val="00381890"/>
    <w:rsid w:val="00381F17"/>
    <w:rsid w:val="00382372"/>
    <w:rsid w:val="003824A3"/>
    <w:rsid w:val="003824C0"/>
    <w:rsid w:val="00385507"/>
    <w:rsid w:val="003860C9"/>
    <w:rsid w:val="00386265"/>
    <w:rsid w:val="003875BF"/>
    <w:rsid w:val="00391EC8"/>
    <w:rsid w:val="003931B9"/>
    <w:rsid w:val="00394464"/>
    <w:rsid w:val="00396D24"/>
    <w:rsid w:val="00397D6D"/>
    <w:rsid w:val="003A14E2"/>
    <w:rsid w:val="003A6882"/>
    <w:rsid w:val="003A72EA"/>
    <w:rsid w:val="003A7ADB"/>
    <w:rsid w:val="003B1FA8"/>
    <w:rsid w:val="003B3EE4"/>
    <w:rsid w:val="003B63F5"/>
    <w:rsid w:val="003B715B"/>
    <w:rsid w:val="003B7215"/>
    <w:rsid w:val="003C28F4"/>
    <w:rsid w:val="003C2C20"/>
    <w:rsid w:val="003C3259"/>
    <w:rsid w:val="003D0288"/>
    <w:rsid w:val="003D39CA"/>
    <w:rsid w:val="003D72EA"/>
    <w:rsid w:val="003E0C12"/>
    <w:rsid w:val="003E13FC"/>
    <w:rsid w:val="003E2082"/>
    <w:rsid w:val="003E21B8"/>
    <w:rsid w:val="003E32EF"/>
    <w:rsid w:val="003E3ADE"/>
    <w:rsid w:val="003E4BEB"/>
    <w:rsid w:val="003E4BF6"/>
    <w:rsid w:val="003E5F5F"/>
    <w:rsid w:val="003E704B"/>
    <w:rsid w:val="003F2020"/>
    <w:rsid w:val="003F41A4"/>
    <w:rsid w:val="003F4C9C"/>
    <w:rsid w:val="003F5537"/>
    <w:rsid w:val="003F5C1C"/>
    <w:rsid w:val="003F5F3A"/>
    <w:rsid w:val="003F6448"/>
    <w:rsid w:val="003F6A5A"/>
    <w:rsid w:val="003F6CA5"/>
    <w:rsid w:val="004017BD"/>
    <w:rsid w:val="004034DF"/>
    <w:rsid w:val="00403D4D"/>
    <w:rsid w:val="004040D1"/>
    <w:rsid w:val="00404BAB"/>
    <w:rsid w:val="00405721"/>
    <w:rsid w:val="00405902"/>
    <w:rsid w:val="00405AF2"/>
    <w:rsid w:val="004060A3"/>
    <w:rsid w:val="0040714D"/>
    <w:rsid w:val="00407857"/>
    <w:rsid w:val="00410FFC"/>
    <w:rsid w:val="00411768"/>
    <w:rsid w:val="00412CC6"/>
    <w:rsid w:val="00412F00"/>
    <w:rsid w:val="004137E7"/>
    <w:rsid w:val="004154B0"/>
    <w:rsid w:val="00416361"/>
    <w:rsid w:val="004167CA"/>
    <w:rsid w:val="00416E5E"/>
    <w:rsid w:val="00416FAC"/>
    <w:rsid w:val="0041785C"/>
    <w:rsid w:val="0042053E"/>
    <w:rsid w:val="0042074D"/>
    <w:rsid w:val="00423871"/>
    <w:rsid w:val="00424089"/>
    <w:rsid w:val="0042684D"/>
    <w:rsid w:val="00426EE1"/>
    <w:rsid w:val="00427F24"/>
    <w:rsid w:val="004322FD"/>
    <w:rsid w:val="00437603"/>
    <w:rsid w:val="00443AB5"/>
    <w:rsid w:val="00443D03"/>
    <w:rsid w:val="00444B93"/>
    <w:rsid w:val="004451E2"/>
    <w:rsid w:val="004473F1"/>
    <w:rsid w:val="004476FA"/>
    <w:rsid w:val="0045016E"/>
    <w:rsid w:val="004509E2"/>
    <w:rsid w:val="00451087"/>
    <w:rsid w:val="0045262E"/>
    <w:rsid w:val="00452ADB"/>
    <w:rsid w:val="00452D28"/>
    <w:rsid w:val="00454BD6"/>
    <w:rsid w:val="00455544"/>
    <w:rsid w:val="004576AD"/>
    <w:rsid w:val="00457D0C"/>
    <w:rsid w:val="00461125"/>
    <w:rsid w:val="00462D40"/>
    <w:rsid w:val="00462DAA"/>
    <w:rsid w:val="00463161"/>
    <w:rsid w:val="00463AE3"/>
    <w:rsid w:val="00463B47"/>
    <w:rsid w:val="00463CEB"/>
    <w:rsid w:val="00465DA8"/>
    <w:rsid w:val="00466D91"/>
    <w:rsid w:val="00467233"/>
    <w:rsid w:val="004679E9"/>
    <w:rsid w:val="00472909"/>
    <w:rsid w:val="00472A83"/>
    <w:rsid w:val="00472D0F"/>
    <w:rsid w:val="00474FFA"/>
    <w:rsid w:val="004803D5"/>
    <w:rsid w:val="0048092D"/>
    <w:rsid w:val="0048228B"/>
    <w:rsid w:val="0048249C"/>
    <w:rsid w:val="004830F1"/>
    <w:rsid w:val="00483136"/>
    <w:rsid w:val="00485AAC"/>
    <w:rsid w:val="00486B03"/>
    <w:rsid w:val="004903E5"/>
    <w:rsid w:val="004921FB"/>
    <w:rsid w:val="00495E51"/>
    <w:rsid w:val="00495EFE"/>
    <w:rsid w:val="00496F09"/>
    <w:rsid w:val="0049734C"/>
    <w:rsid w:val="004A2737"/>
    <w:rsid w:val="004A314B"/>
    <w:rsid w:val="004A3275"/>
    <w:rsid w:val="004A3966"/>
    <w:rsid w:val="004A42C0"/>
    <w:rsid w:val="004A45A8"/>
    <w:rsid w:val="004A5978"/>
    <w:rsid w:val="004A68D3"/>
    <w:rsid w:val="004A75FF"/>
    <w:rsid w:val="004B0147"/>
    <w:rsid w:val="004B266D"/>
    <w:rsid w:val="004B33E3"/>
    <w:rsid w:val="004B4AB3"/>
    <w:rsid w:val="004B5347"/>
    <w:rsid w:val="004B5DDB"/>
    <w:rsid w:val="004B62EB"/>
    <w:rsid w:val="004B6A8A"/>
    <w:rsid w:val="004B7810"/>
    <w:rsid w:val="004B7E28"/>
    <w:rsid w:val="004C0A21"/>
    <w:rsid w:val="004C2340"/>
    <w:rsid w:val="004C3115"/>
    <w:rsid w:val="004C4E80"/>
    <w:rsid w:val="004C5159"/>
    <w:rsid w:val="004C628F"/>
    <w:rsid w:val="004C68FD"/>
    <w:rsid w:val="004C6DF1"/>
    <w:rsid w:val="004D0F5A"/>
    <w:rsid w:val="004D141C"/>
    <w:rsid w:val="004D1E9F"/>
    <w:rsid w:val="004D24DE"/>
    <w:rsid w:val="004D349D"/>
    <w:rsid w:val="004D3F79"/>
    <w:rsid w:val="004D4BD9"/>
    <w:rsid w:val="004D65A0"/>
    <w:rsid w:val="004D6E33"/>
    <w:rsid w:val="004D779B"/>
    <w:rsid w:val="004E302B"/>
    <w:rsid w:val="004E3BF2"/>
    <w:rsid w:val="004E6670"/>
    <w:rsid w:val="004E6E75"/>
    <w:rsid w:val="004E70B7"/>
    <w:rsid w:val="004E728D"/>
    <w:rsid w:val="004F06CD"/>
    <w:rsid w:val="004F1BFB"/>
    <w:rsid w:val="004F27B3"/>
    <w:rsid w:val="004F3D19"/>
    <w:rsid w:val="004F45E3"/>
    <w:rsid w:val="00504041"/>
    <w:rsid w:val="00504332"/>
    <w:rsid w:val="00505465"/>
    <w:rsid w:val="00505CF8"/>
    <w:rsid w:val="0050604B"/>
    <w:rsid w:val="00506482"/>
    <w:rsid w:val="005078BC"/>
    <w:rsid w:val="00507DBE"/>
    <w:rsid w:val="005107F3"/>
    <w:rsid w:val="005108E2"/>
    <w:rsid w:val="0051210B"/>
    <w:rsid w:val="00512D41"/>
    <w:rsid w:val="005152A5"/>
    <w:rsid w:val="0051588A"/>
    <w:rsid w:val="00515FEE"/>
    <w:rsid w:val="00516040"/>
    <w:rsid w:val="00516F46"/>
    <w:rsid w:val="0051707F"/>
    <w:rsid w:val="005212DC"/>
    <w:rsid w:val="005216D2"/>
    <w:rsid w:val="005224AE"/>
    <w:rsid w:val="00522700"/>
    <w:rsid w:val="00523474"/>
    <w:rsid w:val="00523830"/>
    <w:rsid w:val="00526739"/>
    <w:rsid w:val="00527787"/>
    <w:rsid w:val="00531CD1"/>
    <w:rsid w:val="00531E6B"/>
    <w:rsid w:val="00533469"/>
    <w:rsid w:val="005335F0"/>
    <w:rsid w:val="005355D7"/>
    <w:rsid w:val="005374FD"/>
    <w:rsid w:val="00540A72"/>
    <w:rsid w:val="00542503"/>
    <w:rsid w:val="00544398"/>
    <w:rsid w:val="0054458F"/>
    <w:rsid w:val="00544C35"/>
    <w:rsid w:val="005452F7"/>
    <w:rsid w:val="00545D3C"/>
    <w:rsid w:val="005504AE"/>
    <w:rsid w:val="00554796"/>
    <w:rsid w:val="00554EC6"/>
    <w:rsid w:val="005551D1"/>
    <w:rsid w:val="00557419"/>
    <w:rsid w:val="00560E81"/>
    <w:rsid w:val="00560F9D"/>
    <w:rsid w:val="005620CC"/>
    <w:rsid w:val="005631B1"/>
    <w:rsid w:val="005639EE"/>
    <w:rsid w:val="00565028"/>
    <w:rsid w:val="00565371"/>
    <w:rsid w:val="0056720A"/>
    <w:rsid w:val="00570BCD"/>
    <w:rsid w:val="0057175B"/>
    <w:rsid w:val="00572185"/>
    <w:rsid w:val="005722F0"/>
    <w:rsid w:val="00573041"/>
    <w:rsid w:val="00573E6F"/>
    <w:rsid w:val="0057424E"/>
    <w:rsid w:val="005754AA"/>
    <w:rsid w:val="005763D4"/>
    <w:rsid w:val="005767E5"/>
    <w:rsid w:val="005768B2"/>
    <w:rsid w:val="00576905"/>
    <w:rsid w:val="0057753D"/>
    <w:rsid w:val="00577813"/>
    <w:rsid w:val="005805C8"/>
    <w:rsid w:val="00580D1C"/>
    <w:rsid w:val="00581D0A"/>
    <w:rsid w:val="0058236B"/>
    <w:rsid w:val="00582CDE"/>
    <w:rsid w:val="0058434C"/>
    <w:rsid w:val="00584C49"/>
    <w:rsid w:val="00586DC1"/>
    <w:rsid w:val="00586FB6"/>
    <w:rsid w:val="0058783C"/>
    <w:rsid w:val="00587B09"/>
    <w:rsid w:val="0059015F"/>
    <w:rsid w:val="00590558"/>
    <w:rsid w:val="00590C16"/>
    <w:rsid w:val="005937D1"/>
    <w:rsid w:val="00593B1E"/>
    <w:rsid w:val="005A0430"/>
    <w:rsid w:val="005A3BE6"/>
    <w:rsid w:val="005A521C"/>
    <w:rsid w:val="005A577F"/>
    <w:rsid w:val="005A5EA2"/>
    <w:rsid w:val="005A6EB6"/>
    <w:rsid w:val="005B238E"/>
    <w:rsid w:val="005B3AF3"/>
    <w:rsid w:val="005B409D"/>
    <w:rsid w:val="005B462B"/>
    <w:rsid w:val="005B6B33"/>
    <w:rsid w:val="005C00AE"/>
    <w:rsid w:val="005C05BE"/>
    <w:rsid w:val="005C0D85"/>
    <w:rsid w:val="005C1126"/>
    <w:rsid w:val="005C1914"/>
    <w:rsid w:val="005C1C35"/>
    <w:rsid w:val="005C32D7"/>
    <w:rsid w:val="005C3359"/>
    <w:rsid w:val="005C4523"/>
    <w:rsid w:val="005C65AD"/>
    <w:rsid w:val="005C6910"/>
    <w:rsid w:val="005C7CAB"/>
    <w:rsid w:val="005D0698"/>
    <w:rsid w:val="005D1B77"/>
    <w:rsid w:val="005D33B9"/>
    <w:rsid w:val="005D3C3A"/>
    <w:rsid w:val="005D47D6"/>
    <w:rsid w:val="005D563F"/>
    <w:rsid w:val="005D682A"/>
    <w:rsid w:val="005E09EE"/>
    <w:rsid w:val="005E0B6B"/>
    <w:rsid w:val="005E2C9C"/>
    <w:rsid w:val="005E412A"/>
    <w:rsid w:val="005E5390"/>
    <w:rsid w:val="005E58C9"/>
    <w:rsid w:val="005E7368"/>
    <w:rsid w:val="005F04F8"/>
    <w:rsid w:val="005F0EF0"/>
    <w:rsid w:val="005F100E"/>
    <w:rsid w:val="005F1D00"/>
    <w:rsid w:val="005F1EA4"/>
    <w:rsid w:val="005F287A"/>
    <w:rsid w:val="005F2F8F"/>
    <w:rsid w:val="005F7413"/>
    <w:rsid w:val="006007B1"/>
    <w:rsid w:val="0060083E"/>
    <w:rsid w:val="00600B8B"/>
    <w:rsid w:val="0060172A"/>
    <w:rsid w:val="006018A5"/>
    <w:rsid w:val="00602B69"/>
    <w:rsid w:val="0060310A"/>
    <w:rsid w:val="00603248"/>
    <w:rsid w:val="006036D7"/>
    <w:rsid w:val="00603826"/>
    <w:rsid w:val="006049F4"/>
    <w:rsid w:val="006053C6"/>
    <w:rsid w:val="00605B18"/>
    <w:rsid w:val="0060657D"/>
    <w:rsid w:val="00613D53"/>
    <w:rsid w:val="00615485"/>
    <w:rsid w:val="00615CD6"/>
    <w:rsid w:val="006161BD"/>
    <w:rsid w:val="00616641"/>
    <w:rsid w:val="006216F1"/>
    <w:rsid w:val="00621E6F"/>
    <w:rsid w:val="00624051"/>
    <w:rsid w:val="00625CAD"/>
    <w:rsid w:val="00625F75"/>
    <w:rsid w:val="006274D2"/>
    <w:rsid w:val="006301DC"/>
    <w:rsid w:val="006307C3"/>
    <w:rsid w:val="0063167D"/>
    <w:rsid w:val="00631F76"/>
    <w:rsid w:val="00633C25"/>
    <w:rsid w:val="00634432"/>
    <w:rsid w:val="00634846"/>
    <w:rsid w:val="00634A7A"/>
    <w:rsid w:val="00635D3B"/>
    <w:rsid w:val="006363A1"/>
    <w:rsid w:val="00640970"/>
    <w:rsid w:val="00640C8C"/>
    <w:rsid w:val="00642023"/>
    <w:rsid w:val="006426D6"/>
    <w:rsid w:val="0064429C"/>
    <w:rsid w:val="00645A01"/>
    <w:rsid w:val="0064727C"/>
    <w:rsid w:val="00656112"/>
    <w:rsid w:val="00656597"/>
    <w:rsid w:val="00661D51"/>
    <w:rsid w:val="0066235A"/>
    <w:rsid w:val="00663F96"/>
    <w:rsid w:val="006656C7"/>
    <w:rsid w:val="006677A5"/>
    <w:rsid w:val="0067090C"/>
    <w:rsid w:val="00671844"/>
    <w:rsid w:val="0067204D"/>
    <w:rsid w:val="00672FC2"/>
    <w:rsid w:val="0067353C"/>
    <w:rsid w:val="00673DFC"/>
    <w:rsid w:val="00673F38"/>
    <w:rsid w:val="00675886"/>
    <w:rsid w:val="0068107C"/>
    <w:rsid w:val="00682BE7"/>
    <w:rsid w:val="006830B9"/>
    <w:rsid w:val="00683D9F"/>
    <w:rsid w:val="00684594"/>
    <w:rsid w:val="00684B70"/>
    <w:rsid w:val="00686D3D"/>
    <w:rsid w:val="0068705A"/>
    <w:rsid w:val="00690FE3"/>
    <w:rsid w:val="006921E5"/>
    <w:rsid w:val="00695F78"/>
    <w:rsid w:val="00697CDA"/>
    <w:rsid w:val="006A03EA"/>
    <w:rsid w:val="006A254A"/>
    <w:rsid w:val="006A4002"/>
    <w:rsid w:val="006A4322"/>
    <w:rsid w:val="006A45A0"/>
    <w:rsid w:val="006A47F4"/>
    <w:rsid w:val="006A6364"/>
    <w:rsid w:val="006B0C63"/>
    <w:rsid w:val="006B2060"/>
    <w:rsid w:val="006B209A"/>
    <w:rsid w:val="006B52E5"/>
    <w:rsid w:val="006B6DBE"/>
    <w:rsid w:val="006B7A11"/>
    <w:rsid w:val="006C071B"/>
    <w:rsid w:val="006C0BC0"/>
    <w:rsid w:val="006C28BD"/>
    <w:rsid w:val="006C36CB"/>
    <w:rsid w:val="006C56E9"/>
    <w:rsid w:val="006C624B"/>
    <w:rsid w:val="006C6F4B"/>
    <w:rsid w:val="006D1703"/>
    <w:rsid w:val="006D1BA9"/>
    <w:rsid w:val="006D2111"/>
    <w:rsid w:val="006D4EDD"/>
    <w:rsid w:val="006D5D09"/>
    <w:rsid w:val="006D5D2D"/>
    <w:rsid w:val="006D7036"/>
    <w:rsid w:val="006D7688"/>
    <w:rsid w:val="006E161B"/>
    <w:rsid w:val="006E2E02"/>
    <w:rsid w:val="006E42A5"/>
    <w:rsid w:val="006E44BC"/>
    <w:rsid w:val="006E5BD2"/>
    <w:rsid w:val="006F1965"/>
    <w:rsid w:val="006F2D80"/>
    <w:rsid w:val="006F3893"/>
    <w:rsid w:val="006F3E3C"/>
    <w:rsid w:val="006F503D"/>
    <w:rsid w:val="006F5892"/>
    <w:rsid w:val="006F5AF3"/>
    <w:rsid w:val="00700902"/>
    <w:rsid w:val="00701C82"/>
    <w:rsid w:val="00701CDE"/>
    <w:rsid w:val="0070414D"/>
    <w:rsid w:val="00705768"/>
    <w:rsid w:val="00705CA4"/>
    <w:rsid w:val="0070671B"/>
    <w:rsid w:val="007111CF"/>
    <w:rsid w:val="00711D50"/>
    <w:rsid w:val="00715A33"/>
    <w:rsid w:val="00717976"/>
    <w:rsid w:val="007208ED"/>
    <w:rsid w:val="007211E1"/>
    <w:rsid w:val="0072304E"/>
    <w:rsid w:val="0072658D"/>
    <w:rsid w:val="00727C08"/>
    <w:rsid w:val="007359EA"/>
    <w:rsid w:val="00735D9F"/>
    <w:rsid w:val="00740293"/>
    <w:rsid w:val="00740310"/>
    <w:rsid w:val="0074062B"/>
    <w:rsid w:val="00743856"/>
    <w:rsid w:val="00743E1E"/>
    <w:rsid w:val="00744939"/>
    <w:rsid w:val="00744C8B"/>
    <w:rsid w:val="007461A3"/>
    <w:rsid w:val="007467F0"/>
    <w:rsid w:val="00746FCB"/>
    <w:rsid w:val="00750A68"/>
    <w:rsid w:val="00751563"/>
    <w:rsid w:val="0075341B"/>
    <w:rsid w:val="00753B81"/>
    <w:rsid w:val="007540A2"/>
    <w:rsid w:val="00756425"/>
    <w:rsid w:val="0075745E"/>
    <w:rsid w:val="00757C5A"/>
    <w:rsid w:val="00757D2A"/>
    <w:rsid w:val="007629B7"/>
    <w:rsid w:val="00763423"/>
    <w:rsid w:val="0076408C"/>
    <w:rsid w:val="007640D7"/>
    <w:rsid w:val="00764667"/>
    <w:rsid w:val="0076644D"/>
    <w:rsid w:val="00770353"/>
    <w:rsid w:val="0077069C"/>
    <w:rsid w:val="007707FB"/>
    <w:rsid w:val="00772202"/>
    <w:rsid w:val="007723B7"/>
    <w:rsid w:val="00772FB4"/>
    <w:rsid w:val="0077475B"/>
    <w:rsid w:val="00774BDF"/>
    <w:rsid w:val="00776A6B"/>
    <w:rsid w:val="00777DE6"/>
    <w:rsid w:val="00777FDD"/>
    <w:rsid w:val="007802BC"/>
    <w:rsid w:val="00780339"/>
    <w:rsid w:val="0078472A"/>
    <w:rsid w:val="00787206"/>
    <w:rsid w:val="00787B7B"/>
    <w:rsid w:val="00790808"/>
    <w:rsid w:val="00790F6E"/>
    <w:rsid w:val="007912B6"/>
    <w:rsid w:val="00791FA1"/>
    <w:rsid w:val="007968C4"/>
    <w:rsid w:val="00797E5A"/>
    <w:rsid w:val="007A2006"/>
    <w:rsid w:val="007A4374"/>
    <w:rsid w:val="007A5ADE"/>
    <w:rsid w:val="007A60B2"/>
    <w:rsid w:val="007A6AE7"/>
    <w:rsid w:val="007A6F68"/>
    <w:rsid w:val="007A7271"/>
    <w:rsid w:val="007B0024"/>
    <w:rsid w:val="007B0794"/>
    <w:rsid w:val="007B0E59"/>
    <w:rsid w:val="007B17FF"/>
    <w:rsid w:val="007B1B44"/>
    <w:rsid w:val="007B2931"/>
    <w:rsid w:val="007B2EB4"/>
    <w:rsid w:val="007B4D5E"/>
    <w:rsid w:val="007B576F"/>
    <w:rsid w:val="007B5FAD"/>
    <w:rsid w:val="007B6F60"/>
    <w:rsid w:val="007B6F8A"/>
    <w:rsid w:val="007C0314"/>
    <w:rsid w:val="007C043E"/>
    <w:rsid w:val="007C047C"/>
    <w:rsid w:val="007C0FD8"/>
    <w:rsid w:val="007C1179"/>
    <w:rsid w:val="007C274B"/>
    <w:rsid w:val="007C29C3"/>
    <w:rsid w:val="007C4AEA"/>
    <w:rsid w:val="007C517F"/>
    <w:rsid w:val="007C545F"/>
    <w:rsid w:val="007C6373"/>
    <w:rsid w:val="007C7461"/>
    <w:rsid w:val="007D0CD6"/>
    <w:rsid w:val="007D14E9"/>
    <w:rsid w:val="007D1E7E"/>
    <w:rsid w:val="007D1ED2"/>
    <w:rsid w:val="007D363C"/>
    <w:rsid w:val="007D58F0"/>
    <w:rsid w:val="007D60A2"/>
    <w:rsid w:val="007D6646"/>
    <w:rsid w:val="007E2BF8"/>
    <w:rsid w:val="007E2ED2"/>
    <w:rsid w:val="007E31C3"/>
    <w:rsid w:val="007E58BB"/>
    <w:rsid w:val="007E6D81"/>
    <w:rsid w:val="007F0225"/>
    <w:rsid w:val="007F0753"/>
    <w:rsid w:val="007F1039"/>
    <w:rsid w:val="007F1909"/>
    <w:rsid w:val="007F22E0"/>
    <w:rsid w:val="007F3012"/>
    <w:rsid w:val="007F3A6F"/>
    <w:rsid w:val="007F476E"/>
    <w:rsid w:val="007F48FD"/>
    <w:rsid w:val="007F59E8"/>
    <w:rsid w:val="007F71A8"/>
    <w:rsid w:val="007F75CD"/>
    <w:rsid w:val="008010EE"/>
    <w:rsid w:val="00801963"/>
    <w:rsid w:val="00801BB2"/>
    <w:rsid w:val="00804B23"/>
    <w:rsid w:val="00805C58"/>
    <w:rsid w:val="00805E6A"/>
    <w:rsid w:val="0081121E"/>
    <w:rsid w:val="00811EDF"/>
    <w:rsid w:val="008122AE"/>
    <w:rsid w:val="008127FC"/>
    <w:rsid w:val="00812EB4"/>
    <w:rsid w:val="00816624"/>
    <w:rsid w:val="0081715E"/>
    <w:rsid w:val="00817FB6"/>
    <w:rsid w:val="0082068A"/>
    <w:rsid w:val="00821049"/>
    <w:rsid w:val="00821AC5"/>
    <w:rsid w:val="00822534"/>
    <w:rsid w:val="0082369A"/>
    <w:rsid w:val="008237B2"/>
    <w:rsid w:val="008237C0"/>
    <w:rsid w:val="00825E85"/>
    <w:rsid w:val="008267EB"/>
    <w:rsid w:val="00826FF0"/>
    <w:rsid w:val="008273D0"/>
    <w:rsid w:val="008274A2"/>
    <w:rsid w:val="00827566"/>
    <w:rsid w:val="008309AB"/>
    <w:rsid w:val="00831232"/>
    <w:rsid w:val="00832021"/>
    <w:rsid w:val="008320AF"/>
    <w:rsid w:val="0083273D"/>
    <w:rsid w:val="00832ACC"/>
    <w:rsid w:val="00832B0C"/>
    <w:rsid w:val="00832DD3"/>
    <w:rsid w:val="0083308E"/>
    <w:rsid w:val="008343D4"/>
    <w:rsid w:val="00834889"/>
    <w:rsid w:val="00834FD6"/>
    <w:rsid w:val="008369B3"/>
    <w:rsid w:val="00837348"/>
    <w:rsid w:val="00837754"/>
    <w:rsid w:val="00841B69"/>
    <w:rsid w:val="00843055"/>
    <w:rsid w:val="00844970"/>
    <w:rsid w:val="00844E8C"/>
    <w:rsid w:val="00846400"/>
    <w:rsid w:val="00846D55"/>
    <w:rsid w:val="0085034B"/>
    <w:rsid w:val="00850840"/>
    <w:rsid w:val="008509B5"/>
    <w:rsid w:val="00850C0E"/>
    <w:rsid w:val="00852133"/>
    <w:rsid w:val="0085398D"/>
    <w:rsid w:val="0085471E"/>
    <w:rsid w:val="008549BC"/>
    <w:rsid w:val="0085650C"/>
    <w:rsid w:val="00856E29"/>
    <w:rsid w:val="008576F1"/>
    <w:rsid w:val="0086040A"/>
    <w:rsid w:val="00860BD1"/>
    <w:rsid w:val="00861405"/>
    <w:rsid w:val="00861F6A"/>
    <w:rsid w:val="00862174"/>
    <w:rsid w:val="00862D45"/>
    <w:rsid w:val="0086301B"/>
    <w:rsid w:val="00864088"/>
    <w:rsid w:val="008656B0"/>
    <w:rsid w:val="00867979"/>
    <w:rsid w:val="008701A3"/>
    <w:rsid w:val="00870D49"/>
    <w:rsid w:val="00873823"/>
    <w:rsid w:val="00873BBA"/>
    <w:rsid w:val="00873D49"/>
    <w:rsid w:val="008746F6"/>
    <w:rsid w:val="00875571"/>
    <w:rsid w:val="008763B3"/>
    <w:rsid w:val="00876A61"/>
    <w:rsid w:val="00877956"/>
    <w:rsid w:val="008800B0"/>
    <w:rsid w:val="008805ED"/>
    <w:rsid w:val="00881499"/>
    <w:rsid w:val="00881A33"/>
    <w:rsid w:val="00881A97"/>
    <w:rsid w:val="00883877"/>
    <w:rsid w:val="0088448F"/>
    <w:rsid w:val="00884E21"/>
    <w:rsid w:val="00885E86"/>
    <w:rsid w:val="008906E8"/>
    <w:rsid w:val="00890B1F"/>
    <w:rsid w:val="00891ADE"/>
    <w:rsid w:val="00892289"/>
    <w:rsid w:val="008928A9"/>
    <w:rsid w:val="00892949"/>
    <w:rsid w:val="008935E6"/>
    <w:rsid w:val="008977AF"/>
    <w:rsid w:val="008A0703"/>
    <w:rsid w:val="008A09BB"/>
    <w:rsid w:val="008A280B"/>
    <w:rsid w:val="008A3146"/>
    <w:rsid w:val="008A7857"/>
    <w:rsid w:val="008A7C10"/>
    <w:rsid w:val="008B0B97"/>
    <w:rsid w:val="008B185D"/>
    <w:rsid w:val="008B2882"/>
    <w:rsid w:val="008B57AC"/>
    <w:rsid w:val="008B6412"/>
    <w:rsid w:val="008B6924"/>
    <w:rsid w:val="008B6C77"/>
    <w:rsid w:val="008B75A9"/>
    <w:rsid w:val="008C0169"/>
    <w:rsid w:val="008C05E6"/>
    <w:rsid w:val="008C0BDE"/>
    <w:rsid w:val="008C1681"/>
    <w:rsid w:val="008C1E62"/>
    <w:rsid w:val="008C2409"/>
    <w:rsid w:val="008C3460"/>
    <w:rsid w:val="008C473E"/>
    <w:rsid w:val="008C4865"/>
    <w:rsid w:val="008C493C"/>
    <w:rsid w:val="008C6615"/>
    <w:rsid w:val="008C7DD6"/>
    <w:rsid w:val="008D02CE"/>
    <w:rsid w:val="008D0E58"/>
    <w:rsid w:val="008D1277"/>
    <w:rsid w:val="008D290F"/>
    <w:rsid w:val="008D37E3"/>
    <w:rsid w:val="008D4042"/>
    <w:rsid w:val="008D6126"/>
    <w:rsid w:val="008D6C37"/>
    <w:rsid w:val="008D7424"/>
    <w:rsid w:val="008D774A"/>
    <w:rsid w:val="008D7AF8"/>
    <w:rsid w:val="008E19F1"/>
    <w:rsid w:val="008E1E5E"/>
    <w:rsid w:val="008E2DEF"/>
    <w:rsid w:val="008E33CC"/>
    <w:rsid w:val="008E3DC1"/>
    <w:rsid w:val="008E4181"/>
    <w:rsid w:val="008E4C16"/>
    <w:rsid w:val="008E5647"/>
    <w:rsid w:val="008E5B4E"/>
    <w:rsid w:val="008E5F08"/>
    <w:rsid w:val="008E679D"/>
    <w:rsid w:val="008E6C8C"/>
    <w:rsid w:val="008E777C"/>
    <w:rsid w:val="008F0014"/>
    <w:rsid w:val="008F072C"/>
    <w:rsid w:val="008F0F09"/>
    <w:rsid w:val="008F1859"/>
    <w:rsid w:val="008F3C0B"/>
    <w:rsid w:val="008F4D8F"/>
    <w:rsid w:val="008F62B3"/>
    <w:rsid w:val="008F6530"/>
    <w:rsid w:val="008F6BD5"/>
    <w:rsid w:val="008F7538"/>
    <w:rsid w:val="008F7E08"/>
    <w:rsid w:val="008F7E36"/>
    <w:rsid w:val="009007F3"/>
    <w:rsid w:val="009017B0"/>
    <w:rsid w:val="00902AF3"/>
    <w:rsid w:val="0090547E"/>
    <w:rsid w:val="00905A5F"/>
    <w:rsid w:val="009063CE"/>
    <w:rsid w:val="009064D1"/>
    <w:rsid w:val="0090709A"/>
    <w:rsid w:val="00907660"/>
    <w:rsid w:val="00907F4B"/>
    <w:rsid w:val="009179D1"/>
    <w:rsid w:val="00920CBC"/>
    <w:rsid w:val="00921283"/>
    <w:rsid w:val="0092145B"/>
    <w:rsid w:val="009220F0"/>
    <w:rsid w:val="00923962"/>
    <w:rsid w:val="00923A38"/>
    <w:rsid w:val="00923F18"/>
    <w:rsid w:val="00924369"/>
    <w:rsid w:val="00925912"/>
    <w:rsid w:val="0092620A"/>
    <w:rsid w:val="0092705B"/>
    <w:rsid w:val="00930BBE"/>
    <w:rsid w:val="009341FC"/>
    <w:rsid w:val="0093469A"/>
    <w:rsid w:val="00936F3C"/>
    <w:rsid w:val="0093776D"/>
    <w:rsid w:val="00941368"/>
    <w:rsid w:val="009446FF"/>
    <w:rsid w:val="00944932"/>
    <w:rsid w:val="009469E4"/>
    <w:rsid w:val="00947171"/>
    <w:rsid w:val="00947AB6"/>
    <w:rsid w:val="00952BD2"/>
    <w:rsid w:val="00954E8F"/>
    <w:rsid w:val="00955714"/>
    <w:rsid w:val="00956005"/>
    <w:rsid w:val="009562B5"/>
    <w:rsid w:val="0095647F"/>
    <w:rsid w:val="0095673C"/>
    <w:rsid w:val="009569A0"/>
    <w:rsid w:val="00956C25"/>
    <w:rsid w:val="00960C91"/>
    <w:rsid w:val="0096141F"/>
    <w:rsid w:val="00961EA4"/>
    <w:rsid w:val="00962BF6"/>
    <w:rsid w:val="00962E55"/>
    <w:rsid w:val="00964FC1"/>
    <w:rsid w:val="0096567F"/>
    <w:rsid w:val="00966EF6"/>
    <w:rsid w:val="00967449"/>
    <w:rsid w:val="0097005D"/>
    <w:rsid w:val="0097419F"/>
    <w:rsid w:val="009766EE"/>
    <w:rsid w:val="00977A3A"/>
    <w:rsid w:val="009812A8"/>
    <w:rsid w:val="00983C93"/>
    <w:rsid w:val="0098452B"/>
    <w:rsid w:val="00984D43"/>
    <w:rsid w:val="00986D0C"/>
    <w:rsid w:val="00987BFF"/>
    <w:rsid w:val="0099061E"/>
    <w:rsid w:val="00990AF5"/>
    <w:rsid w:val="0099153E"/>
    <w:rsid w:val="00991D11"/>
    <w:rsid w:val="00991F1D"/>
    <w:rsid w:val="00992160"/>
    <w:rsid w:val="0099253D"/>
    <w:rsid w:val="009930E4"/>
    <w:rsid w:val="009948B2"/>
    <w:rsid w:val="009948BC"/>
    <w:rsid w:val="00994A6B"/>
    <w:rsid w:val="00994C80"/>
    <w:rsid w:val="00996DB5"/>
    <w:rsid w:val="0099735E"/>
    <w:rsid w:val="00997590"/>
    <w:rsid w:val="009A25C3"/>
    <w:rsid w:val="009A444D"/>
    <w:rsid w:val="009A49AA"/>
    <w:rsid w:val="009A4F1A"/>
    <w:rsid w:val="009A50B0"/>
    <w:rsid w:val="009A5E62"/>
    <w:rsid w:val="009B0AF1"/>
    <w:rsid w:val="009B1109"/>
    <w:rsid w:val="009B35EA"/>
    <w:rsid w:val="009B3C30"/>
    <w:rsid w:val="009B49E9"/>
    <w:rsid w:val="009B527A"/>
    <w:rsid w:val="009B5319"/>
    <w:rsid w:val="009C114B"/>
    <w:rsid w:val="009C33B2"/>
    <w:rsid w:val="009C3433"/>
    <w:rsid w:val="009C3FD8"/>
    <w:rsid w:val="009C50F4"/>
    <w:rsid w:val="009C60B8"/>
    <w:rsid w:val="009D61D7"/>
    <w:rsid w:val="009E1A9F"/>
    <w:rsid w:val="009E24C1"/>
    <w:rsid w:val="009E2FFD"/>
    <w:rsid w:val="009E4E7A"/>
    <w:rsid w:val="009E698B"/>
    <w:rsid w:val="009F07AE"/>
    <w:rsid w:val="009F1204"/>
    <w:rsid w:val="009F220F"/>
    <w:rsid w:val="009F2841"/>
    <w:rsid w:val="009F3025"/>
    <w:rsid w:val="009F3827"/>
    <w:rsid w:val="009F4A31"/>
    <w:rsid w:val="009F5ACB"/>
    <w:rsid w:val="009F63B0"/>
    <w:rsid w:val="009F68B1"/>
    <w:rsid w:val="009F7050"/>
    <w:rsid w:val="00A02538"/>
    <w:rsid w:val="00A04C35"/>
    <w:rsid w:val="00A06574"/>
    <w:rsid w:val="00A06AA3"/>
    <w:rsid w:val="00A07CFD"/>
    <w:rsid w:val="00A14D02"/>
    <w:rsid w:val="00A14D1D"/>
    <w:rsid w:val="00A20650"/>
    <w:rsid w:val="00A20ED2"/>
    <w:rsid w:val="00A21E5A"/>
    <w:rsid w:val="00A223D6"/>
    <w:rsid w:val="00A23255"/>
    <w:rsid w:val="00A242FB"/>
    <w:rsid w:val="00A25423"/>
    <w:rsid w:val="00A25C7A"/>
    <w:rsid w:val="00A26306"/>
    <w:rsid w:val="00A30355"/>
    <w:rsid w:val="00A314F3"/>
    <w:rsid w:val="00A321C0"/>
    <w:rsid w:val="00A32226"/>
    <w:rsid w:val="00A33258"/>
    <w:rsid w:val="00A34922"/>
    <w:rsid w:val="00A34A8F"/>
    <w:rsid w:val="00A36781"/>
    <w:rsid w:val="00A40C6D"/>
    <w:rsid w:val="00A40CA0"/>
    <w:rsid w:val="00A42097"/>
    <w:rsid w:val="00A431EF"/>
    <w:rsid w:val="00A44D46"/>
    <w:rsid w:val="00A4759E"/>
    <w:rsid w:val="00A47BC9"/>
    <w:rsid w:val="00A5021C"/>
    <w:rsid w:val="00A50370"/>
    <w:rsid w:val="00A5115A"/>
    <w:rsid w:val="00A511C9"/>
    <w:rsid w:val="00A51986"/>
    <w:rsid w:val="00A5219B"/>
    <w:rsid w:val="00A54735"/>
    <w:rsid w:val="00A550CB"/>
    <w:rsid w:val="00A570A2"/>
    <w:rsid w:val="00A57626"/>
    <w:rsid w:val="00A57A0A"/>
    <w:rsid w:val="00A6002D"/>
    <w:rsid w:val="00A61C6A"/>
    <w:rsid w:val="00A6222B"/>
    <w:rsid w:val="00A632F6"/>
    <w:rsid w:val="00A634DC"/>
    <w:rsid w:val="00A63541"/>
    <w:rsid w:val="00A6427D"/>
    <w:rsid w:val="00A647A9"/>
    <w:rsid w:val="00A6489D"/>
    <w:rsid w:val="00A65723"/>
    <w:rsid w:val="00A66050"/>
    <w:rsid w:val="00A70226"/>
    <w:rsid w:val="00A706F2"/>
    <w:rsid w:val="00A7216C"/>
    <w:rsid w:val="00A749A9"/>
    <w:rsid w:val="00A74B34"/>
    <w:rsid w:val="00A76D61"/>
    <w:rsid w:val="00A77373"/>
    <w:rsid w:val="00A77854"/>
    <w:rsid w:val="00A7797E"/>
    <w:rsid w:val="00A823B2"/>
    <w:rsid w:val="00A841DC"/>
    <w:rsid w:val="00A849F7"/>
    <w:rsid w:val="00A84C33"/>
    <w:rsid w:val="00A8569A"/>
    <w:rsid w:val="00A9483D"/>
    <w:rsid w:val="00A97B68"/>
    <w:rsid w:val="00A97EB3"/>
    <w:rsid w:val="00AA2AE1"/>
    <w:rsid w:val="00AA4A43"/>
    <w:rsid w:val="00AA4A69"/>
    <w:rsid w:val="00AA61E7"/>
    <w:rsid w:val="00AA6485"/>
    <w:rsid w:val="00AA775C"/>
    <w:rsid w:val="00AA7A27"/>
    <w:rsid w:val="00AB0140"/>
    <w:rsid w:val="00AB01CA"/>
    <w:rsid w:val="00AB06F4"/>
    <w:rsid w:val="00AB0B59"/>
    <w:rsid w:val="00AB2CB0"/>
    <w:rsid w:val="00AB2DD2"/>
    <w:rsid w:val="00AB30F3"/>
    <w:rsid w:val="00AB31E6"/>
    <w:rsid w:val="00AB385F"/>
    <w:rsid w:val="00AB3C64"/>
    <w:rsid w:val="00AB4439"/>
    <w:rsid w:val="00AB506E"/>
    <w:rsid w:val="00AB762F"/>
    <w:rsid w:val="00AC09FD"/>
    <w:rsid w:val="00AC4AEC"/>
    <w:rsid w:val="00AD2DF6"/>
    <w:rsid w:val="00AD31E6"/>
    <w:rsid w:val="00AD483E"/>
    <w:rsid w:val="00AD6520"/>
    <w:rsid w:val="00AD65A5"/>
    <w:rsid w:val="00AD67F2"/>
    <w:rsid w:val="00AD7327"/>
    <w:rsid w:val="00AE0F1F"/>
    <w:rsid w:val="00AE18F1"/>
    <w:rsid w:val="00AE1DFB"/>
    <w:rsid w:val="00AE47A2"/>
    <w:rsid w:val="00AE4DDC"/>
    <w:rsid w:val="00AE7B5F"/>
    <w:rsid w:val="00AF1150"/>
    <w:rsid w:val="00AF2C61"/>
    <w:rsid w:val="00AF428E"/>
    <w:rsid w:val="00AF5293"/>
    <w:rsid w:val="00AF640E"/>
    <w:rsid w:val="00B02735"/>
    <w:rsid w:val="00B0326B"/>
    <w:rsid w:val="00B046C7"/>
    <w:rsid w:val="00B05754"/>
    <w:rsid w:val="00B05983"/>
    <w:rsid w:val="00B05D10"/>
    <w:rsid w:val="00B06D08"/>
    <w:rsid w:val="00B07FAB"/>
    <w:rsid w:val="00B1010C"/>
    <w:rsid w:val="00B11F3A"/>
    <w:rsid w:val="00B125B4"/>
    <w:rsid w:val="00B160CE"/>
    <w:rsid w:val="00B20417"/>
    <w:rsid w:val="00B20656"/>
    <w:rsid w:val="00B23066"/>
    <w:rsid w:val="00B2316B"/>
    <w:rsid w:val="00B24E91"/>
    <w:rsid w:val="00B31858"/>
    <w:rsid w:val="00B34766"/>
    <w:rsid w:val="00B3492D"/>
    <w:rsid w:val="00B35E50"/>
    <w:rsid w:val="00B36034"/>
    <w:rsid w:val="00B36878"/>
    <w:rsid w:val="00B37168"/>
    <w:rsid w:val="00B37247"/>
    <w:rsid w:val="00B442D1"/>
    <w:rsid w:val="00B50F35"/>
    <w:rsid w:val="00B52719"/>
    <w:rsid w:val="00B54003"/>
    <w:rsid w:val="00B55130"/>
    <w:rsid w:val="00B57235"/>
    <w:rsid w:val="00B5794F"/>
    <w:rsid w:val="00B60126"/>
    <w:rsid w:val="00B60678"/>
    <w:rsid w:val="00B611F2"/>
    <w:rsid w:val="00B63901"/>
    <w:rsid w:val="00B64364"/>
    <w:rsid w:val="00B657ED"/>
    <w:rsid w:val="00B66B7B"/>
    <w:rsid w:val="00B66CB4"/>
    <w:rsid w:val="00B67660"/>
    <w:rsid w:val="00B67712"/>
    <w:rsid w:val="00B677F3"/>
    <w:rsid w:val="00B70216"/>
    <w:rsid w:val="00B7101A"/>
    <w:rsid w:val="00B72D8B"/>
    <w:rsid w:val="00B737D5"/>
    <w:rsid w:val="00B7407B"/>
    <w:rsid w:val="00B74951"/>
    <w:rsid w:val="00B75840"/>
    <w:rsid w:val="00B75CBA"/>
    <w:rsid w:val="00B7699E"/>
    <w:rsid w:val="00B76A85"/>
    <w:rsid w:val="00B77050"/>
    <w:rsid w:val="00B772AB"/>
    <w:rsid w:val="00B779D5"/>
    <w:rsid w:val="00B8055B"/>
    <w:rsid w:val="00B80793"/>
    <w:rsid w:val="00B81EA3"/>
    <w:rsid w:val="00B8548B"/>
    <w:rsid w:val="00B85546"/>
    <w:rsid w:val="00B9057F"/>
    <w:rsid w:val="00B909C0"/>
    <w:rsid w:val="00B90C24"/>
    <w:rsid w:val="00B92ED6"/>
    <w:rsid w:val="00B93A54"/>
    <w:rsid w:val="00B9485A"/>
    <w:rsid w:val="00B94B3D"/>
    <w:rsid w:val="00B95778"/>
    <w:rsid w:val="00B96E88"/>
    <w:rsid w:val="00B9708E"/>
    <w:rsid w:val="00B97522"/>
    <w:rsid w:val="00BA11F9"/>
    <w:rsid w:val="00BA284C"/>
    <w:rsid w:val="00BB22CE"/>
    <w:rsid w:val="00BB2EBA"/>
    <w:rsid w:val="00BB3384"/>
    <w:rsid w:val="00BB3C35"/>
    <w:rsid w:val="00BB3FD0"/>
    <w:rsid w:val="00BB451F"/>
    <w:rsid w:val="00BB4A87"/>
    <w:rsid w:val="00BB4F98"/>
    <w:rsid w:val="00BC01B5"/>
    <w:rsid w:val="00BC113A"/>
    <w:rsid w:val="00BC1342"/>
    <w:rsid w:val="00BC24D3"/>
    <w:rsid w:val="00BC2BA4"/>
    <w:rsid w:val="00BC34F4"/>
    <w:rsid w:val="00BC52D7"/>
    <w:rsid w:val="00BD3432"/>
    <w:rsid w:val="00BD6AF7"/>
    <w:rsid w:val="00BD73F2"/>
    <w:rsid w:val="00BD7604"/>
    <w:rsid w:val="00BE0E3E"/>
    <w:rsid w:val="00BE2029"/>
    <w:rsid w:val="00BE2243"/>
    <w:rsid w:val="00BE3B43"/>
    <w:rsid w:val="00BE4EA6"/>
    <w:rsid w:val="00BE4FF2"/>
    <w:rsid w:val="00BE51FF"/>
    <w:rsid w:val="00BE727D"/>
    <w:rsid w:val="00BE72F7"/>
    <w:rsid w:val="00BE7B51"/>
    <w:rsid w:val="00BF0426"/>
    <w:rsid w:val="00BF2BDB"/>
    <w:rsid w:val="00BF6A5E"/>
    <w:rsid w:val="00BF7115"/>
    <w:rsid w:val="00BF7975"/>
    <w:rsid w:val="00C003F8"/>
    <w:rsid w:val="00C008E9"/>
    <w:rsid w:val="00C040B4"/>
    <w:rsid w:val="00C042DF"/>
    <w:rsid w:val="00C0497B"/>
    <w:rsid w:val="00C1078E"/>
    <w:rsid w:val="00C10980"/>
    <w:rsid w:val="00C110FA"/>
    <w:rsid w:val="00C131F9"/>
    <w:rsid w:val="00C14354"/>
    <w:rsid w:val="00C147E6"/>
    <w:rsid w:val="00C1503F"/>
    <w:rsid w:val="00C15B6E"/>
    <w:rsid w:val="00C167D8"/>
    <w:rsid w:val="00C176D3"/>
    <w:rsid w:val="00C20DAC"/>
    <w:rsid w:val="00C2200D"/>
    <w:rsid w:val="00C22878"/>
    <w:rsid w:val="00C22948"/>
    <w:rsid w:val="00C2457C"/>
    <w:rsid w:val="00C26488"/>
    <w:rsid w:val="00C2693A"/>
    <w:rsid w:val="00C26A57"/>
    <w:rsid w:val="00C2728E"/>
    <w:rsid w:val="00C27515"/>
    <w:rsid w:val="00C30F26"/>
    <w:rsid w:val="00C323B9"/>
    <w:rsid w:val="00C33082"/>
    <w:rsid w:val="00C33A3D"/>
    <w:rsid w:val="00C33C35"/>
    <w:rsid w:val="00C33C61"/>
    <w:rsid w:val="00C34E5E"/>
    <w:rsid w:val="00C35237"/>
    <w:rsid w:val="00C37E04"/>
    <w:rsid w:val="00C411B6"/>
    <w:rsid w:val="00C4280B"/>
    <w:rsid w:val="00C44C4F"/>
    <w:rsid w:val="00C50401"/>
    <w:rsid w:val="00C54064"/>
    <w:rsid w:val="00C54193"/>
    <w:rsid w:val="00C54342"/>
    <w:rsid w:val="00C55397"/>
    <w:rsid w:val="00C5593B"/>
    <w:rsid w:val="00C56419"/>
    <w:rsid w:val="00C56696"/>
    <w:rsid w:val="00C56CD8"/>
    <w:rsid w:val="00C61F96"/>
    <w:rsid w:val="00C628BC"/>
    <w:rsid w:val="00C636EB"/>
    <w:rsid w:val="00C657D3"/>
    <w:rsid w:val="00C667A1"/>
    <w:rsid w:val="00C67202"/>
    <w:rsid w:val="00C67768"/>
    <w:rsid w:val="00C67811"/>
    <w:rsid w:val="00C67AC4"/>
    <w:rsid w:val="00C67D42"/>
    <w:rsid w:val="00C7346A"/>
    <w:rsid w:val="00C73793"/>
    <w:rsid w:val="00C757C4"/>
    <w:rsid w:val="00C804D2"/>
    <w:rsid w:val="00C808F2"/>
    <w:rsid w:val="00C82C67"/>
    <w:rsid w:val="00C842A4"/>
    <w:rsid w:val="00C85473"/>
    <w:rsid w:val="00C85DA6"/>
    <w:rsid w:val="00C90815"/>
    <w:rsid w:val="00C90873"/>
    <w:rsid w:val="00C90A88"/>
    <w:rsid w:val="00C90AE5"/>
    <w:rsid w:val="00C91220"/>
    <w:rsid w:val="00C935D4"/>
    <w:rsid w:val="00C93603"/>
    <w:rsid w:val="00C937E5"/>
    <w:rsid w:val="00C9673E"/>
    <w:rsid w:val="00CA0FC4"/>
    <w:rsid w:val="00CA152E"/>
    <w:rsid w:val="00CA1E0B"/>
    <w:rsid w:val="00CA3311"/>
    <w:rsid w:val="00CB0230"/>
    <w:rsid w:val="00CB1094"/>
    <w:rsid w:val="00CB118A"/>
    <w:rsid w:val="00CB1555"/>
    <w:rsid w:val="00CB15A8"/>
    <w:rsid w:val="00CB36A5"/>
    <w:rsid w:val="00CB3E47"/>
    <w:rsid w:val="00CB3E87"/>
    <w:rsid w:val="00CB6C08"/>
    <w:rsid w:val="00CB746A"/>
    <w:rsid w:val="00CC1054"/>
    <w:rsid w:val="00CC43A1"/>
    <w:rsid w:val="00CC4431"/>
    <w:rsid w:val="00CC5762"/>
    <w:rsid w:val="00CC5BBD"/>
    <w:rsid w:val="00CC5FCF"/>
    <w:rsid w:val="00CD067C"/>
    <w:rsid w:val="00CD0B0B"/>
    <w:rsid w:val="00CD2718"/>
    <w:rsid w:val="00CD2F5A"/>
    <w:rsid w:val="00CD5006"/>
    <w:rsid w:val="00CE268D"/>
    <w:rsid w:val="00CE2A75"/>
    <w:rsid w:val="00CE2AB1"/>
    <w:rsid w:val="00CE2BE1"/>
    <w:rsid w:val="00CE3B68"/>
    <w:rsid w:val="00CE3ECB"/>
    <w:rsid w:val="00CE40A4"/>
    <w:rsid w:val="00CE4EFD"/>
    <w:rsid w:val="00CE68A2"/>
    <w:rsid w:val="00CE68F8"/>
    <w:rsid w:val="00CF300A"/>
    <w:rsid w:val="00CF43F4"/>
    <w:rsid w:val="00CF54CF"/>
    <w:rsid w:val="00CF6168"/>
    <w:rsid w:val="00D001AF"/>
    <w:rsid w:val="00D0671F"/>
    <w:rsid w:val="00D06D82"/>
    <w:rsid w:val="00D06EE6"/>
    <w:rsid w:val="00D0768B"/>
    <w:rsid w:val="00D077A7"/>
    <w:rsid w:val="00D07917"/>
    <w:rsid w:val="00D07B57"/>
    <w:rsid w:val="00D07E77"/>
    <w:rsid w:val="00D10485"/>
    <w:rsid w:val="00D10E00"/>
    <w:rsid w:val="00D1491F"/>
    <w:rsid w:val="00D14EA7"/>
    <w:rsid w:val="00D16815"/>
    <w:rsid w:val="00D2013D"/>
    <w:rsid w:val="00D20C27"/>
    <w:rsid w:val="00D20C92"/>
    <w:rsid w:val="00D211DD"/>
    <w:rsid w:val="00D2187D"/>
    <w:rsid w:val="00D22063"/>
    <w:rsid w:val="00D2284E"/>
    <w:rsid w:val="00D22C66"/>
    <w:rsid w:val="00D234FA"/>
    <w:rsid w:val="00D23C09"/>
    <w:rsid w:val="00D24EC1"/>
    <w:rsid w:val="00D26895"/>
    <w:rsid w:val="00D30765"/>
    <w:rsid w:val="00D32670"/>
    <w:rsid w:val="00D32687"/>
    <w:rsid w:val="00D3308F"/>
    <w:rsid w:val="00D33AE5"/>
    <w:rsid w:val="00D33BBE"/>
    <w:rsid w:val="00D35FD3"/>
    <w:rsid w:val="00D361FC"/>
    <w:rsid w:val="00D374BE"/>
    <w:rsid w:val="00D40067"/>
    <w:rsid w:val="00D4104D"/>
    <w:rsid w:val="00D415E2"/>
    <w:rsid w:val="00D422D6"/>
    <w:rsid w:val="00D42A92"/>
    <w:rsid w:val="00D43152"/>
    <w:rsid w:val="00D45CAC"/>
    <w:rsid w:val="00D46D6F"/>
    <w:rsid w:val="00D5094A"/>
    <w:rsid w:val="00D52030"/>
    <w:rsid w:val="00D52D9C"/>
    <w:rsid w:val="00D52F7F"/>
    <w:rsid w:val="00D531DC"/>
    <w:rsid w:val="00D53367"/>
    <w:rsid w:val="00D534F0"/>
    <w:rsid w:val="00D53FBA"/>
    <w:rsid w:val="00D55510"/>
    <w:rsid w:val="00D562CF"/>
    <w:rsid w:val="00D56E6C"/>
    <w:rsid w:val="00D62546"/>
    <w:rsid w:val="00D62F0B"/>
    <w:rsid w:val="00D62F86"/>
    <w:rsid w:val="00D67884"/>
    <w:rsid w:val="00D721DD"/>
    <w:rsid w:val="00D80A45"/>
    <w:rsid w:val="00D80AA7"/>
    <w:rsid w:val="00D80DDE"/>
    <w:rsid w:val="00D813F9"/>
    <w:rsid w:val="00D82348"/>
    <w:rsid w:val="00D85E39"/>
    <w:rsid w:val="00D90884"/>
    <w:rsid w:val="00D90C55"/>
    <w:rsid w:val="00D9163A"/>
    <w:rsid w:val="00D9187F"/>
    <w:rsid w:val="00D91911"/>
    <w:rsid w:val="00D933AA"/>
    <w:rsid w:val="00D948BB"/>
    <w:rsid w:val="00D958DF"/>
    <w:rsid w:val="00D96D44"/>
    <w:rsid w:val="00DA062B"/>
    <w:rsid w:val="00DA0D12"/>
    <w:rsid w:val="00DA1C38"/>
    <w:rsid w:val="00DA1EFC"/>
    <w:rsid w:val="00DA3361"/>
    <w:rsid w:val="00DA51FE"/>
    <w:rsid w:val="00DA76A1"/>
    <w:rsid w:val="00DA7A6F"/>
    <w:rsid w:val="00DA7CDF"/>
    <w:rsid w:val="00DB26A1"/>
    <w:rsid w:val="00DB38FB"/>
    <w:rsid w:val="00DB46E3"/>
    <w:rsid w:val="00DB4C86"/>
    <w:rsid w:val="00DB554C"/>
    <w:rsid w:val="00DC1579"/>
    <w:rsid w:val="00DC1BC2"/>
    <w:rsid w:val="00DC48EE"/>
    <w:rsid w:val="00DC4B4D"/>
    <w:rsid w:val="00DC5439"/>
    <w:rsid w:val="00DC7F21"/>
    <w:rsid w:val="00DD012C"/>
    <w:rsid w:val="00DD08BF"/>
    <w:rsid w:val="00DD11A6"/>
    <w:rsid w:val="00DD312A"/>
    <w:rsid w:val="00DD4EBF"/>
    <w:rsid w:val="00DD511B"/>
    <w:rsid w:val="00DD7A15"/>
    <w:rsid w:val="00DE119A"/>
    <w:rsid w:val="00DE1556"/>
    <w:rsid w:val="00DE1988"/>
    <w:rsid w:val="00DE33FC"/>
    <w:rsid w:val="00DE4358"/>
    <w:rsid w:val="00DE4EFE"/>
    <w:rsid w:val="00DE6318"/>
    <w:rsid w:val="00DE7139"/>
    <w:rsid w:val="00DF04DC"/>
    <w:rsid w:val="00DF084A"/>
    <w:rsid w:val="00DF0D41"/>
    <w:rsid w:val="00DF0FC1"/>
    <w:rsid w:val="00DF1586"/>
    <w:rsid w:val="00DF3BC7"/>
    <w:rsid w:val="00DF44FA"/>
    <w:rsid w:val="00DF7896"/>
    <w:rsid w:val="00E0371C"/>
    <w:rsid w:val="00E0407B"/>
    <w:rsid w:val="00E04DD1"/>
    <w:rsid w:val="00E04FF0"/>
    <w:rsid w:val="00E057F5"/>
    <w:rsid w:val="00E06837"/>
    <w:rsid w:val="00E06A06"/>
    <w:rsid w:val="00E06B1E"/>
    <w:rsid w:val="00E07C69"/>
    <w:rsid w:val="00E07D55"/>
    <w:rsid w:val="00E07F7F"/>
    <w:rsid w:val="00E10216"/>
    <w:rsid w:val="00E10F19"/>
    <w:rsid w:val="00E11546"/>
    <w:rsid w:val="00E11A1D"/>
    <w:rsid w:val="00E11D23"/>
    <w:rsid w:val="00E12415"/>
    <w:rsid w:val="00E1268F"/>
    <w:rsid w:val="00E12F79"/>
    <w:rsid w:val="00E134F4"/>
    <w:rsid w:val="00E15246"/>
    <w:rsid w:val="00E15E88"/>
    <w:rsid w:val="00E166EA"/>
    <w:rsid w:val="00E169F2"/>
    <w:rsid w:val="00E21FC8"/>
    <w:rsid w:val="00E2215F"/>
    <w:rsid w:val="00E22FED"/>
    <w:rsid w:val="00E24C9C"/>
    <w:rsid w:val="00E254F3"/>
    <w:rsid w:val="00E2551D"/>
    <w:rsid w:val="00E25BBC"/>
    <w:rsid w:val="00E260ED"/>
    <w:rsid w:val="00E26666"/>
    <w:rsid w:val="00E30969"/>
    <w:rsid w:val="00E30CBF"/>
    <w:rsid w:val="00E310E1"/>
    <w:rsid w:val="00E3166C"/>
    <w:rsid w:val="00E329B9"/>
    <w:rsid w:val="00E329FF"/>
    <w:rsid w:val="00E3348C"/>
    <w:rsid w:val="00E35439"/>
    <w:rsid w:val="00E367EC"/>
    <w:rsid w:val="00E37240"/>
    <w:rsid w:val="00E404A0"/>
    <w:rsid w:val="00E4130B"/>
    <w:rsid w:val="00E4134C"/>
    <w:rsid w:val="00E42D6B"/>
    <w:rsid w:val="00E45D63"/>
    <w:rsid w:val="00E46898"/>
    <w:rsid w:val="00E46E02"/>
    <w:rsid w:val="00E4736D"/>
    <w:rsid w:val="00E478F2"/>
    <w:rsid w:val="00E518EA"/>
    <w:rsid w:val="00E52165"/>
    <w:rsid w:val="00E5244D"/>
    <w:rsid w:val="00E535A4"/>
    <w:rsid w:val="00E546E4"/>
    <w:rsid w:val="00E5581B"/>
    <w:rsid w:val="00E56246"/>
    <w:rsid w:val="00E56EDE"/>
    <w:rsid w:val="00E56F08"/>
    <w:rsid w:val="00E57C8A"/>
    <w:rsid w:val="00E605A2"/>
    <w:rsid w:val="00E6139F"/>
    <w:rsid w:val="00E617B7"/>
    <w:rsid w:val="00E61B80"/>
    <w:rsid w:val="00E61E4C"/>
    <w:rsid w:val="00E62B3E"/>
    <w:rsid w:val="00E63915"/>
    <w:rsid w:val="00E643AA"/>
    <w:rsid w:val="00E64C15"/>
    <w:rsid w:val="00E64D18"/>
    <w:rsid w:val="00E67DA8"/>
    <w:rsid w:val="00E67E84"/>
    <w:rsid w:val="00E7085F"/>
    <w:rsid w:val="00E722D1"/>
    <w:rsid w:val="00E722EF"/>
    <w:rsid w:val="00E72632"/>
    <w:rsid w:val="00E7323F"/>
    <w:rsid w:val="00E73D4A"/>
    <w:rsid w:val="00E74B7A"/>
    <w:rsid w:val="00E7593C"/>
    <w:rsid w:val="00E759C3"/>
    <w:rsid w:val="00E7641B"/>
    <w:rsid w:val="00E76442"/>
    <w:rsid w:val="00E76B5D"/>
    <w:rsid w:val="00E77CE9"/>
    <w:rsid w:val="00E80FA6"/>
    <w:rsid w:val="00E8334E"/>
    <w:rsid w:val="00E834CE"/>
    <w:rsid w:val="00E85845"/>
    <w:rsid w:val="00E85880"/>
    <w:rsid w:val="00E85DC9"/>
    <w:rsid w:val="00E875A9"/>
    <w:rsid w:val="00E90B81"/>
    <w:rsid w:val="00E937D0"/>
    <w:rsid w:val="00E96A3F"/>
    <w:rsid w:val="00E9752C"/>
    <w:rsid w:val="00EA02AA"/>
    <w:rsid w:val="00EA0384"/>
    <w:rsid w:val="00EA19F3"/>
    <w:rsid w:val="00EA25CF"/>
    <w:rsid w:val="00EA46FF"/>
    <w:rsid w:val="00EA50D7"/>
    <w:rsid w:val="00EA547D"/>
    <w:rsid w:val="00EA57FC"/>
    <w:rsid w:val="00EA5C14"/>
    <w:rsid w:val="00EA70B5"/>
    <w:rsid w:val="00EA74E3"/>
    <w:rsid w:val="00EB0ED5"/>
    <w:rsid w:val="00EB0F1B"/>
    <w:rsid w:val="00EB2CA1"/>
    <w:rsid w:val="00EB2E4C"/>
    <w:rsid w:val="00EB48BD"/>
    <w:rsid w:val="00EB494E"/>
    <w:rsid w:val="00EB4D60"/>
    <w:rsid w:val="00EB579F"/>
    <w:rsid w:val="00EB795B"/>
    <w:rsid w:val="00EC1BDD"/>
    <w:rsid w:val="00EC37D4"/>
    <w:rsid w:val="00EC3ED0"/>
    <w:rsid w:val="00EC4F86"/>
    <w:rsid w:val="00EC6D9D"/>
    <w:rsid w:val="00EC6FFA"/>
    <w:rsid w:val="00ED21CB"/>
    <w:rsid w:val="00ED2C8F"/>
    <w:rsid w:val="00ED49CA"/>
    <w:rsid w:val="00ED7930"/>
    <w:rsid w:val="00EE0690"/>
    <w:rsid w:val="00EE19A5"/>
    <w:rsid w:val="00EE3623"/>
    <w:rsid w:val="00EE5BC2"/>
    <w:rsid w:val="00EE66C3"/>
    <w:rsid w:val="00EE67BF"/>
    <w:rsid w:val="00EE6CB1"/>
    <w:rsid w:val="00EF0821"/>
    <w:rsid w:val="00EF148B"/>
    <w:rsid w:val="00EF259B"/>
    <w:rsid w:val="00EF3787"/>
    <w:rsid w:val="00EF4491"/>
    <w:rsid w:val="00EF6712"/>
    <w:rsid w:val="00EF7CC5"/>
    <w:rsid w:val="00F0045D"/>
    <w:rsid w:val="00F00D0B"/>
    <w:rsid w:val="00F011E2"/>
    <w:rsid w:val="00F019ED"/>
    <w:rsid w:val="00F01E71"/>
    <w:rsid w:val="00F028FB"/>
    <w:rsid w:val="00F035ED"/>
    <w:rsid w:val="00F0378E"/>
    <w:rsid w:val="00F04218"/>
    <w:rsid w:val="00F066D4"/>
    <w:rsid w:val="00F06B18"/>
    <w:rsid w:val="00F079E5"/>
    <w:rsid w:val="00F10933"/>
    <w:rsid w:val="00F1281D"/>
    <w:rsid w:val="00F14751"/>
    <w:rsid w:val="00F15346"/>
    <w:rsid w:val="00F20038"/>
    <w:rsid w:val="00F23BA4"/>
    <w:rsid w:val="00F23C7D"/>
    <w:rsid w:val="00F240BD"/>
    <w:rsid w:val="00F25011"/>
    <w:rsid w:val="00F25541"/>
    <w:rsid w:val="00F255D4"/>
    <w:rsid w:val="00F25A79"/>
    <w:rsid w:val="00F271B5"/>
    <w:rsid w:val="00F27B75"/>
    <w:rsid w:val="00F310B7"/>
    <w:rsid w:val="00F323E0"/>
    <w:rsid w:val="00F33215"/>
    <w:rsid w:val="00F3383F"/>
    <w:rsid w:val="00F3503F"/>
    <w:rsid w:val="00F40690"/>
    <w:rsid w:val="00F40C80"/>
    <w:rsid w:val="00F41D39"/>
    <w:rsid w:val="00F4215C"/>
    <w:rsid w:val="00F426AE"/>
    <w:rsid w:val="00F45166"/>
    <w:rsid w:val="00F45546"/>
    <w:rsid w:val="00F4584E"/>
    <w:rsid w:val="00F46554"/>
    <w:rsid w:val="00F476E3"/>
    <w:rsid w:val="00F516F4"/>
    <w:rsid w:val="00F5238E"/>
    <w:rsid w:val="00F53D89"/>
    <w:rsid w:val="00F56FDD"/>
    <w:rsid w:val="00F644D2"/>
    <w:rsid w:val="00F64B93"/>
    <w:rsid w:val="00F66843"/>
    <w:rsid w:val="00F72504"/>
    <w:rsid w:val="00F72A23"/>
    <w:rsid w:val="00F733A9"/>
    <w:rsid w:val="00F74EA8"/>
    <w:rsid w:val="00F76468"/>
    <w:rsid w:val="00F7755E"/>
    <w:rsid w:val="00F81115"/>
    <w:rsid w:val="00F84038"/>
    <w:rsid w:val="00F84A9F"/>
    <w:rsid w:val="00F854B5"/>
    <w:rsid w:val="00F87636"/>
    <w:rsid w:val="00F876CC"/>
    <w:rsid w:val="00F9048E"/>
    <w:rsid w:val="00F9223E"/>
    <w:rsid w:val="00F92362"/>
    <w:rsid w:val="00F94B62"/>
    <w:rsid w:val="00F95976"/>
    <w:rsid w:val="00F96704"/>
    <w:rsid w:val="00F97C49"/>
    <w:rsid w:val="00FA002F"/>
    <w:rsid w:val="00FA0A03"/>
    <w:rsid w:val="00FA0FF7"/>
    <w:rsid w:val="00FA1604"/>
    <w:rsid w:val="00FA29E5"/>
    <w:rsid w:val="00FA2CE0"/>
    <w:rsid w:val="00FA34C8"/>
    <w:rsid w:val="00FA3779"/>
    <w:rsid w:val="00FA3F09"/>
    <w:rsid w:val="00FA4CCC"/>
    <w:rsid w:val="00FA6A0F"/>
    <w:rsid w:val="00FA7CDF"/>
    <w:rsid w:val="00FB2C23"/>
    <w:rsid w:val="00FB685F"/>
    <w:rsid w:val="00FB6C73"/>
    <w:rsid w:val="00FB7147"/>
    <w:rsid w:val="00FB726B"/>
    <w:rsid w:val="00FB79BF"/>
    <w:rsid w:val="00FC1323"/>
    <w:rsid w:val="00FC2110"/>
    <w:rsid w:val="00FC55B0"/>
    <w:rsid w:val="00FC58EF"/>
    <w:rsid w:val="00FC60CB"/>
    <w:rsid w:val="00FC6151"/>
    <w:rsid w:val="00FC7670"/>
    <w:rsid w:val="00FC7846"/>
    <w:rsid w:val="00FC7857"/>
    <w:rsid w:val="00FD0EDA"/>
    <w:rsid w:val="00FD1303"/>
    <w:rsid w:val="00FD158B"/>
    <w:rsid w:val="00FD1975"/>
    <w:rsid w:val="00FD1D5A"/>
    <w:rsid w:val="00FD20F2"/>
    <w:rsid w:val="00FD2950"/>
    <w:rsid w:val="00FD29F6"/>
    <w:rsid w:val="00FD313C"/>
    <w:rsid w:val="00FD4E35"/>
    <w:rsid w:val="00FD67F4"/>
    <w:rsid w:val="00FD6AEF"/>
    <w:rsid w:val="00FD7515"/>
    <w:rsid w:val="00FE0A5E"/>
    <w:rsid w:val="00FE11DB"/>
    <w:rsid w:val="00FE1FB0"/>
    <w:rsid w:val="00FE2435"/>
    <w:rsid w:val="00FE27C0"/>
    <w:rsid w:val="00FE398E"/>
    <w:rsid w:val="00FE39CD"/>
    <w:rsid w:val="00FE3FB6"/>
    <w:rsid w:val="00FE5603"/>
    <w:rsid w:val="00FE56BC"/>
    <w:rsid w:val="00FE6146"/>
    <w:rsid w:val="00FE64B3"/>
    <w:rsid w:val="00FE6A6A"/>
    <w:rsid w:val="00FF07E8"/>
    <w:rsid w:val="00FF1C2F"/>
    <w:rsid w:val="00FF212A"/>
    <w:rsid w:val="00FF3569"/>
    <w:rsid w:val="00FF4807"/>
    <w:rsid w:val="00FF5850"/>
    <w:rsid w:val="00F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3030191"/>
  <w15:docId w15:val="{7D97A329-A6DE-4AB8-819A-F9888B7E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E04"/>
  </w:style>
  <w:style w:type="paragraph" w:styleId="Ttulo1">
    <w:name w:val="heading 1"/>
    <w:basedOn w:val="Normal"/>
    <w:next w:val="Normal"/>
    <w:link w:val="Ttulo1Car"/>
    <w:uiPriority w:val="9"/>
    <w:qFormat/>
    <w:rsid w:val="00860B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64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49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363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33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4D5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47557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06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E11D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E11DB"/>
  </w:style>
  <w:style w:type="paragraph" w:styleId="NormalWeb">
    <w:name w:val="Normal (Web)"/>
    <w:basedOn w:val="Normal"/>
    <w:uiPriority w:val="99"/>
    <w:semiHidden/>
    <w:unhideWhenUsed/>
    <w:rsid w:val="002B65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paragraph" w:styleId="Encabezado">
    <w:name w:val="header"/>
    <w:basedOn w:val="Normal"/>
    <w:link w:val="EncabezadoCar"/>
    <w:uiPriority w:val="99"/>
    <w:unhideWhenUsed/>
    <w:rsid w:val="00D95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8DF"/>
  </w:style>
  <w:style w:type="paragraph" w:styleId="Piedepgina">
    <w:name w:val="footer"/>
    <w:basedOn w:val="Normal"/>
    <w:link w:val="PiedepginaCar"/>
    <w:uiPriority w:val="99"/>
    <w:unhideWhenUsed/>
    <w:rsid w:val="00D95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8DF"/>
  </w:style>
  <w:style w:type="character" w:styleId="Textoennegrita">
    <w:name w:val="Strong"/>
    <w:basedOn w:val="Fuentedeprrafopredeter"/>
    <w:uiPriority w:val="22"/>
    <w:qFormat/>
    <w:rsid w:val="00D958DF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49F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1Car">
    <w:name w:val="Título 1 Car"/>
    <w:basedOn w:val="Fuentedeprrafopredeter"/>
    <w:link w:val="Ttulo1"/>
    <w:uiPriority w:val="9"/>
    <w:rsid w:val="00860B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B2EB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336358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Hipervnculo">
    <w:name w:val="Hyperlink"/>
    <w:basedOn w:val="Fuentedeprrafopredeter"/>
    <w:uiPriority w:val="99"/>
    <w:unhideWhenUsed/>
    <w:rsid w:val="008656B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656B0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892949"/>
    <w:pPr>
      <w:spacing w:after="0" w:line="240" w:lineRule="auto"/>
    </w:pPr>
    <w:rPr>
      <w:rFonts w:ascii="Calibri" w:eastAsia="Calibri" w:hAnsi="Calibri" w:cs="Times New Roman"/>
    </w:rPr>
  </w:style>
  <w:style w:type="paragraph" w:styleId="Ttulo">
    <w:name w:val="Title"/>
    <w:basedOn w:val="Normal"/>
    <w:next w:val="Normal"/>
    <w:link w:val="TtuloCar"/>
    <w:uiPriority w:val="10"/>
    <w:qFormat/>
    <w:rsid w:val="00003A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03A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E74CA-04D0-4EC7-B7FD-9F2F0AD6E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5630</TotalTime>
  <Pages>2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</dc:creator>
  <cp:keywords/>
  <dc:description/>
  <cp:lastModifiedBy>Rubén Castillo Romero</cp:lastModifiedBy>
  <cp:revision>749</cp:revision>
  <cp:lastPrinted>2024-11-03T09:59:00Z</cp:lastPrinted>
  <dcterms:created xsi:type="dcterms:W3CDTF">2016-01-14T02:06:00Z</dcterms:created>
  <dcterms:modified xsi:type="dcterms:W3CDTF">2024-11-26T10:44:00Z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