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97" w:rsidRDefault="00BB05DE">
      <w:r>
        <w:t>Solicito</w:t>
      </w:r>
      <w:bookmarkStart w:id="0" w:name="_GoBack"/>
      <w:bookmarkEnd w:id="0"/>
      <w:r w:rsidR="00C67BA5">
        <w:t>:</w:t>
      </w:r>
      <w:r w:rsidR="00C67BA5" w:rsidRPr="00C67BA5">
        <w:t xml:space="preserve"> RECONSIDERACIÓN PARA SER EVALUADA EN LA PRUEBA O EVALUACIÓN ORAL DE EIB</w:t>
      </w:r>
      <w:r w:rsidR="00C67BA5">
        <w:t xml:space="preserve"> -AIMARA</w:t>
      </w:r>
    </w:p>
    <w:p w:rsidR="00FF6BC7" w:rsidRDefault="00FF6BC7"/>
    <w:p w:rsidR="00BB05DE" w:rsidRDefault="00FF6BC7">
      <w:r>
        <w:t>DE:</w:t>
      </w:r>
      <w:r>
        <w:tab/>
      </w:r>
      <w:r w:rsidR="00C67BA5">
        <w:t>Prof. YESICA SARDON OLIVERA</w:t>
      </w:r>
    </w:p>
    <w:p w:rsidR="00FF6BC7" w:rsidRDefault="00FF6BC7"/>
    <w:p w:rsidR="00BB05DE" w:rsidRDefault="00BB05DE" w:rsidP="00C67BA5">
      <w:r>
        <w:t xml:space="preserve">SEÑORA: DIRECTORA DE </w:t>
      </w:r>
      <w:r w:rsidR="00C67BA5">
        <w:t xml:space="preserve">LA UGEL EL COLLAO </w:t>
      </w:r>
    </w:p>
    <w:p w:rsidR="00C67BA5" w:rsidRDefault="00BB05DE">
      <w:r>
        <w:t xml:space="preserve">Me es muy grato dirigirme a su persona con todo el respeto que usted se </w:t>
      </w:r>
      <w:r w:rsidR="00FF6BC7">
        <w:t>merece para</w:t>
      </w:r>
      <w:r>
        <w:t xml:space="preserve"> expresar lo </w:t>
      </w:r>
      <w:r w:rsidR="00FF6BC7">
        <w:t>siguiente,</w:t>
      </w:r>
      <w:r>
        <w:t xml:space="preserve"> </w:t>
      </w:r>
      <w:r w:rsidR="00FF6BC7">
        <w:t>yo:</w:t>
      </w:r>
      <w:r>
        <w:t xml:space="preserve"> </w:t>
      </w:r>
      <w:r w:rsidR="00C67BA5" w:rsidRPr="00C67BA5">
        <w:t>YESICA SARDON OLIVERA</w:t>
      </w:r>
      <w:r>
        <w:t xml:space="preserve"> </w:t>
      </w:r>
      <w:r w:rsidR="00C67BA5">
        <w:t>DNI:</w:t>
      </w:r>
      <w:r w:rsidR="00C67BA5" w:rsidRPr="00C67BA5">
        <w:t xml:space="preserve"> </w:t>
      </w:r>
      <w:r w:rsidR="00C67BA5" w:rsidRPr="00C67BA5">
        <w:t>D.</w:t>
      </w:r>
      <w:r w:rsidR="00C67BA5" w:rsidRPr="00C67BA5">
        <w:t>N. I</w:t>
      </w:r>
      <w:r w:rsidR="00C67BA5" w:rsidRPr="00C67BA5">
        <w:t xml:space="preserve"> 45905295</w:t>
      </w:r>
      <w:r w:rsidR="00FF6BC7">
        <w:t xml:space="preserve"> con</w:t>
      </w:r>
      <w:r>
        <w:t xml:space="preserve"> domicilio en </w:t>
      </w:r>
      <w:r w:rsidR="00FF6BC7">
        <w:t>Jr.</w:t>
      </w:r>
      <w:r>
        <w:t xml:space="preserve"> ICA 404 de la ciudad de </w:t>
      </w:r>
      <w:r w:rsidR="00FF6BC7">
        <w:t>ILAVE,</w:t>
      </w:r>
      <w:r>
        <w:t xml:space="preserve"> mi persona </w:t>
      </w:r>
      <w:r w:rsidR="00C67BA5">
        <w:t xml:space="preserve">no pudo presentarse para el examen oral por motivos de salud, por lo cual solicito reconsideración para ser evaluada en la prueba o evaluación oral de EIB – </w:t>
      </w:r>
      <w:proofErr w:type="gramStart"/>
      <w:r w:rsidR="00C67BA5">
        <w:t>aimara .</w:t>
      </w:r>
      <w:proofErr w:type="gramEnd"/>
    </w:p>
    <w:p w:rsidR="00FF6BC7" w:rsidRDefault="00FF6BC7">
      <w:r>
        <w:t xml:space="preserve">Pido a su persona acceda a mi solicitud, </w:t>
      </w:r>
      <w:r w:rsidR="00C67BA5">
        <w:t>gracias.</w:t>
      </w:r>
    </w:p>
    <w:p w:rsidR="00FF6BC7" w:rsidRDefault="00FF6BC7"/>
    <w:p w:rsidR="00FF6BC7" w:rsidRDefault="00FF6BC7">
      <w:r>
        <w:t xml:space="preserve">                                                                                               </w:t>
      </w:r>
    </w:p>
    <w:p w:rsidR="00FF6BC7" w:rsidRDefault="00FF6BC7">
      <w:r>
        <w:t xml:space="preserve">                                                                                                         </w:t>
      </w:r>
    </w:p>
    <w:p w:rsidR="00FF6BC7" w:rsidRDefault="00FF6BC7">
      <w:r>
        <w:t xml:space="preserve">                                                             </w:t>
      </w:r>
    </w:p>
    <w:p w:rsidR="00FF6BC7" w:rsidRDefault="00FF6BC7"/>
    <w:p w:rsidR="00FF6BC7" w:rsidRDefault="00FF6BC7">
      <w:r>
        <w:t xml:space="preserve">                                                                                                                           </w:t>
      </w:r>
      <w:proofErr w:type="spellStart"/>
      <w:r w:rsidR="00305456">
        <w:t>Ilave</w:t>
      </w:r>
      <w:proofErr w:type="spellEnd"/>
      <w:r w:rsidR="00305456">
        <w:t>,</w:t>
      </w:r>
      <w:r>
        <w:t xml:space="preserve"> 21 de </w:t>
      </w:r>
      <w:r w:rsidR="00C67BA5">
        <w:t>JUNIO,</w:t>
      </w:r>
      <w:r>
        <w:t xml:space="preserve"> 2019</w:t>
      </w:r>
    </w:p>
    <w:p w:rsidR="00FF6BC7" w:rsidRDefault="00FF6BC7"/>
    <w:p w:rsidR="00FF6BC7" w:rsidRDefault="00FF6BC7"/>
    <w:p w:rsidR="00FF6BC7" w:rsidRDefault="00FF6BC7"/>
    <w:p w:rsidR="00FF6BC7" w:rsidRDefault="00C757A4" w:rsidP="00305456">
      <w:pPr>
        <w:jc w:val="center"/>
      </w:pPr>
      <w:r>
        <w:t>--------------</w:t>
      </w:r>
      <w:r w:rsidR="00C67BA5" w:rsidRPr="00C67BA5">
        <w:t xml:space="preserve"> </w:t>
      </w:r>
      <w:r w:rsidR="00C67BA5" w:rsidRPr="00C67BA5">
        <w:t xml:space="preserve"> </w:t>
      </w:r>
      <w:r>
        <w:t>----------------------------</w:t>
      </w:r>
    </w:p>
    <w:p w:rsidR="00C757A4" w:rsidRDefault="00FF6BC7" w:rsidP="00305456">
      <w:pPr>
        <w:jc w:val="center"/>
      </w:pPr>
      <w:r>
        <w:t>Atenta</w:t>
      </w:r>
      <w:r w:rsidR="00C757A4">
        <w:t>mente</w:t>
      </w:r>
    </w:p>
    <w:p w:rsidR="00C67BA5" w:rsidRDefault="00C67BA5" w:rsidP="00305456">
      <w:pPr>
        <w:jc w:val="center"/>
      </w:pPr>
      <w:r w:rsidRPr="00C67BA5">
        <w:t>YESICA SARDON OLIVERA</w:t>
      </w:r>
    </w:p>
    <w:p w:rsidR="00C757A4" w:rsidRDefault="00C67BA5" w:rsidP="00305456">
      <w:pPr>
        <w:jc w:val="center"/>
      </w:pPr>
      <w:r>
        <w:t xml:space="preserve">D.N.I </w:t>
      </w:r>
      <w:r w:rsidRPr="00C67BA5">
        <w:t>45905295</w:t>
      </w:r>
    </w:p>
    <w:p w:rsidR="00C757A4" w:rsidRDefault="00C757A4" w:rsidP="00305456">
      <w:pPr>
        <w:pStyle w:val="Ttulo2"/>
        <w:jc w:val="center"/>
      </w:pPr>
    </w:p>
    <w:sectPr w:rsidR="00C75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DE"/>
    <w:rsid w:val="00305456"/>
    <w:rsid w:val="00643B97"/>
    <w:rsid w:val="008812C5"/>
    <w:rsid w:val="00BB05DE"/>
    <w:rsid w:val="00C67BA5"/>
    <w:rsid w:val="00C757A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E6C44"/>
  <w15:chartTrackingRefBased/>
  <w15:docId w15:val="{B85C5D80-A101-494C-8332-0C571633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5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57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Will_8574@hotmail.com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WILLY MAMANI ALANOCA</cp:lastModifiedBy>
  <cp:revision>2</cp:revision>
  <dcterms:created xsi:type="dcterms:W3CDTF">2024-06-21T21:22:00Z</dcterms:created>
  <dcterms:modified xsi:type="dcterms:W3CDTF">2024-06-21T21:22:00Z</dcterms:modified>
</cp:coreProperties>
</file>