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FA172" w14:textId="2DF48840" w:rsidR="004938EB" w:rsidRPr="00900A4F" w:rsidRDefault="004938EB" w:rsidP="004938EB">
      <w:pPr>
        <w:spacing w:after="0" w:line="240" w:lineRule="auto"/>
        <w:ind w:left="851"/>
        <w:jc w:val="center"/>
        <w:rPr>
          <w:rFonts w:ascii="Arial Black" w:eastAsia="Times New Roman" w:hAnsi="Arial Black" w:cs="Arial"/>
          <w:u w:val="single"/>
          <w:lang w:eastAsia="es-PE"/>
        </w:rPr>
      </w:pPr>
      <w:r w:rsidRPr="00900A4F"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  <w:t>SEMANAS DE GESTIÓN</w:t>
      </w:r>
    </w:p>
    <w:p w14:paraId="2158299B" w14:textId="3EB7F2B4" w:rsidR="004938EB" w:rsidRPr="004938EB" w:rsidRDefault="004938EB" w:rsidP="004938EB">
      <w:pPr>
        <w:spacing w:before="240"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 xml:space="preserve">HOJA DE RUTA PARA EL I BLOQUE DE INICIO </w:t>
      </w:r>
      <w:r w:rsidRPr="00900A4F">
        <w:rPr>
          <w:rFonts w:ascii="Arial" w:eastAsia="Times New Roman" w:hAnsi="Arial" w:cs="Arial"/>
          <w:b/>
          <w:bCs/>
          <w:lang w:eastAsia="es-PE"/>
        </w:rPr>
        <w:t xml:space="preserve">(01 DE MARZO AL </w:t>
      </w:r>
      <w:r w:rsidR="00C81929">
        <w:rPr>
          <w:rFonts w:ascii="Arial" w:eastAsia="Times New Roman" w:hAnsi="Arial" w:cs="Arial"/>
          <w:b/>
          <w:bCs/>
          <w:lang w:eastAsia="es-PE"/>
        </w:rPr>
        <w:t>08</w:t>
      </w:r>
      <w:r w:rsidRPr="00900A4F">
        <w:rPr>
          <w:rFonts w:ascii="Arial" w:eastAsia="Times New Roman" w:hAnsi="Arial" w:cs="Arial"/>
          <w:b/>
          <w:bCs/>
          <w:lang w:eastAsia="es-PE"/>
        </w:rPr>
        <w:t xml:space="preserve"> DE MARZO)</w:t>
      </w:r>
    </w:p>
    <w:p w14:paraId="4E40E990" w14:textId="1BA49598" w:rsidR="004938EB" w:rsidRPr="00900A4F" w:rsidRDefault="00C81929" w:rsidP="004938EB">
      <w:pPr>
        <w:spacing w:before="240"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</w:pPr>
      <w:r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  <w:t>AÑO ESCOLAR 2024</w:t>
      </w:r>
    </w:p>
    <w:p w14:paraId="2B4D1361" w14:textId="67794AA8" w:rsidR="004938EB" w:rsidRPr="00900A4F" w:rsidRDefault="004938EB" w:rsidP="00263AA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</w:pPr>
      <w:r w:rsidRPr="00900A4F"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  <w:t>DATOS GENERALES DE LA IE:</w:t>
      </w:r>
    </w:p>
    <w:tbl>
      <w:tblPr>
        <w:tblpPr w:leftFromText="141" w:rightFromText="141" w:vertAnchor="text" w:horzAnchor="margin" w:tblpY="107"/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897"/>
        <w:gridCol w:w="812"/>
        <w:gridCol w:w="1132"/>
        <w:gridCol w:w="970"/>
        <w:gridCol w:w="1063"/>
        <w:gridCol w:w="1573"/>
        <w:gridCol w:w="1559"/>
      </w:tblGrid>
      <w:tr w:rsidR="00900A4F" w:rsidRPr="004938EB" w14:paraId="5594FF0E" w14:textId="77777777" w:rsidTr="00900A4F">
        <w:trPr>
          <w:trHeight w:val="48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84BEA" w14:textId="77777777" w:rsidR="00900A4F" w:rsidRPr="004938EB" w:rsidRDefault="00900A4F" w:rsidP="00900A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Número y/o nombre de la I.E.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5182B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Código Modular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CDA07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Pertenece a Red Educativa</w:t>
            </w:r>
          </w:p>
        </w:tc>
      </w:tr>
      <w:tr w:rsidR="00900A4F" w:rsidRPr="00263AA8" w14:paraId="73E3295A" w14:textId="77777777" w:rsidTr="00900A4F">
        <w:trPr>
          <w:trHeight w:val="25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A4FC" w14:textId="640CBF8D" w:rsidR="00900A4F" w:rsidRPr="004938EB" w:rsidRDefault="00C81929" w:rsidP="00F200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IEP </w:t>
            </w:r>
            <w:r w:rsidR="00F20003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70731 LACAYA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B3CC7" w14:textId="4E6251EE" w:rsidR="00900A4F" w:rsidRPr="00900A4F" w:rsidRDefault="00C81929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eastAsia="es-PE"/>
              </w:rPr>
              <w:t>0</w:t>
            </w:r>
            <w:r w:rsidR="00F20003">
              <w:rPr>
                <w:rFonts w:ascii="Arial" w:eastAsia="Times New Roman" w:hAnsi="Arial" w:cs="Arial"/>
                <w:b/>
                <w:bCs/>
                <w:lang w:eastAsia="es-PE"/>
              </w:rPr>
              <w:t>755017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60FA" w14:textId="4214E8B4" w:rsidR="00900A4F" w:rsidRPr="004938EB" w:rsidRDefault="00F20003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lang w:eastAsia="es-PE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049FD" w14:textId="77FC15B3" w:rsidR="00900A4F" w:rsidRPr="004938EB" w:rsidRDefault="00900A4F" w:rsidP="001B3004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00A4F" w:rsidRPr="00263AA8" w14:paraId="6DFC70DF" w14:textId="77777777" w:rsidTr="00900A4F">
        <w:trPr>
          <w:trHeight w:val="4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559B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29FF1B83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3ACF4256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DRE/GRE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0BD9A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34E6870D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0AD7C9DA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263AA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PUNO</w:t>
            </w: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778A7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038C6AF3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3CEF9C4F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UGEL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46BC" w14:textId="77777777" w:rsidR="00900A4F" w:rsidRP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00A4F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</w:p>
          <w:p w14:paraId="3C427170" w14:textId="77777777" w:rsidR="00900A4F" w:rsidRP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5C06B90B" w14:textId="56A64983" w:rsidR="00900A4F" w:rsidRPr="00900A4F" w:rsidRDefault="001B3004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eastAsia="es-PE"/>
              </w:rPr>
              <w:t>EL COLLAO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5AF4B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545290FC" w14:textId="77777777" w:rsid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7E90EAFC" w14:textId="77777777" w:rsidR="00900A4F" w:rsidRPr="004938EB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3C4C7" w14:textId="77777777" w:rsidR="00900A4F" w:rsidRDefault="00900A4F" w:rsidP="00900A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</w:t>
            </w:r>
          </w:p>
          <w:p w14:paraId="77F0CA40" w14:textId="77777777" w:rsidR="00900A4F" w:rsidRDefault="00900A4F" w:rsidP="00900A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6B8BEFC9" w14:textId="0B07F47E" w:rsidR="00900A4F" w:rsidRPr="004938EB" w:rsidRDefault="001B3004" w:rsidP="00900A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ILAVE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AD9A5" w14:textId="77777777" w:rsidR="00900A4F" w:rsidRPr="00900A4F" w:rsidRDefault="00900A4F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00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CANTDAD DE DOCENTES, ADMINISTRATIVO Y ALUMNOS</w:t>
            </w:r>
          </w:p>
        </w:tc>
      </w:tr>
      <w:tr w:rsidR="00900A4F" w:rsidRPr="00263AA8" w14:paraId="05425BCF" w14:textId="77777777" w:rsidTr="00900A4F">
        <w:trPr>
          <w:trHeight w:val="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0471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060B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A72B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E7EC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37A1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EEBD" w14:textId="77777777" w:rsidR="00900A4F" w:rsidRPr="004938EB" w:rsidRDefault="00900A4F" w:rsidP="00900A4F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122DA" w14:textId="2D5CC1C6" w:rsidR="00C81929" w:rsidRPr="00CB5776" w:rsidRDefault="00900A4F" w:rsidP="00900A4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F200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01 DIRECTIVO.</w:t>
            </w:r>
          </w:p>
          <w:p w14:paraId="1E127492" w14:textId="41D43901" w:rsidR="00900A4F" w:rsidRPr="00CB5776" w:rsidRDefault="00F20003" w:rsidP="00900A4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01 DOCENTE.</w:t>
            </w:r>
          </w:p>
          <w:p w14:paraId="450EC973" w14:textId="387F35F0" w:rsidR="00900A4F" w:rsidRPr="00F20003" w:rsidRDefault="00C81929" w:rsidP="00F200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200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.</w:t>
            </w:r>
          </w:p>
          <w:p w14:paraId="63531465" w14:textId="502B124E" w:rsidR="00900A4F" w:rsidRPr="00900A4F" w:rsidRDefault="00F20003" w:rsidP="00900A4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20</w:t>
            </w:r>
            <w:r w:rsidR="00900A4F" w:rsidRPr="00CB577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ESTUDIANTES.</w:t>
            </w:r>
          </w:p>
        </w:tc>
      </w:tr>
    </w:tbl>
    <w:p w14:paraId="1EEAF6AE" w14:textId="39574CC8" w:rsidR="004938EB" w:rsidRPr="004938EB" w:rsidRDefault="004938EB" w:rsidP="00313547">
      <w:pPr>
        <w:tabs>
          <w:tab w:val="left" w:pos="5880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>II.</w:t>
      </w:r>
      <w:r w:rsidRPr="004938EB">
        <w:rPr>
          <w:rFonts w:ascii="Arial" w:eastAsia="Times New Roman" w:hAnsi="Arial" w:cs="Arial"/>
          <w:color w:val="000000"/>
          <w:lang w:eastAsia="es-PE"/>
        </w:rPr>
        <w:t xml:space="preserve">          </w:t>
      </w:r>
      <w:r w:rsidRPr="00900A4F"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  <w:t>DATOS DEL/DE LA DIRECTO</w:t>
      </w:r>
      <w:r w:rsidRPr="00900A4F">
        <w:rPr>
          <w:rFonts w:ascii="Arial" w:eastAsia="Times New Roman" w:hAnsi="Arial" w:cs="Arial"/>
          <w:b/>
          <w:bCs/>
          <w:color w:val="000000"/>
          <w:u w:val="single"/>
          <w:lang w:eastAsia="es-PE"/>
        </w:rPr>
        <w:t>R</w:t>
      </w: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>:       </w:t>
      </w:r>
      <w:r w:rsidR="00313547">
        <w:rPr>
          <w:rFonts w:ascii="Arial" w:eastAsia="Times New Roman" w:hAnsi="Arial" w:cs="Arial"/>
          <w:b/>
          <w:bCs/>
          <w:color w:val="000000"/>
          <w:lang w:eastAsia="es-PE"/>
        </w:rPr>
        <w:tab/>
      </w:r>
    </w:p>
    <w:p w14:paraId="37064714" w14:textId="77777777" w:rsidR="004938EB" w:rsidRPr="004938EB" w:rsidRDefault="004938EB" w:rsidP="0082355D">
      <w:pPr>
        <w:spacing w:after="0" w:line="240" w:lineRule="auto"/>
        <w:ind w:left="560"/>
        <w:jc w:val="both"/>
        <w:rPr>
          <w:rFonts w:ascii="Arial" w:eastAsia="Times New Roman" w:hAnsi="Arial" w:cs="Arial"/>
          <w:lang w:eastAsia="es-PE"/>
        </w:rPr>
      </w:pP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ab/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508"/>
        <w:gridCol w:w="1117"/>
        <w:gridCol w:w="1302"/>
        <w:gridCol w:w="1374"/>
        <w:gridCol w:w="3072"/>
      </w:tblGrid>
      <w:tr w:rsidR="00900A4F" w:rsidRPr="004938EB" w14:paraId="557D38C1" w14:textId="77777777" w:rsidTr="00900A4F">
        <w:trPr>
          <w:trHeight w:val="4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1AA41" w14:textId="77777777" w:rsidR="004938EB" w:rsidRPr="004938EB" w:rsidRDefault="004938EB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Nombres completos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D26E1" w14:textId="77777777" w:rsidR="004938EB" w:rsidRPr="004938EB" w:rsidRDefault="004938EB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Apellidos completos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9401C" w14:textId="77777777" w:rsidR="004938EB" w:rsidRPr="004938EB" w:rsidRDefault="004938EB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Documento de Identidad</w:t>
            </w:r>
          </w:p>
        </w:tc>
      </w:tr>
      <w:tr w:rsidR="00900A4F" w:rsidRPr="004938EB" w14:paraId="779C5C50" w14:textId="77777777" w:rsidTr="00900A4F">
        <w:trPr>
          <w:trHeight w:val="2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2200" w14:textId="3C88F34E" w:rsidR="004938EB" w:rsidRPr="00900A4F" w:rsidRDefault="00F20003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eastAsia="es-PE"/>
              </w:rPr>
              <w:t>PETRONA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02455" w14:textId="4F7A5DA6" w:rsidR="004938EB" w:rsidRPr="00900A4F" w:rsidRDefault="00F20003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eastAsia="es-PE"/>
              </w:rPr>
              <w:t>CASTILLO LAQUIHUANACO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E8B8C" w14:textId="7349D17D" w:rsidR="004938EB" w:rsidRPr="00900A4F" w:rsidRDefault="00F20003" w:rsidP="00900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lang w:eastAsia="es-PE"/>
              </w:rPr>
              <w:t>40472454</w:t>
            </w:r>
          </w:p>
        </w:tc>
      </w:tr>
      <w:tr w:rsidR="00F20003" w:rsidRPr="004938EB" w14:paraId="6C883926" w14:textId="77777777" w:rsidTr="00900A4F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51F7B" w14:textId="77777777" w:rsidR="00900A4F" w:rsidRDefault="00900A4F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448E5CD4" w14:textId="78CEE0DB" w:rsidR="004938EB" w:rsidRPr="004938EB" w:rsidRDefault="004938EB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BFCEC" w14:textId="721FF8F2" w:rsidR="004938EB" w:rsidRPr="004938EB" w:rsidRDefault="004938EB" w:rsidP="008235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DIRECTOR</w:t>
            </w:r>
            <w:r w:rsidR="00F20003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 (e)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88887" w14:textId="77777777" w:rsidR="00900A4F" w:rsidRDefault="00900A4F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29729D49" w14:textId="7AE57724" w:rsidR="004938EB" w:rsidRPr="004938EB" w:rsidRDefault="004938EB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Teléfono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C2DCE" w14:textId="77777777" w:rsidR="00900A4F" w:rsidRDefault="004938EB" w:rsidP="00823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  <w:p w14:paraId="2D08D229" w14:textId="58399E62" w:rsidR="004938EB" w:rsidRPr="004938EB" w:rsidRDefault="0096107F" w:rsidP="008235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9</w:t>
            </w:r>
            <w:r w:rsidR="00F20003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65807904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3442A" w14:textId="77777777" w:rsidR="004938EB" w:rsidRPr="004938EB" w:rsidRDefault="004938EB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4938EB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Correo electrónico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CDDB" w14:textId="699C1394" w:rsidR="004938EB" w:rsidRPr="004938EB" w:rsidRDefault="00F20003" w:rsidP="008235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petrocastillo</w:t>
            </w:r>
            <w:r w:rsidR="0096107F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@</w:t>
            </w:r>
            <w:r w:rsidR="00900A4F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hotmail</w:t>
            </w:r>
            <w:r w:rsidR="008235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.com</w:t>
            </w:r>
          </w:p>
        </w:tc>
      </w:tr>
    </w:tbl>
    <w:p w14:paraId="41056AE7" w14:textId="77777777" w:rsidR="004938EB" w:rsidRPr="004938EB" w:rsidRDefault="004938EB" w:rsidP="0082355D">
      <w:pPr>
        <w:spacing w:after="0" w:line="240" w:lineRule="auto"/>
        <w:ind w:left="420"/>
        <w:jc w:val="both"/>
        <w:rPr>
          <w:rFonts w:ascii="Arial" w:eastAsia="Times New Roman" w:hAnsi="Arial" w:cs="Arial"/>
          <w:lang w:eastAsia="es-PE"/>
        </w:rPr>
      </w:pP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> </w:t>
      </w:r>
    </w:p>
    <w:p w14:paraId="07E302C1" w14:textId="77777777" w:rsidR="004938EB" w:rsidRPr="00900A4F" w:rsidRDefault="004938EB" w:rsidP="00900A4F">
      <w:pPr>
        <w:spacing w:after="0" w:line="240" w:lineRule="auto"/>
        <w:jc w:val="both"/>
        <w:rPr>
          <w:rFonts w:ascii="Arial Black" w:eastAsia="Times New Roman" w:hAnsi="Arial Black" w:cs="Arial"/>
          <w:lang w:eastAsia="es-PE"/>
        </w:rPr>
      </w:pPr>
      <w:r w:rsidRPr="004938EB">
        <w:rPr>
          <w:rFonts w:ascii="Arial" w:eastAsia="Times New Roman" w:hAnsi="Arial" w:cs="Arial"/>
          <w:b/>
          <w:bCs/>
          <w:color w:val="000000"/>
          <w:lang w:eastAsia="es-PE"/>
        </w:rPr>
        <w:t>III.</w:t>
      </w:r>
      <w:r w:rsidRPr="004938EB">
        <w:rPr>
          <w:rFonts w:ascii="Arial" w:eastAsia="Times New Roman" w:hAnsi="Arial" w:cs="Arial"/>
          <w:color w:val="000000"/>
          <w:lang w:eastAsia="es-PE"/>
        </w:rPr>
        <w:t xml:space="preserve">         </w:t>
      </w:r>
      <w:r w:rsidRPr="00900A4F">
        <w:rPr>
          <w:rFonts w:ascii="Arial Black" w:eastAsia="Times New Roman" w:hAnsi="Arial Black" w:cs="Arial"/>
          <w:b/>
          <w:bCs/>
          <w:color w:val="000000"/>
          <w:u w:val="single"/>
          <w:lang w:eastAsia="es-PE"/>
        </w:rPr>
        <w:t>ACTIVIDADES POR CADA BLOQUE DE SEMANAS DE GESTIÓN</w:t>
      </w:r>
      <w:r w:rsidRPr="00900A4F">
        <w:rPr>
          <w:rFonts w:ascii="Arial Black" w:eastAsia="Times New Roman" w:hAnsi="Arial Black" w:cs="Arial"/>
          <w:b/>
          <w:bCs/>
          <w:color w:val="000000"/>
          <w:lang w:eastAsia="es-PE"/>
        </w:rPr>
        <w:t>:</w:t>
      </w:r>
    </w:p>
    <w:p w14:paraId="2AED49A2" w14:textId="77777777" w:rsidR="004938EB" w:rsidRPr="00900A4F" w:rsidRDefault="004938EB" w:rsidP="0082355D">
      <w:pPr>
        <w:spacing w:after="0" w:line="240" w:lineRule="auto"/>
        <w:rPr>
          <w:rFonts w:ascii="Arial Black" w:eastAsia="Times New Roman" w:hAnsi="Arial Black" w:cs="Arial"/>
          <w:lang w:eastAsia="es-PE"/>
        </w:rPr>
      </w:pPr>
    </w:p>
    <w:tbl>
      <w:tblPr>
        <w:tblW w:w="9214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2410"/>
        <w:gridCol w:w="1276"/>
        <w:gridCol w:w="1701"/>
        <w:gridCol w:w="1559"/>
      </w:tblGrid>
      <w:tr w:rsidR="0082355D" w:rsidRPr="00704921" w14:paraId="5A1B5173" w14:textId="77777777" w:rsidTr="00900A4F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E8312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BLOQUE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744B8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4385C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DÍA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30261" w14:textId="77777777" w:rsidR="004938EB" w:rsidRPr="00704921" w:rsidRDefault="004938EB" w:rsidP="001E663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ACTIVIDADES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F1EB9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RESPONSABLES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A9718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PRODUCTOS/ LOGROS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33F2C" w14:textId="13BA3BE2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>PRESENCIAL</w:t>
            </w:r>
            <w:r w:rsidR="00900A4F" w:rsidRPr="00704921">
              <w:rPr>
                <w:rFonts w:eastAsia="Times New Roman" w:cs="Arial"/>
                <w:b/>
                <w:bCs/>
                <w:color w:val="000000"/>
                <w:lang w:eastAsia="es-PE"/>
              </w:rPr>
              <w:t xml:space="preserve"> Y/O VIRTUAL</w:t>
            </w:r>
          </w:p>
        </w:tc>
      </w:tr>
      <w:tr w:rsidR="0082355D" w:rsidRPr="00704921" w14:paraId="5882164F" w14:textId="77777777" w:rsidTr="00775B84">
        <w:trPr>
          <w:trHeight w:val="134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9A24" w14:textId="77777777" w:rsidR="004938EB" w:rsidRPr="00704921" w:rsidRDefault="004938EB" w:rsidP="0082355D">
            <w:pPr>
              <w:spacing w:after="240" w:line="240" w:lineRule="auto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  <w:r w:rsidRPr="00704921">
              <w:rPr>
                <w:rFonts w:eastAsia="Times New Roman" w:cs="Arial"/>
                <w:lang w:eastAsia="es-PE"/>
              </w:rPr>
              <w:br/>
            </w:r>
          </w:p>
          <w:p w14:paraId="48F65076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i/>
                <w:iCs/>
                <w:color w:val="000000"/>
                <w:lang w:eastAsia="es-PE"/>
              </w:rPr>
              <w:t>I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98444" w14:textId="6BFEE257" w:rsidR="0082355D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01</w:t>
            </w:r>
          </w:p>
          <w:p w14:paraId="1D7D53A7" w14:textId="77777777" w:rsidR="0082355D" w:rsidRPr="00704921" w:rsidRDefault="0082355D" w:rsidP="008235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  <w:p w14:paraId="2C79A299" w14:textId="1B1D8D11" w:rsidR="004938EB" w:rsidRPr="00704921" w:rsidRDefault="004938EB" w:rsidP="00704921">
            <w:pPr>
              <w:spacing w:after="0" w:line="240" w:lineRule="auto"/>
              <w:ind w:right="-96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MARZO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F985B" w14:textId="77777777" w:rsidR="004938EB" w:rsidRPr="00704921" w:rsidRDefault="004938EB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8D9F5" w14:textId="23A80C47" w:rsidR="004938EB" w:rsidRPr="00704921" w:rsidRDefault="004938EB" w:rsidP="001E6631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BIENVENIDA GENERAL</w:t>
            </w:r>
            <w:r w:rsidR="008D197F" w:rsidRPr="00704921">
              <w:rPr>
                <w:rFonts w:eastAsia="Times New Roman" w:cs="Arial"/>
                <w:color w:val="000000"/>
                <w:lang w:eastAsia="es-PE"/>
              </w:rPr>
              <w:t xml:space="preserve"> Y </w:t>
            </w:r>
          </w:p>
          <w:p w14:paraId="59475778" w14:textId="20F371C9" w:rsidR="00775B84" w:rsidRPr="00704921" w:rsidRDefault="00775B84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  <w:p w14:paraId="5B64AD8E" w14:textId="42AB0CED" w:rsidR="00775B84" w:rsidRPr="00704921" w:rsidRDefault="00F20003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APERTURA DEL AÑO ESCOLAR 2024</w:t>
            </w:r>
            <w:r w:rsidR="00775B84" w:rsidRPr="00704921">
              <w:rPr>
                <w:rFonts w:eastAsia="Times New Roman" w:cs="Arial"/>
                <w:color w:val="000000"/>
                <w:lang w:eastAsia="es-PE"/>
              </w:rPr>
              <w:t xml:space="preserve">.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D22D" w14:textId="69EB52EE" w:rsidR="00B47C65" w:rsidRPr="00704921" w:rsidRDefault="004938EB" w:rsidP="0082355D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 xml:space="preserve"> </w:t>
            </w:r>
            <w:r w:rsidR="00704921" w:rsidRPr="00704921">
              <w:rPr>
                <w:rFonts w:eastAsia="Times New Roman" w:cs="Arial"/>
                <w:lang w:eastAsia="es-PE"/>
              </w:rPr>
              <w:t>Dirección</w:t>
            </w:r>
            <w:r w:rsidR="00F20003">
              <w:rPr>
                <w:rFonts w:eastAsia="Times New Roman" w:cs="Arial"/>
                <w:lang w:eastAsia="es-PE"/>
              </w:rPr>
              <w:t xml:space="preserve"> </w:t>
            </w:r>
            <w:r w:rsidR="00B47C65"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4062F9E7" w14:textId="3C3947AF" w:rsidR="004938EB" w:rsidRPr="00704921" w:rsidRDefault="00F20003" w:rsidP="0082355D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9DA2D" w14:textId="399BBB27" w:rsidR="004938EB" w:rsidRPr="00704921" w:rsidRDefault="004938EB" w:rsidP="0082355D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FABAB" w14:textId="77777777" w:rsidR="00DE45C4" w:rsidRPr="00704921" w:rsidRDefault="00DE45C4" w:rsidP="008235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  <w:p w14:paraId="6322078E" w14:textId="77777777" w:rsidR="001B3004" w:rsidRPr="00704921" w:rsidRDefault="001B3004" w:rsidP="008235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  <w:p w14:paraId="6AD3C038" w14:textId="3A0B8C91" w:rsidR="004938EB" w:rsidRPr="00704921" w:rsidRDefault="001B3004" w:rsidP="0082355D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PRESENCIAL</w:t>
            </w:r>
          </w:p>
        </w:tc>
      </w:tr>
      <w:tr w:rsidR="00704921" w:rsidRPr="00704921" w14:paraId="4582FFCF" w14:textId="77777777" w:rsidTr="00704921">
        <w:trPr>
          <w:trHeight w:val="5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B92E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E372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35B3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E4FE1" w14:textId="64108EE0" w:rsidR="00704921" w:rsidRPr="00704921" w:rsidRDefault="00704921" w:rsidP="001E6631">
            <w:pPr>
              <w:pStyle w:val="Prrafodelista"/>
              <w:spacing w:after="0" w:line="240" w:lineRule="auto"/>
              <w:ind w:left="0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ASIGNACIÓN DE GRADOS Y SECCIONES</w:t>
            </w:r>
          </w:p>
          <w:p w14:paraId="4EB4F116" w14:textId="681C5F34" w:rsidR="00704921" w:rsidRPr="00704921" w:rsidRDefault="00704921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23D9" w14:textId="77777777" w:rsidR="00F20003" w:rsidRPr="00704921" w:rsidRDefault="00704921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 xml:space="preserve"> </w:t>
            </w:r>
            <w:r w:rsidR="00F20003" w:rsidRPr="00704921">
              <w:rPr>
                <w:rFonts w:eastAsia="Times New Roman" w:cs="Arial"/>
                <w:lang w:eastAsia="es-PE"/>
              </w:rPr>
              <w:t>Dirección</w:t>
            </w:r>
            <w:r w:rsidR="00F20003">
              <w:rPr>
                <w:rFonts w:eastAsia="Times New Roman" w:cs="Arial"/>
                <w:lang w:eastAsia="es-PE"/>
              </w:rPr>
              <w:t xml:space="preserve"> </w:t>
            </w:r>
            <w:r w:rsidR="00F20003"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314C073A" w14:textId="3C2725EE" w:rsidR="00704921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  <w:p w14:paraId="3484A2FB" w14:textId="4E1335B5" w:rsidR="00704921" w:rsidRPr="00704921" w:rsidRDefault="00704921" w:rsidP="00704921">
            <w:pPr>
              <w:rPr>
                <w:rFonts w:eastAsia="Times New Roman" w:cs="Arial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E366" w14:textId="77777777" w:rsidR="00704921" w:rsidRPr="00704921" w:rsidRDefault="00704921" w:rsidP="0070492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PE"/>
              </w:rPr>
            </w:pPr>
          </w:p>
          <w:p w14:paraId="09F5FF7B" w14:textId="2080A822" w:rsidR="00704921" w:rsidRPr="00704921" w:rsidRDefault="00704921" w:rsidP="00704921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EDF5F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  <w:p w14:paraId="6F8BE9C5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  <w:p w14:paraId="3D56C9A8" w14:textId="6594157D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PRESENCIAL</w:t>
            </w:r>
          </w:p>
        </w:tc>
      </w:tr>
      <w:tr w:rsidR="00704921" w:rsidRPr="00704921" w14:paraId="6E720E17" w14:textId="77777777" w:rsidTr="00704921">
        <w:trPr>
          <w:trHeight w:val="4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F02B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A9C0F" w14:textId="15FB84B2" w:rsidR="00704921" w:rsidRPr="00704921" w:rsidRDefault="00704921" w:rsidP="00704921">
            <w:pPr>
              <w:tabs>
                <w:tab w:val="left" w:pos="210"/>
                <w:tab w:val="center" w:pos="373"/>
              </w:tabs>
              <w:spacing w:after="0" w:line="240" w:lineRule="auto"/>
              <w:ind w:left="-93" w:right="-96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ab/>
            </w:r>
            <w:r>
              <w:rPr>
                <w:rFonts w:eastAsia="Times New Roman" w:cs="Arial"/>
                <w:color w:val="000000"/>
                <w:lang w:eastAsia="es-PE"/>
              </w:rPr>
              <w:tab/>
              <w:t>04</w:t>
            </w:r>
          </w:p>
          <w:p w14:paraId="24D1976F" w14:textId="77777777" w:rsidR="00704921" w:rsidRPr="00704921" w:rsidRDefault="00704921" w:rsidP="00704921">
            <w:pPr>
              <w:spacing w:after="0" w:line="240" w:lineRule="auto"/>
              <w:ind w:right="-96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MARZO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B48B4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5403" w14:textId="2A78370F" w:rsidR="00704921" w:rsidRDefault="00704921" w:rsidP="004D3025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ANALISIS DE LOS INSTRUMENTOS DE GESTIÓN (PEI, RI, PAT)</w:t>
            </w:r>
            <w:r w:rsidR="00F4511F">
              <w:rPr>
                <w:rFonts w:eastAsia="Times New Roman" w:cs="Arial"/>
                <w:color w:val="000000"/>
                <w:lang w:eastAsia="es-PE"/>
              </w:rPr>
              <w:t xml:space="preserve"> </w:t>
            </w:r>
          </w:p>
          <w:p w14:paraId="2110F0E4" w14:textId="16F7AC1B" w:rsidR="00704921" w:rsidRPr="00704921" w:rsidRDefault="00704921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FD18" w14:textId="77777777" w:rsidR="00F20003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21F629F4" w14:textId="6C884F31" w:rsidR="00704921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4849" w14:textId="6E659C39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FFC5" w14:textId="1EF51E0B" w:rsidR="00704921" w:rsidRPr="00704921" w:rsidRDefault="00F20003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VIRTUAL</w:t>
            </w:r>
          </w:p>
        </w:tc>
      </w:tr>
      <w:tr w:rsidR="00704921" w:rsidRPr="00704921" w14:paraId="6CD25BBC" w14:textId="77777777" w:rsidTr="00900A4F">
        <w:trPr>
          <w:trHeight w:val="4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080A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39AD" w14:textId="77777777" w:rsidR="00704921" w:rsidRDefault="00704921" w:rsidP="00704921">
            <w:pPr>
              <w:tabs>
                <w:tab w:val="left" w:pos="210"/>
                <w:tab w:val="center" w:pos="373"/>
              </w:tabs>
              <w:spacing w:after="0" w:line="240" w:lineRule="auto"/>
              <w:ind w:left="-93" w:right="-96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9E15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65C3" w14:textId="65E62282" w:rsidR="00BA278C" w:rsidRDefault="00BA278C" w:rsidP="00F20003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NORMAS DE CONVIVENCIA.</w:t>
            </w:r>
          </w:p>
          <w:p w14:paraId="48C6C817" w14:textId="77777777" w:rsidR="00BA278C" w:rsidRDefault="00BA278C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  <w:p w14:paraId="55437005" w14:textId="1446911B" w:rsidR="00704921" w:rsidRDefault="00F4511F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lastRenderedPageBreak/>
              <w:t>SOCIALIZACIÓN DE LAS ACTIVIDADES A IMPLEMENTARSE DUR</w:t>
            </w:r>
            <w:r>
              <w:rPr>
                <w:rFonts w:eastAsia="Times New Roman" w:cs="Arial"/>
                <w:color w:val="000000"/>
                <w:lang w:eastAsia="es-PE"/>
              </w:rPr>
              <w:t>ANTE EL AÑO ESCOLAR</w:t>
            </w:r>
          </w:p>
          <w:p w14:paraId="49404566" w14:textId="6B0FB945" w:rsidR="00F4511F" w:rsidRPr="00704921" w:rsidRDefault="00F4511F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03F6" w14:textId="77777777" w:rsidR="00F20003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lastRenderedPageBreak/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41B3359E" w14:textId="3FCBC344" w:rsidR="00704921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C6E4" w14:textId="23715C9C" w:rsidR="00704921" w:rsidRPr="00704921" w:rsidRDefault="004F42DA" w:rsidP="0070492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 xml:space="preserve">DOCENTES INVOLUCRADOS </w:t>
            </w:r>
            <w:r w:rsidRPr="00704921">
              <w:rPr>
                <w:rFonts w:eastAsia="Times New Roman" w:cs="Arial"/>
                <w:color w:val="000000"/>
                <w:lang w:eastAsia="es-PE"/>
              </w:rPr>
              <w:lastRenderedPageBreak/>
              <w:t>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BDAD" w14:textId="5BA89B76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  <w:p w14:paraId="5206E029" w14:textId="3E9D38A1" w:rsidR="00704921" w:rsidRPr="00704921" w:rsidRDefault="00F20003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VIRTUAL</w:t>
            </w:r>
          </w:p>
        </w:tc>
      </w:tr>
      <w:tr w:rsidR="00704921" w:rsidRPr="00704921" w14:paraId="138946A4" w14:textId="77777777" w:rsidTr="004F42DA">
        <w:trPr>
          <w:trHeight w:val="4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0CD6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4AF5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4AFB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EA04" w14:textId="06FB69D0" w:rsidR="00704921" w:rsidRDefault="004F42DA" w:rsidP="001E6631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DE</w:t>
            </w:r>
            <w:r>
              <w:rPr>
                <w:rFonts w:eastAsia="Times New Roman" w:cs="Arial"/>
                <w:color w:val="000000"/>
                <w:lang w:eastAsia="es-PE"/>
              </w:rPr>
              <w:t>FINIR EQUIPOS RESPONSABLES POR ACTIVIDADES A REALIZAR.</w:t>
            </w:r>
            <w:r w:rsidR="00BA278C">
              <w:rPr>
                <w:rFonts w:eastAsia="Times New Roman" w:cs="Arial"/>
                <w:color w:val="000000"/>
                <w:lang w:eastAsia="es-PE"/>
              </w:rPr>
              <w:t xml:space="preserve"> INCLUIR EN EL PAT</w:t>
            </w:r>
          </w:p>
          <w:p w14:paraId="14F84477" w14:textId="77777777" w:rsidR="004F42DA" w:rsidRDefault="004F42DA" w:rsidP="001E6631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</w:p>
          <w:p w14:paraId="78D25EF0" w14:textId="37AD50D6" w:rsidR="004F42DA" w:rsidRPr="00704921" w:rsidRDefault="004F42DA" w:rsidP="001E6631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PLANIFICACIÓN Y ORGANIZACIÓN “BUEN INICIO DEL AÑO ESCOLAR.”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EBD0" w14:textId="77777777" w:rsidR="00F20003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399122A3" w14:textId="62793173" w:rsidR="00704921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A8E06" w14:textId="7FB90DEF" w:rsidR="00704921" w:rsidRPr="00704921" w:rsidRDefault="004F42DA" w:rsidP="00704921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8E66" w14:textId="77777777" w:rsidR="00704921" w:rsidRDefault="00F20003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(VIRTUAL)</w:t>
            </w:r>
          </w:p>
          <w:p w14:paraId="3457489C" w14:textId="45387881" w:rsidR="00F20003" w:rsidRPr="00704921" w:rsidRDefault="00F20003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SE TRABAJÓ POR LA TARDE VIA VIRTUAL, PORQUE SE TUVO REUNION DE DIRECTORES EN LA IEP 71007.</w:t>
            </w:r>
          </w:p>
        </w:tc>
      </w:tr>
      <w:tr w:rsidR="00704921" w:rsidRPr="00704921" w14:paraId="581D5405" w14:textId="77777777" w:rsidTr="004F42DA">
        <w:trPr>
          <w:trHeight w:val="4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BD60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8BD66" w14:textId="1DA641D7" w:rsidR="00704921" w:rsidRPr="00704921" w:rsidRDefault="004F42DA" w:rsidP="004F42DA">
            <w:pPr>
              <w:spacing w:after="0" w:line="240" w:lineRule="auto"/>
              <w:ind w:right="-96"/>
              <w:jc w:val="center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 xml:space="preserve">05 </w:t>
            </w:r>
            <w:r w:rsidR="00704921" w:rsidRPr="00704921">
              <w:rPr>
                <w:rFonts w:eastAsia="Times New Roman" w:cs="Arial"/>
                <w:color w:val="000000"/>
                <w:lang w:eastAsia="es-PE"/>
              </w:rPr>
              <w:t>MARZO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6F4BB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EEE7C" w14:textId="77777777" w:rsidR="00704921" w:rsidRDefault="004F42DA" w:rsidP="001E6631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PLANIFICACIÓN CURRICULAR</w:t>
            </w:r>
            <w:r>
              <w:rPr>
                <w:rFonts w:eastAsia="Times New Roman" w:cs="Arial"/>
                <w:color w:val="000000"/>
                <w:lang w:eastAsia="es-PE"/>
              </w:rPr>
              <w:t xml:space="preserve"> </w:t>
            </w:r>
          </w:p>
          <w:p w14:paraId="12477B62" w14:textId="55151F21" w:rsidR="004F42DA" w:rsidRPr="00704921" w:rsidRDefault="0030482D" w:rsidP="0030482D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ELABORACION DE UNIDADES</w:t>
            </w:r>
            <w:r w:rsidR="004F42DA">
              <w:rPr>
                <w:rFonts w:eastAsia="Times New Roman" w:cs="Arial"/>
                <w:color w:val="000000"/>
                <w:lang w:eastAsia="es-PE"/>
              </w:rPr>
              <w:t xml:space="preserve"> DE APRENDIZAJE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2316" w14:textId="659BBDEC" w:rsidR="00704921" w:rsidRPr="00704921" w:rsidRDefault="00F20003" w:rsidP="00F20003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ESPECIALISTAS UGEL EL COLLAO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FDD94" w14:textId="44C38EA0" w:rsidR="00704921" w:rsidRPr="00704921" w:rsidRDefault="004F42DA" w:rsidP="00704921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467C3" w14:textId="384F3843" w:rsidR="00704921" w:rsidRPr="00704921" w:rsidRDefault="004F42DA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PRESENCIAL</w:t>
            </w:r>
          </w:p>
        </w:tc>
      </w:tr>
      <w:tr w:rsidR="00704921" w:rsidRPr="00704921" w14:paraId="5CE5286A" w14:textId="77777777" w:rsidTr="004F42DA">
        <w:trPr>
          <w:trHeight w:val="4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1EA1" w14:textId="77777777" w:rsidR="00704921" w:rsidRPr="00704921" w:rsidRDefault="00704921" w:rsidP="0070492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3DC6E" w14:textId="01EDC3A9" w:rsidR="00704921" w:rsidRPr="00704921" w:rsidRDefault="00704921" w:rsidP="004F42DA">
            <w:pPr>
              <w:spacing w:after="0" w:line="240" w:lineRule="auto"/>
              <w:ind w:right="-96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06 MARZO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C4EEA" w14:textId="77777777" w:rsidR="00704921" w:rsidRPr="00704921" w:rsidRDefault="00704921" w:rsidP="00704921">
            <w:pPr>
              <w:spacing w:after="0" w:line="240" w:lineRule="auto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C3084" w14:textId="4FD21F1D" w:rsidR="004F42DA" w:rsidRPr="00704921" w:rsidRDefault="00F20003" w:rsidP="001E6631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REUNIÓN CON PADRES DE FAMILIA SOCIALIZACIÓN DE LOS INSTRUMENTOS DE GESTION Y CONSOLIDACIÓN DEL PAT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9FBA" w14:textId="77777777" w:rsidR="00F20003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0A3DF2B3" w14:textId="29F8A4DF" w:rsidR="00704921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8018" w14:textId="43168155" w:rsidR="00704921" w:rsidRPr="00704921" w:rsidRDefault="004F42DA" w:rsidP="00F20003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</w:t>
            </w:r>
            <w:r w:rsidR="00F20003">
              <w:rPr>
                <w:rFonts w:eastAsia="Times New Roman" w:cs="Arial"/>
                <w:color w:val="000000"/>
                <w:lang w:eastAsia="es-PE"/>
              </w:rPr>
              <w:t xml:space="preserve"> Y PADRES DE FAMILIA</w:t>
            </w:r>
            <w:r w:rsidRPr="00704921">
              <w:rPr>
                <w:rFonts w:eastAsia="Times New Roman" w:cs="Arial"/>
                <w:color w:val="000000"/>
                <w:lang w:eastAsia="es-PE"/>
              </w:rPr>
              <w:t xml:space="preserve">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BBA3" w14:textId="2B68705B" w:rsidR="00704921" w:rsidRPr="00704921" w:rsidRDefault="004F42DA" w:rsidP="00704921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PRESENCIAL</w:t>
            </w:r>
          </w:p>
        </w:tc>
      </w:tr>
      <w:tr w:rsidR="004F42DA" w:rsidRPr="00704921" w14:paraId="1F2E99A7" w14:textId="77777777" w:rsidTr="004F42DA">
        <w:trPr>
          <w:trHeight w:val="4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9EC5" w14:textId="77777777" w:rsidR="004F42DA" w:rsidRPr="00704921" w:rsidRDefault="004F42DA" w:rsidP="004F42DA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9AB55" w14:textId="68A302A4" w:rsidR="004F42DA" w:rsidRPr="00704921" w:rsidRDefault="004F42DA" w:rsidP="004F42DA">
            <w:pPr>
              <w:spacing w:after="0" w:line="240" w:lineRule="auto"/>
              <w:ind w:right="-96"/>
              <w:jc w:val="center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07 y 08 MARZO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EA575" w14:textId="63D18E92" w:rsidR="004F42DA" w:rsidRPr="00704921" w:rsidRDefault="004F42DA" w:rsidP="004F42DA">
            <w:pPr>
              <w:spacing w:after="0" w:line="240" w:lineRule="auto"/>
              <w:ind w:right="-93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5</w:t>
            </w:r>
            <w:r w:rsidR="00B940F7">
              <w:rPr>
                <w:rFonts w:eastAsia="Times New Roman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7EE4" w14:textId="77777777" w:rsidR="00B940F7" w:rsidRDefault="00B940F7" w:rsidP="00B940F7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PLANIFICACIÓN CURRICULAR</w:t>
            </w:r>
            <w:r>
              <w:rPr>
                <w:rFonts w:eastAsia="Times New Roman" w:cs="Arial"/>
                <w:color w:val="000000"/>
                <w:lang w:eastAsia="es-PE"/>
              </w:rPr>
              <w:t xml:space="preserve"> </w:t>
            </w:r>
          </w:p>
          <w:p w14:paraId="294E6195" w14:textId="4DF69CCF" w:rsidR="00BC4C12" w:rsidRPr="00704921" w:rsidRDefault="00B940F7" w:rsidP="00B940F7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ELABORACION DE UNIDADES DE APRENDIZAJE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490A" w14:textId="77777777" w:rsidR="00F20003" w:rsidRPr="00704921" w:rsidRDefault="00F20003" w:rsidP="00F20003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39A8FD25" w14:textId="7672BAE1" w:rsidR="004F42DA" w:rsidRPr="00F20003" w:rsidRDefault="00F20003" w:rsidP="00F20003">
            <w:pPr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8C31" w14:textId="2B4FFCA1" w:rsidR="004F42DA" w:rsidRPr="00704921" w:rsidRDefault="004F42DA" w:rsidP="004F42DA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22D9" w14:textId="369B680F" w:rsidR="004F42DA" w:rsidRPr="00704921" w:rsidRDefault="004F42DA" w:rsidP="004F42DA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PRESENCIAL</w:t>
            </w:r>
          </w:p>
        </w:tc>
      </w:tr>
      <w:tr w:rsidR="00B940F7" w:rsidRPr="00704921" w14:paraId="20F116D9" w14:textId="77777777" w:rsidTr="004F42D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7C2D" w14:textId="77777777" w:rsidR="00B940F7" w:rsidRPr="00704921" w:rsidRDefault="00B940F7" w:rsidP="00B940F7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C348" w14:textId="1E687669" w:rsidR="00B940F7" w:rsidRPr="00704921" w:rsidRDefault="00B940F7" w:rsidP="00B940F7">
            <w:pPr>
              <w:spacing w:after="0" w:line="240" w:lineRule="auto"/>
              <w:ind w:right="-96"/>
              <w:jc w:val="center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08  MARZO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8198" w14:textId="79576089" w:rsidR="00B940F7" w:rsidRPr="00704921" w:rsidRDefault="00B940F7" w:rsidP="00B940F7">
            <w:pPr>
              <w:spacing w:after="0" w:line="240" w:lineRule="auto"/>
              <w:ind w:right="-93"/>
              <w:rPr>
                <w:rFonts w:eastAsia="Times New Roman" w:cs="Arial"/>
                <w:color w:val="000000"/>
                <w:lang w:eastAsia="es-PE"/>
              </w:rPr>
            </w:pPr>
            <w:r>
              <w:rPr>
                <w:rFonts w:eastAsia="Times New Roman" w:cs="Arial"/>
                <w:color w:val="000000"/>
                <w:lang w:eastAsia="es-PE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4EED" w14:textId="42BC4A8D" w:rsidR="00B940F7" w:rsidRDefault="00B940F7" w:rsidP="00B940F7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COORDINACIÓN Y PREPARACIÓN PARA EL BUEN INICIO DEL AÑO ESCOLAR.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C8D5" w14:textId="77777777" w:rsidR="00B940F7" w:rsidRPr="00704921" w:rsidRDefault="00B940F7" w:rsidP="00B940F7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 w:rsidRPr="00704921">
              <w:rPr>
                <w:rFonts w:eastAsia="Times New Roman" w:cs="Arial"/>
                <w:lang w:eastAsia="es-PE"/>
              </w:rPr>
              <w:t>Dirección</w:t>
            </w:r>
            <w:r>
              <w:rPr>
                <w:rFonts w:eastAsia="Times New Roman" w:cs="Arial"/>
                <w:lang w:eastAsia="es-PE"/>
              </w:rPr>
              <w:t xml:space="preserve"> </w:t>
            </w:r>
            <w:r w:rsidRPr="00704921">
              <w:rPr>
                <w:rFonts w:eastAsia="Times New Roman" w:cs="Arial"/>
                <w:lang w:eastAsia="es-PE"/>
              </w:rPr>
              <w:t xml:space="preserve">y  </w:t>
            </w:r>
          </w:p>
          <w:p w14:paraId="4323C878" w14:textId="1D196368" w:rsidR="00B940F7" w:rsidRPr="00704921" w:rsidRDefault="00B940F7" w:rsidP="00B940F7">
            <w:pPr>
              <w:spacing w:after="0" w:line="240" w:lineRule="auto"/>
              <w:jc w:val="both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6C6C" w14:textId="72073FF4" w:rsidR="00B940F7" w:rsidRPr="00704921" w:rsidRDefault="00B940F7" w:rsidP="00B940F7">
            <w:pPr>
              <w:spacing w:after="0" w:line="240" w:lineRule="auto"/>
              <w:rPr>
                <w:rFonts w:eastAsia="Times New Roman" w:cs="Arial"/>
                <w:color w:val="000000"/>
                <w:lang w:eastAsia="es-PE"/>
              </w:rPr>
            </w:pPr>
            <w:r w:rsidRPr="00704921">
              <w:rPr>
                <w:rFonts w:eastAsia="Times New Roman" w:cs="Arial"/>
                <w:color w:val="000000"/>
                <w:lang w:eastAsia="es-PE"/>
              </w:rPr>
              <w:t>DOCENTES INVOLUCRADOS EN LA SEMANA DE GESTION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5A5A" w14:textId="1B2D762B" w:rsidR="00B940F7" w:rsidRDefault="00B940F7" w:rsidP="00B940F7">
            <w:pPr>
              <w:spacing w:after="0" w:line="240" w:lineRule="auto"/>
              <w:rPr>
                <w:rFonts w:eastAsia="Times New Roman" w:cs="Arial"/>
                <w:lang w:eastAsia="es-PE"/>
              </w:rPr>
            </w:pPr>
            <w:r>
              <w:rPr>
                <w:rFonts w:eastAsia="Times New Roman" w:cs="Arial"/>
                <w:lang w:eastAsia="es-PE"/>
              </w:rPr>
              <w:t>PRESENCIAL</w:t>
            </w:r>
          </w:p>
        </w:tc>
      </w:tr>
    </w:tbl>
    <w:p w14:paraId="34CE8BF4" w14:textId="1E59005E" w:rsidR="00A249B8" w:rsidRDefault="003A63E2" w:rsidP="00A249B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3532" wp14:editId="3389EFBB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1717675" cy="50228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1CB0A" w14:textId="66E37951" w:rsidR="003A63E2" w:rsidRPr="003A63E2" w:rsidRDefault="003A63E2" w:rsidP="003A63E2">
                            <w:pPr>
                              <w:spacing w:after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4472C4" w:themeColor="accent1"/>
                                <w:sz w:val="32"/>
                                <w:szCs w:val="32"/>
                                <w:lang w:eastAsia="es-P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3E2">
                              <w:rPr>
                                <w:rFonts w:ascii="Arial" w:eastAsia="Times New Roman" w:hAnsi="Arial" w:cs="Arial"/>
                                <w:bCs/>
                                <w:color w:val="4472C4" w:themeColor="accent1"/>
                                <w:sz w:val="32"/>
                                <w:szCs w:val="32"/>
                                <w:lang w:eastAsia="es-P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Firmado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35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9pt;width:135.25pt;height:3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" filled="f" stroked="f">
                <v:fill o:detectmouseclick="t"/>
                <v:textbox>
                  <w:txbxContent>
                    <w:p w14:paraId="7051CB0A" w14:textId="66E37951" w:rsidR="003A63E2" w:rsidRPr="003A63E2" w:rsidRDefault="003A63E2" w:rsidP="003A63E2">
                      <w:pPr>
                        <w:spacing w:after="24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4472C4" w:themeColor="accent1"/>
                          <w:sz w:val="32"/>
                          <w:szCs w:val="32"/>
                          <w:lang w:eastAsia="es-P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63E2">
                        <w:rPr>
                          <w:rFonts w:ascii="Arial" w:eastAsia="Times New Roman" w:hAnsi="Arial" w:cs="Arial"/>
                          <w:bCs/>
                          <w:color w:val="4472C4" w:themeColor="accent1"/>
                          <w:sz w:val="32"/>
                          <w:szCs w:val="32"/>
                          <w:lang w:eastAsia="es-P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Firmado original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8EB" w:rsidRPr="004938EB">
        <w:rPr>
          <w:rFonts w:ascii="Arial" w:eastAsia="Times New Roman" w:hAnsi="Arial" w:cs="Arial"/>
          <w:lang w:eastAsia="es-PE"/>
        </w:rPr>
        <w:br/>
      </w:r>
      <w:r w:rsidR="00A249B8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                                               </w:t>
      </w:r>
    </w:p>
    <w:p w14:paraId="1C98BA38" w14:textId="4A9702F3" w:rsidR="00A249B8" w:rsidRDefault="00A249B8" w:rsidP="00A249B8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29E432DE" w14:textId="2859D328" w:rsidR="00171346" w:rsidRDefault="003A63E2" w:rsidP="004938E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PETRONA CASTILLO LAQUIHUANACO</w:t>
      </w:r>
    </w:p>
    <w:p w14:paraId="19066200" w14:textId="61A3E148" w:rsidR="003A63E2" w:rsidRDefault="003A63E2" w:rsidP="004938E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DIRECTORA (e)</w:t>
      </w:r>
    </w:p>
    <w:p w14:paraId="67066CFB" w14:textId="7C8FD39D" w:rsidR="003A63E2" w:rsidRPr="003A63E2" w:rsidRDefault="003A63E2" w:rsidP="003A63E2">
      <w:pPr>
        <w:tabs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3A63E2" w:rsidRPr="003A63E2" w:rsidSect="00A249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ED9A" w14:textId="77777777" w:rsidR="00000C54" w:rsidRDefault="00000C54" w:rsidP="00260639">
      <w:pPr>
        <w:spacing w:after="0" w:line="240" w:lineRule="auto"/>
      </w:pPr>
      <w:r>
        <w:separator/>
      </w:r>
    </w:p>
  </w:endnote>
  <w:endnote w:type="continuationSeparator" w:id="0">
    <w:p w14:paraId="0BE86403" w14:textId="77777777" w:rsidR="00000C54" w:rsidRDefault="00000C54" w:rsidP="0026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18AF" w14:textId="77777777" w:rsidR="00BE3DE1" w:rsidRDefault="00BE3D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B24A" w14:textId="77777777" w:rsidR="00BE3DE1" w:rsidRDefault="00BE3D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A417" w14:textId="77777777" w:rsidR="00BE3DE1" w:rsidRDefault="00BE3D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3966" w14:textId="77777777" w:rsidR="00000C54" w:rsidRDefault="00000C54" w:rsidP="00260639">
      <w:pPr>
        <w:spacing w:after="0" w:line="240" w:lineRule="auto"/>
      </w:pPr>
      <w:r>
        <w:separator/>
      </w:r>
    </w:p>
  </w:footnote>
  <w:footnote w:type="continuationSeparator" w:id="0">
    <w:p w14:paraId="3B10197C" w14:textId="77777777" w:rsidR="00000C54" w:rsidRDefault="00000C54" w:rsidP="0026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CB1E" w14:textId="77777777" w:rsidR="00BE3DE1" w:rsidRDefault="00BE3D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02CF" w14:textId="412241AA" w:rsidR="00260639" w:rsidRPr="00BE3DE1" w:rsidRDefault="00260639" w:rsidP="00BE3D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E27" w14:textId="77777777" w:rsidR="00BE3DE1" w:rsidRDefault="00BE3D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62A"/>
    <w:multiLevelType w:val="multilevel"/>
    <w:tmpl w:val="7FEAD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D53"/>
    <w:multiLevelType w:val="hybridMultilevel"/>
    <w:tmpl w:val="9F44632C"/>
    <w:lvl w:ilvl="0" w:tplc="164CC8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1676D"/>
    <w:multiLevelType w:val="multilevel"/>
    <w:tmpl w:val="12849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5E71A08"/>
    <w:multiLevelType w:val="multilevel"/>
    <w:tmpl w:val="A7D05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74AFA"/>
    <w:multiLevelType w:val="multilevel"/>
    <w:tmpl w:val="39503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C4FCD"/>
    <w:multiLevelType w:val="multilevel"/>
    <w:tmpl w:val="85B6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5491653"/>
    <w:multiLevelType w:val="multilevel"/>
    <w:tmpl w:val="5532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65C6153"/>
    <w:multiLevelType w:val="multilevel"/>
    <w:tmpl w:val="0CEE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497BB6"/>
    <w:multiLevelType w:val="multilevel"/>
    <w:tmpl w:val="918C0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746CA"/>
    <w:multiLevelType w:val="multilevel"/>
    <w:tmpl w:val="C8D29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E0368"/>
    <w:multiLevelType w:val="multilevel"/>
    <w:tmpl w:val="D012E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9569C"/>
    <w:multiLevelType w:val="multilevel"/>
    <w:tmpl w:val="B7B6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EC24F48"/>
    <w:multiLevelType w:val="hybridMultilevel"/>
    <w:tmpl w:val="AAAE6E92"/>
    <w:lvl w:ilvl="0" w:tplc="7D34AC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867E3"/>
    <w:multiLevelType w:val="multilevel"/>
    <w:tmpl w:val="5BB24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8102F"/>
    <w:multiLevelType w:val="multilevel"/>
    <w:tmpl w:val="29F4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7"/>
  </w:num>
  <w:num w:numId="11">
    <w:abstractNumId w:val="11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EB"/>
    <w:rsid w:val="00000C54"/>
    <w:rsid w:val="000724F1"/>
    <w:rsid w:val="00131A24"/>
    <w:rsid w:val="00165AF1"/>
    <w:rsid w:val="00171346"/>
    <w:rsid w:val="00193C38"/>
    <w:rsid w:val="001B3004"/>
    <w:rsid w:val="001E6631"/>
    <w:rsid w:val="00260639"/>
    <w:rsid w:val="00263AA8"/>
    <w:rsid w:val="0030482D"/>
    <w:rsid w:val="00313547"/>
    <w:rsid w:val="003A63E2"/>
    <w:rsid w:val="003D6CDD"/>
    <w:rsid w:val="00486A34"/>
    <w:rsid w:val="004938EB"/>
    <w:rsid w:val="004D3025"/>
    <w:rsid w:val="004F42DA"/>
    <w:rsid w:val="004F6464"/>
    <w:rsid w:val="00516854"/>
    <w:rsid w:val="005230C9"/>
    <w:rsid w:val="006443B8"/>
    <w:rsid w:val="00680BB3"/>
    <w:rsid w:val="00694725"/>
    <w:rsid w:val="00704921"/>
    <w:rsid w:val="00775B84"/>
    <w:rsid w:val="008035BC"/>
    <w:rsid w:val="0082355D"/>
    <w:rsid w:val="008D197F"/>
    <w:rsid w:val="00900A4F"/>
    <w:rsid w:val="0096107F"/>
    <w:rsid w:val="00970B2E"/>
    <w:rsid w:val="00992784"/>
    <w:rsid w:val="00A249B8"/>
    <w:rsid w:val="00A35D3A"/>
    <w:rsid w:val="00B47C65"/>
    <w:rsid w:val="00B940F7"/>
    <w:rsid w:val="00BA278C"/>
    <w:rsid w:val="00BC4C12"/>
    <w:rsid w:val="00BE3DE1"/>
    <w:rsid w:val="00C01D11"/>
    <w:rsid w:val="00C75415"/>
    <w:rsid w:val="00C81929"/>
    <w:rsid w:val="00CB5776"/>
    <w:rsid w:val="00D6707A"/>
    <w:rsid w:val="00DD665A"/>
    <w:rsid w:val="00DE45C4"/>
    <w:rsid w:val="00E533F8"/>
    <w:rsid w:val="00E60AA0"/>
    <w:rsid w:val="00F20003"/>
    <w:rsid w:val="00F4511F"/>
    <w:rsid w:val="00F4697A"/>
    <w:rsid w:val="00F8122E"/>
    <w:rsid w:val="00F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1B9E"/>
  <w15:chartTrackingRefBased/>
  <w15:docId w15:val="{C1588A2F-C191-4FF7-A131-3E4797D4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4938EB"/>
  </w:style>
  <w:style w:type="paragraph" w:styleId="Prrafodelista">
    <w:name w:val="List Paragraph"/>
    <w:basedOn w:val="Normal"/>
    <w:uiPriority w:val="34"/>
    <w:qFormat/>
    <w:rsid w:val="00263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39"/>
  </w:style>
  <w:style w:type="paragraph" w:styleId="Piedepgina">
    <w:name w:val="footer"/>
    <w:basedOn w:val="Normal"/>
    <w:link w:val="PiedepginaCar"/>
    <w:uiPriority w:val="99"/>
    <w:unhideWhenUsed/>
    <w:rsid w:val="00260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663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600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189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461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787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77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EB36-DEED-49C9-AF96-04730321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roca</cp:lastModifiedBy>
  <cp:revision>33</cp:revision>
  <dcterms:created xsi:type="dcterms:W3CDTF">2023-02-28T01:36:00Z</dcterms:created>
  <dcterms:modified xsi:type="dcterms:W3CDTF">2024-03-05T21:27:00Z</dcterms:modified>
</cp:coreProperties>
</file>